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85.0" w:type="dxa"/>
        <w:jc w:val="center"/>
        <w:tblLayout w:type="fixed"/>
        <w:tblLook w:val="0400"/>
      </w:tblPr>
      <w:tblGrid>
        <w:gridCol w:w="3681"/>
        <w:gridCol w:w="1701"/>
        <w:gridCol w:w="2410"/>
        <w:gridCol w:w="2193"/>
        <w:tblGridChange w:id="0">
          <w:tblGrid>
            <w:gridCol w:w="3681"/>
            <w:gridCol w:w="1701"/>
            <w:gridCol w:w="2410"/>
            <w:gridCol w:w="2193"/>
          </w:tblGrid>
        </w:tblGridChange>
      </w:tblGrid>
      <w:tr>
        <w:trPr>
          <w:cantSplit w:val="0"/>
          <w:trHeight w:val="2851"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line="36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1308100</wp:posOffset>
                      </wp:positionV>
                      <wp:extent cx="3194685" cy="459740"/>
                      <wp:effectExtent b="0" l="0" r="0" t="0"/>
                      <wp:wrapNone/>
                      <wp:docPr id="1" name=""/>
                      <a:graphic>
                        <a:graphicData uri="http://schemas.microsoft.com/office/word/2010/wordprocessingShape">
                          <wps:wsp>
                            <wps:cNvSpPr/>
                            <wps:cNvPr id="2" name="Shape 2"/>
                            <wps:spPr>
                              <a:xfrm>
                                <a:off x="3758105" y="3559668"/>
                                <a:ext cx="3175790" cy="440664"/>
                              </a:xfrm>
                              <a:prstGeom prst="rect">
                                <a:avLst/>
                              </a:prstGeom>
                              <a:solidFill>
                                <a:srgbClr val="FFFFFF"/>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NOTA PEMBELAJARAN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1308100</wp:posOffset>
                      </wp:positionV>
                      <wp:extent cx="3194685" cy="459740"/>
                      <wp:effectExtent b="0" l="0" r="0" t="0"/>
                      <wp:wrapNone/>
                      <wp:docPr id="1"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3194685" cy="45974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-17144</wp:posOffset>
                  </wp:positionH>
                  <wp:positionV relativeFrom="paragraph">
                    <wp:posOffset>50800</wp:posOffset>
                  </wp:positionV>
                  <wp:extent cx="2876550" cy="1187450"/>
                  <wp:effectExtent b="0" l="0" r="0" t="0"/>
                  <wp:wrapNone/>
                  <wp:docPr descr="A logo with two tigers&#10;&#10;Description automatically generated" id="33" name="image1.png"/>
                  <a:graphic>
                    <a:graphicData uri="http://schemas.openxmlformats.org/drawingml/2006/picture">
                      <pic:pic>
                        <pic:nvPicPr>
                          <pic:cNvPr descr="A logo with two tigers&#10;&#10;Description automatically generated" id="0" name="image1.png"/>
                          <pic:cNvPicPr preferRelativeResize="0"/>
                        </pic:nvPicPr>
                        <pic:blipFill>
                          <a:blip r:embed="rId7"/>
                          <a:srcRect b="0" l="0" r="0" t="0"/>
                          <a:stretch>
                            <a:fillRect/>
                          </a:stretch>
                        </pic:blipFill>
                        <pic:spPr>
                          <a:xfrm>
                            <a:off x="0" y="0"/>
                            <a:ext cx="2876550" cy="1187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3195955</wp:posOffset>
                  </wp:positionH>
                  <wp:positionV relativeFrom="paragraph">
                    <wp:posOffset>206375</wp:posOffset>
                  </wp:positionV>
                  <wp:extent cx="2743200" cy="688975"/>
                  <wp:effectExtent b="0" l="0" r="0" t="0"/>
                  <wp:wrapSquare wrapText="bothSides" distB="0" distT="0" distL="114300" distR="114300"/>
                  <wp:docPr id="3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743200" cy="688975"/>
                          </a:xfrm>
                          <a:prstGeom prst="rect"/>
                          <a:ln/>
                        </pic:spPr>
                      </pic:pic>
                    </a:graphicData>
                  </a:graphic>
                </wp:anchor>
              </w:drawing>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6">
            <w:pPr>
              <w:rPr>
                <w:rFonts w:ascii="Arial" w:cs="Arial" w:eastAsia="Arial" w:hAnsi="Arial"/>
                <w:b w:val="1"/>
              </w:rPr>
            </w:pPr>
            <w:r w:rsidDel="00000000" w:rsidR="00000000" w:rsidRPr="00000000">
              <w:rPr>
                <w:rFonts w:ascii="Arial" w:cs="Arial" w:eastAsia="Arial" w:hAnsi="Arial"/>
                <w:b w:val="1"/>
                <w:rtl w:val="0"/>
              </w:rPr>
              <w:t xml:space="preserve">NAMA  PROGRAM</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tabs>
                <w:tab w:val="left" w:leader="none" w:pos="1800"/>
              </w:tabs>
              <w:rPr>
                <w:rFonts w:ascii="Arial" w:cs="Arial" w:eastAsia="Arial" w:hAnsi="Arial"/>
              </w:rPr>
            </w:pPr>
            <w:r w:rsidDel="00000000" w:rsidR="00000000" w:rsidRPr="00000000">
              <w:rPr>
                <w:rFonts w:ascii="Arial" w:cs="Arial" w:eastAsia="Arial" w:hAnsi="Arial"/>
                <w:rtl w:val="0"/>
              </w:rPr>
              <w:t xml:space="preserve">PENGURUSAN PERNIAGAAN</w:t>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A">
            <w:pPr>
              <w:tabs>
                <w:tab w:val="left" w:leader="none" w:pos="-1296"/>
                <w:tab w:val="left" w:leader="none" w:pos="-576"/>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7344"/>
                <w:tab w:val="left" w:leader="none" w:pos="8064"/>
                <w:tab w:val="left" w:leader="none" w:pos="8784"/>
              </w:tabs>
              <w:rPr>
                <w:rFonts w:ascii="Arial" w:cs="Arial" w:eastAsia="Arial" w:hAnsi="Arial"/>
                <w:i w:val="1"/>
              </w:rPr>
            </w:pPr>
            <w:r w:rsidDel="00000000" w:rsidR="00000000" w:rsidRPr="00000000">
              <w:rPr>
                <w:rFonts w:ascii="Arial" w:cs="Arial" w:eastAsia="Arial" w:hAnsi="Arial"/>
                <w:b w:val="1"/>
                <w:rtl w:val="0"/>
              </w:rPr>
              <w:t xml:space="preserve">SEMESTER</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tabs>
                <w:tab w:val="left" w:leader="none" w:pos="1800"/>
              </w:tabs>
              <w:rPr>
                <w:rFonts w:ascii="Arial" w:cs="Arial" w:eastAsia="Arial" w:hAnsi="Arial"/>
              </w:rPr>
            </w:pPr>
            <w:r w:rsidDel="00000000" w:rsidR="00000000" w:rsidRPr="00000000">
              <w:rPr>
                <w:rFonts w:ascii="Arial" w:cs="Arial" w:eastAsia="Arial" w:hAnsi="Arial"/>
                <w:rtl w:val="0"/>
              </w:rPr>
              <w:t xml:space="preserve">1</w:t>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tabs>
                <w:tab w:val="left" w:leader="none" w:pos="-1296"/>
                <w:tab w:val="left" w:leader="none" w:pos="-576"/>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7344"/>
                <w:tab w:val="left" w:leader="none" w:pos="8064"/>
                <w:tab w:val="left" w:leader="none" w:pos="8784"/>
              </w:tabs>
              <w:rPr>
                <w:rFonts w:ascii="Arial" w:cs="Arial" w:eastAsia="Arial" w:hAnsi="Arial"/>
                <w:i w:val="1"/>
              </w:rPr>
            </w:pPr>
            <w:r w:rsidDel="00000000" w:rsidR="00000000" w:rsidRPr="00000000">
              <w:rPr>
                <w:rFonts w:ascii="Arial" w:cs="Arial" w:eastAsia="Arial" w:hAnsi="Arial"/>
                <w:b w:val="1"/>
                <w:rtl w:val="0"/>
              </w:rPr>
              <w:t xml:space="preserve">KOD DAN NAMA KURSUS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tabs>
                <w:tab w:val="left" w:leader="none" w:pos="1800"/>
              </w:tabs>
              <w:ind w:left="990" w:hanging="990"/>
              <w:rPr>
                <w:rFonts w:ascii="Arial" w:cs="Arial" w:eastAsia="Arial" w:hAnsi="Arial"/>
              </w:rPr>
            </w:pPr>
            <w:r w:rsidDel="00000000" w:rsidR="00000000" w:rsidRPr="00000000">
              <w:rPr>
                <w:rFonts w:ascii="Arial" w:cs="Arial" w:eastAsia="Arial" w:hAnsi="Arial"/>
                <w:rtl w:val="0"/>
              </w:rPr>
              <w:t xml:space="preserve">CBF1132 PERKHIDMATAN KAUNTER HADAPAN</w:t>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tabs>
                <w:tab w:val="left" w:leader="none" w:pos="-1296"/>
                <w:tab w:val="left" w:leader="none" w:pos="-576"/>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7344"/>
                <w:tab w:val="left" w:leader="none" w:pos="8064"/>
                <w:tab w:val="left" w:leader="none" w:pos="8784"/>
              </w:tabs>
              <w:rPr>
                <w:rFonts w:ascii="Arial" w:cs="Arial" w:eastAsia="Arial" w:hAnsi="Arial"/>
                <w:b w:val="1"/>
              </w:rPr>
            </w:pPr>
            <w:r w:rsidDel="00000000" w:rsidR="00000000" w:rsidRPr="00000000">
              <w:rPr>
                <w:rFonts w:ascii="Arial" w:cs="Arial" w:eastAsia="Arial" w:hAnsi="Arial"/>
                <w:b w:val="1"/>
                <w:rtl w:val="0"/>
              </w:rPr>
              <w:t xml:space="preserve">KOD DAN NAMA UNIT KOMPETENSI</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tabs>
                <w:tab w:val="left" w:leader="none" w:pos="1800"/>
              </w:tabs>
              <w:ind w:left="990" w:hanging="990"/>
              <w:rPr>
                <w:rFonts w:ascii="Arial" w:cs="Arial" w:eastAsia="Arial" w:hAnsi="Arial"/>
              </w:rPr>
            </w:pPr>
            <w:r w:rsidDel="00000000" w:rsidR="00000000" w:rsidRPr="00000000">
              <w:rPr>
                <w:rFonts w:ascii="Arial" w:cs="Arial" w:eastAsia="Arial" w:hAnsi="Arial"/>
                <w:rtl w:val="0"/>
              </w:rPr>
              <w:t xml:space="preserve">CO1 FRONT OFFICE SERVICES</w:t>
            </w:r>
          </w:p>
        </w:tc>
      </w:tr>
      <w:tr>
        <w:trPr>
          <w:cantSplit w:val="0"/>
          <w:trHeight w:val="2087"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6">
            <w:pPr>
              <w:tabs>
                <w:tab w:val="left" w:leader="none" w:pos="-1440"/>
              </w:tabs>
              <w:spacing w:line="360" w:lineRule="auto"/>
              <w:rPr>
                <w:rFonts w:ascii="Arial" w:cs="Arial" w:eastAsia="Arial" w:hAnsi="Arial"/>
                <w:i w:val="1"/>
              </w:rPr>
            </w:pPr>
            <w:r w:rsidDel="00000000" w:rsidR="00000000" w:rsidRPr="00000000">
              <w:rPr>
                <w:rFonts w:ascii="Arial" w:cs="Arial" w:eastAsia="Arial" w:hAnsi="Arial"/>
                <w:b w:val="1"/>
                <w:rtl w:val="0"/>
              </w:rPr>
              <w:t xml:space="preserve">STANDARD KANDUNGAN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rPr>
                <w:rFonts w:ascii="Arial" w:cs="Arial" w:eastAsia="Arial" w:hAnsi="Arial"/>
                <w:color w:val="000000"/>
                <w:sz w:val="24"/>
                <w:szCs w:val="24"/>
              </w:rPr>
            </w:pPr>
            <w:r w:rsidDel="00000000" w:rsidR="00000000" w:rsidRPr="00000000">
              <w:rPr>
                <w:rtl w:val="0"/>
              </w:rPr>
            </w:r>
          </w:p>
          <w:tbl>
            <w:tblPr>
              <w:tblStyle w:val="Table2"/>
              <w:tblW w:w="6074.0" w:type="dxa"/>
              <w:jc w:val="left"/>
              <w:tblLayout w:type="fixed"/>
              <w:tblLook w:val="0400"/>
            </w:tblPr>
            <w:tblGrid>
              <w:gridCol w:w="6074"/>
              <w:tblGridChange w:id="0">
                <w:tblGrid>
                  <w:gridCol w:w="6074"/>
                </w:tblGrid>
              </w:tblGridChange>
            </w:tblGrid>
            <w:tr>
              <w:trPr>
                <w:cantSplit w:val="0"/>
                <w:trHeight w:val="940" w:hRule="atLeast"/>
                <w:tblHeader w:val="0"/>
              </w:trPr>
              <w:tc>
                <w:tcPr/>
                <w:p w:rsidR="00000000" w:rsidDel="00000000" w:rsidP="00000000" w:rsidRDefault="00000000" w:rsidRPr="00000000" w14:paraId="00000018">
                  <w:pPr>
                    <w:rPr>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19">
                  <w:pPr>
                    <w:widowControl w:val="1"/>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PENGENDALIAN PELANGGAN</w:t>
                  </w:r>
                </w:p>
                <w:p w:rsidR="00000000" w:rsidDel="00000000" w:rsidP="00000000" w:rsidRDefault="00000000" w:rsidRPr="00000000" w14:paraId="0000001A">
                  <w:pPr>
                    <w:numPr>
                      <w:ilvl w:val="0"/>
                      <w:numId w:val="1"/>
                    </w:numPr>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PENGENDALIAN KOMUNIKASI MASUK / KELUAR PEJABAT</w:t>
                  </w:r>
                </w:p>
                <w:p w:rsidR="00000000" w:rsidDel="00000000" w:rsidP="00000000" w:rsidRDefault="00000000" w:rsidRPr="00000000" w14:paraId="0000001B">
                  <w:pPr>
                    <w:numPr>
                      <w:ilvl w:val="0"/>
                      <w:numId w:val="1"/>
                    </w:numP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PENGENDALIAN MASUK / KELUAR BARANG / ITEM PEJABAT</w:t>
                  </w:r>
                </w:p>
                <w:p w:rsidR="00000000" w:rsidDel="00000000" w:rsidP="00000000" w:rsidRDefault="00000000" w:rsidRPr="00000000" w14:paraId="0000001C">
                  <w:pPr>
                    <w:numPr>
                      <w:ilvl w:val="0"/>
                      <w:numId w:val="1"/>
                    </w:numP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PEREKODAN AKTIVITI KAUNTER HADAPAN</w:t>
                  </w:r>
                </w:p>
                <w:p w:rsidR="00000000" w:rsidDel="00000000" w:rsidP="00000000" w:rsidRDefault="00000000" w:rsidRPr="00000000" w14:paraId="0000001D">
                  <w:pP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w:t>
                  </w:r>
                </w:p>
                <w:p w:rsidR="00000000" w:rsidDel="00000000" w:rsidP="00000000" w:rsidRDefault="00000000" w:rsidRPr="00000000" w14:paraId="0000001E">
                  <w:pPr>
                    <w:rPr>
                      <w:rFonts w:ascii="Arial" w:cs="Arial" w:eastAsia="Arial" w:hAnsi="Arial"/>
                      <w:color w:val="000000"/>
                      <w:sz w:val="23"/>
                      <w:szCs w:val="23"/>
                    </w:rPr>
                  </w:pPr>
                  <w:r w:rsidDel="00000000" w:rsidR="00000000" w:rsidRPr="00000000">
                    <w:rPr>
                      <w:rtl w:val="0"/>
                    </w:rPr>
                  </w:r>
                </w:p>
              </w:tc>
            </w:tr>
          </w:tbl>
          <w:p w:rsidR="00000000" w:rsidDel="00000000" w:rsidP="00000000" w:rsidRDefault="00000000" w:rsidRPr="00000000" w14:paraId="0000001F">
            <w:pPr>
              <w:numPr>
                <w:ilvl w:val="0"/>
                <w:numId w:val="2"/>
              </w:numPr>
              <w:ind w:left="720" w:hanging="360"/>
              <w:rPr>
                <w:rFonts w:ascii="Arial" w:cs="Arial" w:eastAsia="Arial" w:hAnsi="Arial"/>
                <w:color w:val="000000"/>
                <w:sz w:val="24"/>
                <w:szCs w:val="24"/>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2">
            <w:pPr>
              <w:tabs>
                <w:tab w:val="left" w:leader="none" w:pos="-1440"/>
              </w:tabs>
              <w:rPr>
                <w:rFonts w:ascii="Arial" w:cs="Arial" w:eastAsia="Arial" w:hAnsi="Arial"/>
                <w:b w:val="1"/>
              </w:rPr>
            </w:pPr>
            <w:r w:rsidDel="00000000" w:rsidR="00000000" w:rsidRPr="00000000">
              <w:rPr>
                <w:rFonts w:ascii="Arial" w:cs="Arial" w:eastAsia="Arial" w:hAnsi="Arial"/>
                <w:b w:val="1"/>
                <w:rtl w:val="0"/>
              </w:rPr>
              <w:t xml:space="preserve">BIL NOTA PEMBELAJARAN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1"/>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widowControl w:val="1"/>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BIL MUKA SURAT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widowControl w:val="1"/>
              <w:rPr>
                <w:rFonts w:ascii="Arial" w:cs="Arial" w:eastAsia="Arial" w:hAnsi="Arial"/>
                <w:b w:val="1"/>
                <w:color w:val="000000"/>
              </w:rPr>
            </w:pPr>
            <w:r w:rsidDel="00000000" w:rsidR="00000000" w:rsidRPr="00000000">
              <w:rPr>
                <w:rFonts w:ascii="Arial" w:cs="Arial" w:eastAsia="Arial" w:hAnsi="Arial"/>
                <w:b w:val="1"/>
                <w:color w:val="000000"/>
                <w:rtl w:val="0"/>
              </w:rPr>
              <w:t xml:space="preserve">01 daripada 20</w:t>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1"/>
        <w:spacing w:before="93" w:lineRule="auto"/>
        <w:ind w:firstLine="0"/>
        <w:rPr/>
      </w:pPr>
      <w:r w:rsidDel="00000000" w:rsidR="00000000" w:rsidRPr="00000000">
        <w:rPr>
          <w:rtl w:val="0"/>
        </w:rPr>
        <w:t xml:space="preserve">TAJUK:</w:t>
      </w:r>
    </w:p>
    <w:p w:rsidR="00000000" w:rsidDel="00000000" w:rsidP="00000000" w:rsidRDefault="00000000" w:rsidRPr="00000000" w14:paraId="00000029">
      <w:pPr>
        <w:spacing w:before="139" w:lineRule="auto"/>
        <w:ind w:left="21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PENGENDALIAN KOMUNIKASI MASUK DAN KELUAR DI PEJABAT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ind w:firstLine="0"/>
        <w:rPr/>
      </w:pPr>
      <w:r w:rsidDel="00000000" w:rsidR="00000000" w:rsidRPr="00000000">
        <w:rPr>
          <w:rtl w:val="0"/>
        </w:rPr>
        <w:t xml:space="preserve">TUJUAN: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212" w:right="492" w:firstLine="0"/>
        <w:jc w:val="both"/>
        <w:rPr>
          <w:rFonts w:ascii="Arial" w:cs="Arial" w:eastAsia="Arial" w:hAnsi="Arial"/>
          <w:b w:val="0"/>
          <w:i w:val="0"/>
          <w:smallCaps w:val="0"/>
          <w:strike w:val="0"/>
          <w:color w:val="000000"/>
          <w:sz w:val="24"/>
          <w:szCs w:val="24"/>
          <w:u w:val="none"/>
          <w:shd w:fill="auto" w:val="clear"/>
          <w:vertAlign w:val="baseline"/>
        </w:rPr>
        <w:sectPr>
          <w:pgSz w:h="16840" w:w="11910" w:orient="portrait"/>
          <w:pgMar w:bottom="280" w:top="840" w:left="920" w:right="640" w:header="720" w:footer="720"/>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Kertas Penerangan ini bertujuan untuk memberi kefahaman dan pengetahuan kepada pelatih tentang jenis- jenis bentuk perniagaan, jenis- jenis perniagaan, maksud komunikasi, definisi carta organisasi dan jenis-jenis carta organisasi.</w:t>
      </w:r>
    </w:p>
    <w:p w:rsidR="00000000" w:rsidDel="00000000" w:rsidP="00000000" w:rsidRDefault="00000000" w:rsidRPr="00000000" w14:paraId="0000002E">
      <w:pPr>
        <w:pStyle w:val="Heading1"/>
        <w:spacing w:before="166" w:lineRule="auto"/>
        <w:ind w:firstLine="0"/>
        <w:rPr/>
      </w:pPr>
      <w:r w:rsidDel="00000000" w:rsidR="00000000" w:rsidRPr="00000000">
        <w:rPr>
          <w:rtl w:val="0"/>
        </w:rPr>
        <w:t xml:space="preserve">PENERANGAN:</w:t>
      </w:r>
    </w:p>
    <w:p w:rsidR="00000000" w:rsidDel="00000000" w:rsidP="00000000" w:rsidRDefault="00000000" w:rsidRPr="00000000" w14:paraId="0000002F">
      <w:pPr>
        <w:pStyle w:val="Heading1"/>
        <w:spacing w:before="166" w:lineRule="auto"/>
        <w:ind w:firstLine="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212" w:right="49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Perniagaan ialah aktiviti yang melibatkan urus niaga jual beli barangan atau perkhidmatan antara pihak penjual dan pembeli bagi memenuhi keperluan dan kehendak pengguna dan melibatkan pertukaran nilai bagi mendapatkan keuntungan.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1"/>
        <w:numPr>
          <w:ilvl w:val="0"/>
          <w:numId w:val="3"/>
        </w:numPr>
        <w:tabs>
          <w:tab w:val="left" w:leader="none" w:pos="573"/>
          <w:tab w:val="left" w:leader="none" w:pos="574"/>
        </w:tabs>
        <w:spacing w:before="1" w:lineRule="auto"/>
        <w:ind w:left="573" w:hanging="467"/>
        <w:rPr/>
      </w:pPr>
      <w:r w:rsidDel="00000000" w:rsidR="00000000" w:rsidRPr="00000000">
        <w:rPr>
          <w:rtl w:val="0"/>
        </w:rPr>
        <w:t xml:space="preserve">JENIS-JENIS PERNIAGAAN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0" w:lineRule="auto"/>
        <w:ind w:left="573" w:right="54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Terdapat dua jenis perniagaan yang utama, iaitu perniagaan barangan dan perniagaan perkhidmatan. Penerangan tentang kedua-dua jenis perniagaan ini diberi seperti yang berikut.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numPr>
          <w:ilvl w:val="1"/>
          <w:numId w:val="3"/>
        </w:numPr>
        <w:tabs>
          <w:tab w:val="left" w:leader="none" w:pos="1345"/>
          <w:tab w:val="left" w:leader="none" w:pos="1346"/>
        </w:tabs>
        <w:ind w:left="1346" w:hanging="773"/>
        <w:rPr/>
      </w:pPr>
      <w:r w:rsidDel="00000000" w:rsidR="00000000" w:rsidRPr="00000000">
        <w:rPr>
          <w:rtl w:val="0"/>
        </w:rPr>
        <w:t xml:space="preserve">Perniagaan Berasaskan Barangan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346" w:right="5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Berlaku aktiviti menjual dan membeli barang untuk mendapatkan keuntungan. Contohnya kedai runcit, kios, kedai serbaneka, pasaraya dan lain – lain.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1"/>
        <w:numPr>
          <w:ilvl w:val="1"/>
          <w:numId w:val="3"/>
        </w:numPr>
        <w:tabs>
          <w:tab w:val="left" w:leader="none" w:pos="1345"/>
          <w:tab w:val="left" w:leader="none" w:pos="1346"/>
        </w:tabs>
        <w:ind w:left="1346" w:hanging="773"/>
        <w:rPr/>
      </w:pPr>
      <w:r w:rsidDel="00000000" w:rsidR="00000000" w:rsidRPr="00000000">
        <w:rPr>
          <w:rtl w:val="0"/>
        </w:rPr>
        <w:t xml:space="preserve">Perniagaan Berasaskan Perkhidmatan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346" w:right="4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Berlaku aktiviti jualan tanpa barang. Perniagaan ini menjual kepakaran dan khidmat tenaga kepada pelanggan untuk mendapatkan keuntungan. Contohnya kepakaran doktor, penceramah, tukang jahit, perunding kewangan dan lain-lain.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1"/>
        <w:numPr>
          <w:ilvl w:val="0"/>
          <w:numId w:val="3"/>
        </w:numPr>
        <w:tabs>
          <w:tab w:val="left" w:leader="none" w:pos="573"/>
          <w:tab w:val="left" w:leader="none" w:pos="574"/>
        </w:tabs>
        <w:spacing w:before="1" w:lineRule="auto"/>
        <w:ind w:left="573" w:hanging="467"/>
        <w:rPr/>
      </w:pPr>
      <w:r w:rsidDel="00000000" w:rsidR="00000000" w:rsidRPr="00000000">
        <w:rPr>
          <w:rtl w:val="0"/>
        </w:rPr>
        <w:t xml:space="preserve">BENTUK-BENTUK PERNIAGAAN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57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Terdapat lima (5) bentuk perniagaan yang dijalankan seperti yang berikut.</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295"/>
          <w:tab w:val="left" w:leader="none" w:pos="1296"/>
        </w:tabs>
        <w:spacing w:after="0" w:before="0" w:line="240" w:lineRule="auto"/>
        <w:ind w:left="1295" w:right="0" w:hanging="721"/>
        <w:jc w:val="left"/>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Milikan Tunggal/</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Enterprise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295" w:right="4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Perniagaan milikan tunggal atau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enterprise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ialah perniagaan yang dimiliki oleh seorang pemilik di bawah Akta Pendaftaran Perniagaan 1956. Nama syarikat atau perniagaannya juga digunakan atas nama persendirian atau pemilik itu sendiri. Perniagaan ini didaftarkan di Suruhanjaya Syarikat Malaysia (SSM).</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95" w:right="490" w:firstLine="0"/>
        <w:jc w:val="both"/>
        <w:rPr>
          <w:rFonts w:ascii="Arial" w:cs="Arial" w:eastAsia="Arial" w:hAnsi="Arial"/>
          <w:b w:val="0"/>
          <w:i w:val="0"/>
          <w:smallCaps w:val="0"/>
          <w:strike w:val="0"/>
          <w:color w:val="000000"/>
          <w:sz w:val="24"/>
          <w:szCs w:val="24"/>
          <w:u w:val="none"/>
          <w:shd w:fill="auto" w:val="clear"/>
          <w:vertAlign w:val="baseline"/>
        </w:rPr>
        <w:sectPr>
          <w:headerReference r:id="rId9" w:type="default"/>
          <w:type w:val="nextPage"/>
          <w:pgSz w:h="16840" w:w="11910" w:orient="portrait"/>
          <w:pgMar w:bottom="280" w:top="1120" w:left="920" w:right="640" w:header="595" w:footer="0"/>
          <w:pgNumType w:start="2"/>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Kebiasaannya modal yang digunakan oleh perniagaan ini adalah kecil, iaitu hampir sama konsepnya dengan melabur dalam pasaran saham dengan modal kecil. Sumber modal pula yang diperoleh juga kecil daripada harta pemilik sendiri, pinjaman daripada keluarga, rakan-rakan yang dipercayai dan juga bank yang menawarkan pinjaman mikro. Contoh perniagaan seperti kedai runcit, kedai kasut dan sebagainya.</w:t>
      </w:r>
    </w:p>
    <w:p w:rsidR="00000000" w:rsidDel="00000000" w:rsidP="00000000" w:rsidRDefault="00000000" w:rsidRPr="00000000" w14:paraId="00000043">
      <w:pPr>
        <w:pStyle w:val="Heading1"/>
        <w:numPr>
          <w:ilvl w:val="1"/>
          <w:numId w:val="3"/>
        </w:numPr>
        <w:tabs>
          <w:tab w:val="left" w:leader="none" w:pos="1295"/>
          <w:tab w:val="left" w:leader="none" w:pos="1296"/>
        </w:tabs>
        <w:spacing w:before="166" w:lineRule="auto"/>
        <w:ind w:left="1295" w:hanging="721"/>
        <w:rPr/>
      </w:pPr>
      <w:r w:rsidDel="00000000" w:rsidR="00000000" w:rsidRPr="00000000">
        <w:rPr>
          <w:rtl w:val="0"/>
        </w:rPr>
        <w:t xml:space="preserve">Perkongsian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295" w:right="48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Perniagaan perkongsian sama seperti milikan tunggal, cuma ia memiliki lebih daripada seorang (1) dan tidak lebih daripada 20 orang pemilik. Perniagaan ini berada di bawah Akta Perkongsian 1961. Modal yang diperoleh tidak besar kerana daripada ahli perkongsian atau pinjaman bank dan keuntungan syarikat dibahagi mengikut modal dan kerja serta persetujuan bersama-sama ahli syarikat. Begitu juga dengan kerugian syarikat perlu dikongsi bersama-sama.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1"/>
        <w:numPr>
          <w:ilvl w:val="1"/>
          <w:numId w:val="3"/>
        </w:numPr>
        <w:tabs>
          <w:tab w:val="left" w:leader="none" w:pos="1295"/>
          <w:tab w:val="left" w:leader="none" w:pos="1296"/>
        </w:tabs>
        <w:ind w:left="1295" w:hanging="721"/>
        <w:rPr/>
      </w:pPr>
      <w:r w:rsidDel="00000000" w:rsidR="00000000" w:rsidRPr="00000000">
        <w:rPr>
          <w:rtl w:val="0"/>
        </w:rPr>
        <w:t xml:space="preserve">Koperasi</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295" w:right="489"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Tujuan penubuhan koperasi adalah untuk meningkatkan ekonomi ahli koperasi. Ahli dalam koperasi mestilah sekurang-kurangnya 50 orang ahli yang aktif. Sekiranya terdapat seorang daripada 50 orang ahlinya yang tidak aktif, maka syarikat koperasi itu tidak dapat dijalankan. Penubuhan Koperasi ini tertakluk di bawah akta Koperasi 1993 yang ahli mempunyai hak mendapat keuntungan melalui dividen sekiranya koperasi mendapat keuntungan. Ahli koperasi juga berhak mengundi pengarah mereka dalam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annual grand meeting.</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1"/>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49">
      <w:pPr>
        <w:pStyle w:val="Heading1"/>
        <w:numPr>
          <w:ilvl w:val="1"/>
          <w:numId w:val="3"/>
        </w:numPr>
        <w:tabs>
          <w:tab w:val="left" w:leader="none" w:pos="1295"/>
          <w:tab w:val="left" w:leader="none" w:pos="1296"/>
        </w:tabs>
        <w:spacing w:before="1" w:lineRule="auto"/>
        <w:ind w:left="1295" w:hanging="721"/>
        <w:rPr/>
      </w:pPr>
      <w:r w:rsidDel="00000000" w:rsidR="00000000" w:rsidRPr="00000000">
        <w:rPr>
          <w:rtl w:val="0"/>
        </w:rPr>
        <w:t xml:space="preserve">Sendirian Berhad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295" w:right="48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Perniagaan Syarikat Sdn. Bhd. merupakan satu perniagaan yang didaftarkan di bawah akta Syarikat 1965.Tetapi mutakhir ini, akta ini telah digantikan dengan akta yang baharu, iaitu akta Syarikat 2016.</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95" w:right="48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Perbezaan akta ini akan dikongsikan pada akhir bab ini. Contohnya, syarikat sendirian berhad yang ada tertulis di belakang nama syarikat tersebut Sdn Bhd. seperti Syahlam Sdn Bhd, Terus Maju Sdn Bhd dan sebagainya. Pemilikan syarikat sendirian berhad adalah 2-50 orang sahaja. Modal yang digunakan adalah bukan daripada pemilik syarikat, tetapi daripada penjualan syer.</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95" w:right="490"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Begitu juga dengan liabiliti syarikat tidak melibatkan harta peribadi pemilik, liabiliti sendirian berhad adalah terhad. Jika berlaku sebarang kerugian kepada syarikat atau bankrapsi, kerugian ini tidak melibatkan harta pemilik tetapi yang rugi ialah syarikat, bukan pemilik.</w:t>
      </w:r>
    </w:p>
    <w:p w:rsidR="00000000" w:rsidDel="00000000" w:rsidP="00000000" w:rsidRDefault="00000000" w:rsidRPr="00000000" w14:paraId="0000004F">
      <w:pPr>
        <w:pStyle w:val="Heading1"/>
        <w:numPr>
          <w:ilvl w:val="1"/>
          <w:numId w:val="3"/>
        </w:numPr>
        <w:tabs>
          <w:tab w:val="left" w:leader="none" w:pos="1295"/>
          <w:tab w:val="left" w:leader="none" w:pos="1296"/>
        </w:tabs>
        <w:spacing w:before="166" w:lineRule="auto"/>
        <w:ind w:left="1295" w:hanging="721"/>
        <w:rPr/>
      </w:pPr>
      <w:r w:rsidDel="00000000" w:rsidR="00000000" w:rsidRPr="00000000">
        <w:rPr>
          <w:rtl w:val="0"/>
        </w:rPr>
        <w:t xml:space="preserve">Berhad/Awam Berhad</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295" w:right="4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Bagi takrifan syarikat awam berhad ini yang mudah difahami ialah syarikat yang tersenarai di Bursa Malaysia. Saham syarikat yang disenaraikan di Bursa Malaysia boleh dijual beli oleh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public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atau orang awam. Contohnya, syarikat TM, Padini, Aeon, Petron, Nestle dan banyak lagi.</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95" w:right="4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Bilangan pemilik minimum adalah 2 orang dan maksimum adalah tidak terhad. Liabiliti atau hutang adalah terhad, membawa maksud tidak melibatkan harta peribadi. Modal syarikat ini diperoleh daripada penjualan syer kepada orang ramai. Jumlah minimum untuk membeli syer syarikat awam berhad adalah 100 unit dan harga bergantung pada harga syarikat pada hari tersebut.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95" w:right="48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Syarikat ini ditubuhkan di bawah Akta Syarikat 1965. Tetapi telah dimansuhkan dan diganti dengan Akta Syarikat 2016. Penggunaan akta ini sama seperti syarikat sdn. bhd.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1"/>
        <w:numPr>
          <w:ilvl w:val="0"/>
          <w:numId w:val="3"/>
        </w:numPr>
        <w:tabs>
          <w:tab w:val="left" w:leader="none" w:pos="573"/>
          <w:tab w:val="left" w:leader="none" w:pos="574"/>
        </w:tabs>
        <w:ind w:left="573" w:hanging="467"/>
        <w:rPr/>
      </w:pPr>
      <w:r w:rsidDel="00000000" w:rsidR="00000000" w:rsidRPr="00000000">
        <w:rPr>
          <w:rtl w:val="0"/>
        </w:rPr>
        <w:t xml:space="preserve">KOMUNIKASI PERNIAGAAN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573" w:right="49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Menurut Johns (1996), komunikasi didefinisikan sebagai proses pertukaran maklumat antara penyampai dan penerima maklumat. Sementara Greenberg dan Baron (1996) telah mendefinisikan komunikasi sebagi satu proses apabila individu, kumpulan dan organisasi yang bertindak sebagai penyampai yang menghantar maklumat atau mesej kepada individu , kumpulan dan organisasi lain yang bertindak sebagai penerima mesej.</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73" w:right="48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Kamus Dewan mendefinisikan komunikasi sebagai perhubungan secara langsung atau dengan perantaraan surat, radio, telefon dan lain-lain. Secara amnya, komunikasi ialah proses pengurusan dan penerimaan maklumat atau mesej.</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5B">
      <w:pPr>
        <w:pStyle w:val="Heading1"/>
        <w:numPr>
          <w:ilvl w:val="1"/>
          <w:numId w:val="3"/>
        </w:numPr>
        <w:tabs>
          <w:tab w:val="left" w:leader="none" w:pos="1293"/>
          <w:tab w:val="left" w:leader="none" w:pos="1294"/>
        </w:tabs>
        <w:ind w:left="1293" w:hanging="721"/>
        <w:rPr/>
      </w:pPr>
      <w:r w:rsidDel="00000000" w:rsidR="00000000" w:rsidRPr="00000000">
        <w:rPr>
          <w:rtl w:val="0"/>
        </w:rPr>
        <w:t xml:space="preserve">Jenis-Jenis Komunikasi Perniagaan</w:t>
      </w:r>
    </w:p>
    <w:p w:rsidR="00000000" w:rsidDel="00000000" w:rsidP="00000000" w:rsidRDefault="00000000" w:rsidRPr="00000000" w14:paraId="0000005C">
      <w:pPr>
        <w:spacing w:before="139" w:line="360" w:lineRule="auto"/>
        <w:ind w:left="1346" w:right="489" w:firstLine="0"/>
        <w:jc w:val="both"/>
        <w:rPr>
          <w:sz w:val="24"/>
          <w:szCs w:val="24"/>
        </w:rPr>
        <w:sectPr>
          <w:type w:val="nextPage"/>
          <w:pgSz w:h="16840" w:w="11910" w:orient="portrait"/>
          <w:pgMar w:bottom="280" w:top="1120" w:left="920" w:right="640" w:header="595" w:footer="0"/>
        </w:sectPr>
      </w:pPr>
      <w:r w:rsidDel="00000000" w:rsidR="00000000" w:rsidRPr="00000000">
        <w:rPr>
          <w:sz w:val="24"/>
          <w:szCs w:val="24"/>
          <w:rtl w:val="0"/>
        </w:rPr>
        <w:t xml:space="preserve">Terdapat empat (4) jenis komunikasi yang diamalkan oleh sesebuah organisasi, iaitu komunikasi operasi dalaman (</w:t>
      </w:r>
      <w:r w:rsidDel="00000000" w:rsidR="00000000" w:rsidRPr="00000000">
        <w:rPr>
          <w:rFonts w:ascii="Arial" w:cs="Arial" w:eastAsia="Arial" w:hAnsi="Arial"/>
          <w:i w:val="1"/>
          <w:sz w:val="24"/>
          <w:szCs w:val="24"/>
          <w:rtl w:val="0"/>
        </w:rPr>
        <w:t xml:space="preserve">Internal-operational Communication</w:t>
      </w:r>
      <w:r w:rsidDel="00000000" w:rsidR="00000000" w:rsidRPr="00000000">
        <w:rPr>
          <w:sz w:val="24"/>
          <w:szCs w:val="24"/>
          <w:rtl w:val="0"/>
        </w:rPr>
        <w:t xml:space="preserve">), komunikasi operasi luaran (</w:t>
      </w:r>
      <w:r w:rsidDel="00000000" w:rsidR="00000000" w:rsidRPr="00000000">
        <w:rPr>
          <w:rFonts w:ascii="Arial" w:cs="Arial" w:eastAsia="Arial" w:hAnsi="Arial"/>
          <w:i w:val="1"/>
          <w:sz w:val="24"/>
          <w:szCs w:val="24"/>
          <w:rtl w:val="0"/>
        </w:rPr>
        <w:t xml:space="preserve">External- operational Communication</w:t>
      </w:r>
      <w:r w:rsidDel="00000000" w:rsidR="00000000" w:rsidRPr="00000000">
        <w:rPr>
          <w:sz w:val="24"/>
          <w:szCs w:val="24"/>
          <w:rtl w:val="0"/>
        </w:rPr>
        <w:t xml:space="preserve">), komunikasi luaran tidak formal (</w:t>
      </w:r>
      <w:r w:rsidDel="00000000" w:rsidR="00000000" w:rsidRPr="00000000">
        <w:rPr>
          <w:rFonts w:ascii="Arial" w:cs="Arial" w:eastAsia="Arial" w:hAnsi="Arial"/>
          <w:i w:val="1"/>
          <w:sz w:val="24"/>
          <w:szCs w:val="24"/>
          <w:rtl w:val="0"/>
        </w:rPr>
        <w:t xml:space="preserve">Informal Outside Communication</w:t>
      </w:r>
      <w:r w:rsidDel="00000000" w:rsidR="00000000" w:rsidRPr="00000000">
        <w:rPr>
          <w:sz w:val="24"/>
          <w:szCs w:val="24"/>
          <w:rtl w:val="0"/>
        </w:rPr>
        <w:t xml:space="preserve">) dan komunikasi personal (</w:t>
      </w:r>
      <w:r w:rsidDel="00000000" w:rsidR="00000000" w:rsidRPr="00000000">
        <w:rPr>
          <w:rFonts w:ascii="Arial" w:cs="Arial" w:eastAsia="Arial" w:hAnsi="Arial"/>
          <w:i w:val="1"/>
          <w:sz w:val="24"/>
          <w:szCs w:val="24"/>
          <w:rtl w:val="0"/>
        </w:rPr>
        <w:t xml:space="preserve">Personal Communication</w:t>
      </w:r>
      <w:r w:rsidDel="00000000" w:rsidR="00000000" w:rsidRPr="00000000">
        <w:rPr>
          <w:sz w:val="24"/>
          <w:szCs w:val="24"/>
          <w:rtl w:val="0"/>
        </w:rPr>
        <w:t xml:space="preserve">).</w:t>
      </w:r>
    </w:p>
    <w:p w:rsidR="00000000" w:rsidDel="00000000" w:rsidP="00000000" w:rsidRDefault="00000000" w:rsidRPr="00000000" w14:paraId="0000005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56"/>
        </w:tabs>
        <w:spacing w:after="0" w:before="166" w:line="240" w:lineRule="auto"/>
        <w:ind w:left="1655" w:right="0" w:hanging="360.99999999999994"/>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Komunikasi Operasi Dalaman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(Internal-operation Communication)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655" w:right="4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Menurut Hunt (1989), “kemahiran individu adalah perlu kepada operasi organisasi ataupun syarikat. Keperluan komunikasi dalam organisasi melibatkan pemindahan maklumat daripada satu individu kepada individu yang lain.” Menurut Little John (1991), “komunikasi dalam organisasi berlaku dalam jaringan yang besar. Ia melibatkan seluruh aspek komunikasi interpersonal dan komunikasi kumpulan dalam organisasi. Ini termasuklah struktur dan fungsi organisasi, hubungan manusia, komunikasi serta pengurusannya dan budaya organisasi”;</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55" w:right="48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Dalam sesebuah organisasi ataupun syarikat, komunikasi operasi dalaman melibatkan keseluruhan warga kerja syarikat dari peringkat atasan hinggalah kepada peringkat yang paling bawah. Warga kerja ini ialah orang dalam yang menjadi aset yang paling penting kepada organisasi ataupun syarikat. Oleh itu, proses komunikasi yang berjalan antara setiap kakitangan, bahagian, jabatan dan unit, hendaklah diambil berat bagi memastikan setiap makluman serta arahan yang disampaikan dan ingin disampaikan oleh ketua unit masing- masing difahami dan berkesan tanpa sebarang masalah.</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55" w:right="4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Menurut Jaafar (1992), Smeltzer &amp; Leonard (1994) dan Rasberry &amp; Lindsay (1994), terdapat beberapa bentuk komunikasi dalam sesebuah organisasi, iaitu komunikasi ke bawah, komunikasi menegak, komunikasi mendatar dan komunikasi tidak formal. Dalam sesebuah organisasi, komunikasi operasi dalaman juga berlaku melalui dua (2) cara, iaitu secara komunikasi menegak dan juga komunikasi mendatar.</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047"/>
        </w:tabs>
        <w:spacing w:after="0" w:before="0" w:line="240" w:lineRule="auto"/>
        <w:ind w:left="2046" w:right="0" w:hanging="360.99999999999994"/>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Komunikasi menegak</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2046" w:right="4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Dibahagikan kepada dua (2), iaitu menegak dari bawah ke atas dan menegak dari atas ke bawah. Komunikasi ini melibatkan semua pihak tanpa mengira peringkat dan jawatan.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46" w:right="489"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Komunikasi menegak dari bawah ke atas ialah pengaliran maklumat dari satu peringkat bawahan kepada satu atau lebih peringkat yang lebih tinggi dalam sesebuah organisasi, seperti komunikasi antara kerani dengan ketua unit, pegawai tadbir dengan ketua jabatan sumber manusia, buruh</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360" w:lineRule="auto"/>
        <w:ind w:left="2046" w:right="48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dengan penyelia dan sebagainya. Kebiasaannya melibatkan aktiviti membuat laporan, menyelesaikan masalah, menyampaikan maklumat, meluahkan masalah, memberikan pandangan, memberikan komen, membuat rungutan, memberikan idea serta cadangan.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046" w:right="48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Sementara komunikasi menegak dari atas ke bawah pula ialah komunikasi atau pengaliran maklumat peringkat atasan ke satu atau lebih peringkat yang lebih rendah dalam sesebuah organisasi. Contohnya seperti antara pengarah urusan dengan pegawai tadbir, pegawai tadbir dengan kerani dan sebagainya. Komunikasi ini melibatkan aktiviti memberi arahan, informasi penting, mendeligasikan visi, misi dan objektif, menilai pekerja, menerangkan polisi dan sebagainya.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46" w:right="4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Dalam hal ini, proses komunikasi menegak boleh bermula daripada pihak atasan kepada warga kerja bawahan atau daripada warga kerja bawahan kepada pegawai atasan dan komunikasi ini merupakan dimensi saluran formal yang boleh terjadi dalam bentuk komunikasi dua hala.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057"/>
        </w:tabs>
        <w:spacing w:after="0" w:before="0" w:line="240" w:lineRule="auto"/>
        <w:ind w:left="2056" w:right="0" w:hanging="370.99999999999994"/>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Komunikasi mendatar</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2049" w:right="48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Merupakan satu proses komunikasi yang melibatkan pengaliran idea dan maklumat secara bebas dalam kalangan warga kerja yang mempunyai persamaan taraf atau peringkat yang sama. Contohnya, kerani unit kewangan dengan kerani lain yang bertugas di unit yang sama atau kerani daripada unit atau jabatan yang berlainan. Dalam hal ini, proses komunikasi sebegini seringkali juga melibatkan rakan kerja daripada organisasi yang lain. Keadaan ini berlaku apabila kita mempunyai seorang rakan yang menjawat jawatan yang sama dengan fungsi yang sama tetapi bekerja di syarikat yang berlainan. Namun begitu, komunikasi ini juga dianggap sebagai komunikasi luaran sekiranya syarikat tersebut mempunyai hubungan perniagaan dengan syarikat tempat kita bekerja.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56"/>
        </w:tabs>
        <w:spacing w:after="0" w:before="1" w:line="240" w:lineRule="auto"/>
        <w:ind w:left="1655" w:right="0" w:hanging="360.99999999999994"/>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Komunikasi Operasi Luaran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(External – operational Communication)</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655" w:right="494"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Proses komunikasi yang berlaku antara pihak syarikat dengan pihak lain (luaran) yang mempunyai kaitan dengan urusan perniagaan syarikat. Menurut Samsuddin A.R (2003,) “sesebuah organisasi yang bergantung kepada</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360" w:lineRule="auto"/>
        <w:ind w:left="1655" w:right="4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persekitaran untuk menghidupkan organisasinya, harus mencapai persefahaman antara dua hala. Sokongan daripada masyarakat akan menentukan tahap sokongan mereka terhadap sesebuah organisasi.”</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55" w:right="48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Komunikasi ini melibatkan interaksi dengan pihak luar dan perlu dilaksanakan dengan sebaik mungkin kerana ia melambangkan imej sesebuah organisasi atau syarikat. Kebiasaannya, mereka ini ialah kumpulan yang terdiri daripada pelanggan, pembekal, pemegang saham, masyarakat, media, bank, badan berkanun dan juga kerajaan. Hubungan komunikasi dengan pihak luar adalah amat penting dan perlu dijaga dengan sebaik-baik yang mungkin. Dalam hal ini syarikat harus mengenal pasti cara atau strategi yang sesuai untuk berkomunikasi dengan pihak luaran syarikat atau organisasi agar operasi syarikat atau organisasi tidak terganggu dan terjejas.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55" w:right="4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Setiap jabatan dalam sesebuah syarikat atau organisasi mempunyai fungsi masing-masing dalam memastikan operasi syarikat berjalan dengan baik dan lancar. Mereka hendaklah memastikan komunikasi luaran yang digunakan adalah tepat, konsisten dan tidak melanggar kerahsiaan syarikat kerana maklumat yang disiarkan, dinyatakan kepada pelanggan boleh mendatangkan kesan yang signifikan terhadap reputasi syarikat yang juga melibatkan undang-undang.</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55" w:right="487"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Organisasi atau syarikat juga hendaklah memastikan warga kerja mereka mempunyai kemahiran yang sepatutnya dalam berkomunikasi, terutama apabila memulakan komunikasi luaran. Tanpa adanya kemahiran dalam berkomunikasi, kemungkinan yang mungkin berlaku ialah syarikat boleh kehilangan pelanggan, pelanggan yang sedia ada akan membuat perniagan dengan syarikat lain dan sebagainya. Sekiranya hubungan komunikasi ini masih tidak dapat diselesaikan dan isu tersebut terus dibiarkan berpanjangan tanpa ada usaha memgembalikan keyakinan pembeli, maka ketidakpuashatian akan wujud dan akan berlaku penurunan terhadap prestasi jualan syarikat atau sebagainya.</w:t>
      </w:r>
    </w:p>
    <w:p w:rsidR="00000000" w:rsidDel="00000000" w:rsidP="00000000" w:rsidRDefault="00000000" w:rsidRPr="00000000" w14:paraId="0000007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56"/>
        </w:tabs>
        <w:spacing w:after="0" w:before="166" w:line="360" w:lineRule="auto"/>
        <w:ind w:left="1655" w:right="490" w:hanging="360"/>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Komunikasi Luaran Tidak Formal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(Informal Outside Communication)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Komunikasi ini wujud daripada perhubungan sosial dan persahabatan pada persekitaran tempat kerja. Komunikasi ini boleh berlaku apabila adanya komunikasi antara pekerja syarikat dengan individu di luar syarikat yang boleh terdiri daripada sesiapa sahaja seperti kita, rakan kita ataupun mereka yang mendengar perbualan yang dibualkan oleh kita.</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655" w:right="48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Komunikasi jenis ini kebiasaannya berlaku dalam bentuk komunikasi lisan dan bukan lisan, iaitu komunikasi yang tidak menggunakan perkataan, sama ada secara lisan atau tulisan. Komunikasi bukan lisan kebiasaannya tambahan atau sokongan kepada komunikasi lisan dan kadangkala boleh mengubah maksud komunikasi secara lisan. Ia terbahagi kepada dua yang merujuk kepada Ahmed et. al (2004) “Kinesics”, komunikasi yang menggunakan gerak badan atau mimik muka dan juga “Paralanguage”, iaitu komunikasi tidak lisan yang membabitkan nada, tempo, tahap itonasi dan sebagainya. Contohnya seperti di Amerika, seseorang mengangkat kening sebagai tanda tidak setuju, berminat, mengambil berat atau memberikan perhatian.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55" w:right="4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Rungutan atau komen yang diluahkan kepada rakan atau sesiapa sahaja mengenai kerja yang kita atau syarikat lakukan sama ada baik atau buruk secara tidak langsung mewakili pandangan syarikat walaupun kita tidak berniat untuk bercakap mewakili pihak syarikat dan hanya pandangan peribadi. Tanggapan awal akan dibuat oleh rakan atau sesiapa yang mendengar tentang syarikat tempat kita bekerja. Oleh itu, apabila menggunakan komunikasi jenis ini kita hendaklah berhati-hati untuk tidak mengeluarkan sebarang kenyataan yang boleh memberikan kerugian atau kesan buruk kepada syarikat.</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864"/>
          <w:tab w:val="left" w:leader="none" w:pos="1865"/>
        </w:tabs>
        <w:spacing w:after="0" w:before="0" w:line="240" w:lineRule="auto"/>
        <w:ind w:left="1864" w:right="0" w:hanging="570"/>
        <w:jc w:val="left"/>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Komunikasi Personal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(Personal Communication)</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864" w:right="491"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Kebanyakan komunikasi yang berlaku dalam syarikat atau organisasi adalah dalam bentuk komunikasi formal. Namun begitu, tidak semua begitu. Komunikasi personal ialah salah satu komunikasi tidak formal yang berlaku dalam sesebuah syarikat atau organisasi. Komunikasi jenis ini berlaku apabila seorang pekerja berhubung dengan pekerja yang lain melalui medium tertentu. Contohnya, telefon, e-mel dan sebagainya.</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360" w:lineRule="auto"/>
        <w:ind w:left="1864" w:right="4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Contohnya pekerja junior dalam sesebuah syarikat menghubungi pekerja senior yang kini bertukar ke cawangan lain dengan tujuan untuk mendapatkan maklumat atau tunjuk ajar terhadap kerja-kerja yang dilakukan. Pihak syarikat hendaklah mengambil perhatian tentang perkara ini dan memberikan kelonggaran agar komunikasi ini dapat berjalan dengan baik dan lancar. Hal ini kerana sekiranya ada peraturan yang menyekat komunikasi ini maka sudah pasti akan timbul ketidakpuashatian dan juga memberikan tekanan kepada pekerja yang terlibat yang sudah pasti akan mengganggu prestasi kerja dan juga produktiviti syarikat.</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1"/>
        <w:numPr>
          <w:ilvl w:val="1"/>
          <w:numId w:val="3"/>
        </w:numPr>
        <w:tabs>
          <w:tab w:val="left" w:leader="none" w:pos="1293"/>
          <w:tab w:val="left" w:leader="none" w:pos="1294"/>
        </w:tabs>
        <w:ind w:left="1293" w:hanging="721"/>
        <w:rPr/>
      </w:pPr>
      <w:r w:rsidDel="00000000" w:rsidR="00000000" w:rsidRPr="00000000">
        <w:rPr>
          <w:rtl w:val="0"/>
        </w:rPr>
        <w:t xml:space="preserve">Platform Komunikasi - Elektronik Dan Cetak</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295" w:right="49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Komunikasi memerlukan saluran atau medium untuk menyampaikan maklumat daripada penghantar kepada penerima. Platform komunikasi terdiri daripada media cetak dan media elektronik.</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74"/>
        </w:tabs>
        <w:spacing w:after="0" w:before="0" w:line="240" w:lineRule="auto"/>
        <w:ind w:left="1773" w:right="0" w:hanging="428.0000000000001"/>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Media cetak</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773" w:right="4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Media cetak ialah cara berkomunikasi massa dan maklumat yang disebarkan dalam bentuk bercetak. Mesej yang dibentangkan dalam bentuk media cetak mempunyai kesan langsung dan kekal lama pada pemikiran pembaca.</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134"/>
        </w:tabs>
        <w:spacing w:after="0" w:before="0" w:line="240" w:lineRule="auto"/>
        <w:ind w:left="2133" w:right="0" w:hanging="354.00000000000006"/>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Surat-menyurat</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2133" w:right="489"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Surat merupakan kaedah komunikasi yang digunakan oleh organisasi atas urusan rasmi untuk menyampaikan maklumat kepada penerima dengan baik. Contoh surat adalah seperti pada Rajah 1.</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114300" distR="114300">
                <wp:extent cx="3981450" cy="5379720"/>
                <wp:effectExtent b="0" l="0" r="0" t="0"/>
                <wp:docPr id="14" name=""/>
                <a:graphic>
                  <a:graphicData uri="http://schemas.microsoft.com/office/word/2010/wordprocessingGroup">
                    <wpg:wgp>
                      <wpg:cNvGrpSpPr/>
                      <wpg:grpSpPr>
                        <a:xfrm>
                          <a:off x="3355275" y="1090125"/>
                          <a:ext cx="3981450" cy="5379720"/>
                          <a:chOff x="3355275" y="1090125"/>
                          <a:chExt cx="3981450" cy="5379750"/>
                        </a:xfrm>
                      </wpg:grpSpPr>
                      <wpg:grpSp>
                        <wpg:cNvGrpSpPr/>
                        <wpg:grpSpPr>
                          <a:xfrm>
                            <a:off x="3355275" y="1090140"/>
                            <a:ext cx="3981450" cy="5379700"/>
                            <a:chOff x="0" y="0"/>
                            <a:chExt cx="3981450" cy="5379700"/>
                          </a:xfrm>
                        </wpg:grpSpPr>
                        <wps:wsp>
                          <wps:cNvSpPr/>
                          <wps:cNvPr id="5" name="Shape 5"/>
                          <wps:spPr>
                            <a:xfrm>
                              <a:off x="0" y="0"/>
                              <a:ext cx="3981450" cy="537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9525" y="9525"/>
                              <a:ext cx="3962400" cy="536067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3981450" cy="5379720"/>
                <wp:effectExtent b="0" l="0" r="0" t="0"/>
                <wp:docPr id="14" name="image29.png"/>
                <a:graphic>
                  <a:graphicData uri="http://schemas.openxmlformats.org/drawingml/2006/picture">
                    <pic:pic>
                      <pic:nvPicPr>
                        <pic:cNvPr id="0" name="image29.png"/>
                        <pic:cNvPicPr preferRelativeResize="0"/>
                      </pic:nvPicPr>
                      <pic:blipFill>
                        <a:blip r:embed="rId10"/>
                        <a:srcRect/>
                        <a:stretch>
                          <a:fillRect/>
                        </a:stretch>
                      </pic:blipFill>
                      <pic:spPr>
                        <a:xfrm>
                          <a:off x="0" y="0"/>
                          <a:ext cx="3981450" cy="5379720"/>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532130</wp:posOffset>
            </wp:positionH>
            <wp:positionV relativeFrom="paragraph">
              <wp:posOffset>276860</wp:posOffset>
            </wp:positionV>
            <wp:extent cx="3128645" cy="4335145"/>
            <wp:effectExtent b="0" l="0" r="0" t="0"/>
            <wp:wrapNone/>
            <wp:docPr id="44" name="image22.jpg"/>
            <a:graphic>
              <a:graphicData uri="http://schemas.openxmlformats.org/drawingml/2006/picture">
                <pic:pic>
                  <pic:nvPicPr>
                    <pic:cNvPr id="0" name="image22.jpg"/>
                    <pic:cNvPicPr preferRelativeResize="0"/>
                  </pic:nvPicPr>
                  <pic:blipFill>
                    <a:blip r:embed="rId11"/>
                    <a:srcRect b="0" l="0" r="0" t="0"/>
                    <a:stretch>
                      <a:fillRect/>
                    </a:stretch>
                  </pic:blipFill>
                  <pic:spPr>
                    <a:xfrm>
                      <a:off x="0" y="0"/>
                      <a:ext cx="3128645" cy="4335145"/>
                    </a:xfrm>
                    <a:prstGeom prst="rect"/>
                    <a:ln/>
                  </pic:spPr>
                </pic:pic>
              </a:graphicData>
            </a:graphic>
          </wp:anchor>
        </w:drawing>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47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1: Contoh surat</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134"/>
        </w:tabs>
        <w:spacing w:after="0" w:before="0" w:line="240" w:lineRule="auto"/>
        <w:ind w:left="2133" w:right="0" w:hanging="406.9999999999999"/>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Memo</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2133" w:right="48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Memo merupakan singkatan perkataan ‘Memorandum’ yang bermaksud catatan atau peringatan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Kamus Dewan Edisi Keempat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Memo juga merupakan sejenis surat. Memo ialah wacana bertulis yang digunakan untuk perhubungan rasmi antara pekerja dalam organisasi yang sama.</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74"/>
        </w:tabs>
        <w:spacing w:after="0" w:before="0" w:line="240" w:lineRule="auto"/>
        <w:ind w:left="1773" w:right="0" w:hanging="428.0000000000001"/>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Media elektronik</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773" w:right="488" w:firstLine="0"/>
        <w:jc w:val="both"/>
        <w:rPr>
          <w:rFonts w:ascii="Arial" w:cs="Arial" w:eastAsia="Arial" w:hAnsi="Arial"/>
          <w:b w:val="0"/>
          <w:i w:val="0"/>
          <w:smallCaps w:val="0"/>
          <w:strike w:val="0"/>
          <w:color w:val="000000"/>
          <w:sz w:val="24"/>
          <w:szCs w:val="24"/>
          <w:u w:val="none"/>
          <w:shd w:fill="auto" w:val="clear"/>
          <w:vertAlign w:val="baseline"/>
        </w:rPr>
        <w:sectPr>
          <w:headerReference r:id="rId12" w:type="default"/>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Media elektronik ialah media yang menggunakan tenaga elektrik atau elektromekanik untuk menghantar maklumat kepada penerima. Sumber utama media elektronik ialah rakaman audio-visual, persembahan multimedia, kandungan dalam talian dan sebagainya. Media elektronik terdiri daripada peranti termasuk televisyen, radio, komputer, telefon bimbit, tablet</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360" w:lineRule="auto"/>
        <w:ind w:left="1773" w:right="49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lain-lain untuk menyampaikan maklumat kepada penerima. Kelebihan media elektronik ialah mesej boleh disampaikan kepada ramai orang dalam masa yang singkat.</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74"/>
        </w:tabs>
        <w:spacing w:after="0" w:before="0" w:line="240" w:lineRule="auto"/>
        <w:ind w:left="1773" w:right="0" w:hanging="428.0000000000001"/>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E-mel</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773" w:right="48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E-mel juga ialah salah satu kaedah komunikasi yang digunakan untuk menyampaikan maklumat dengan cepat kepada penerima. Penggunaan e- mel memerlukan rangkaian internet dan peranti seperti komputer dan telefon pintar. E-mel ialah komunikasi yang cepat dan menjimatkan masa dalam penyampaian maklumat. Cara penggunaan e-mel ialah dengan memasuki alamat e-mel penerima dan menaip maklumat yang hendak disampaikan, Antara perkhidmatan e-mel yang disediakan di rangkaian internet ialah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Google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Yahoo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Hotmail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seperti yang ditunjukkan pada Rajah 2.</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139700</wp:posOffset>
                </wp:positionV>
                <wp:extent cx="4930775" cy="1457325"/>
                <wp:effectExtent b="0" l="0" r="0" t="0"/>
                <wp:wrapTopAndBottom distB="0" distT="0"/>
                <wp:docPr id="6" name=""/>
                <a:graphic>
                  <a:graphicData uri="http://schemas.microsoft.com/office/word/2010/wordprocessingGroup">
                    <wpg:wgp>
                      <wpg:cNvGrpSpPr/>
                      <wpg:grpSpPr>
                        <a:xfrm>
                          <a:off x="3462900" y="3049425"/>
                          <a:ext cx="4930775" cy="1457325"/>
                          <a:chOff x="3462900" y="3049425"/>
                          <a:chExt cx="4933975" cy="1460525"/>
                        </a:xfrm>
                      </wpg:grpSpPr>
                      <wpg:grpSp>
                        <wpg:cNvGrpSpPr/>
                        <wpg:grpSpPr>
                          <a:xfrm>
                            <a:off x="3464813" y="3051338"/>
                            <a:ext cx="4930775" cy="1457325"/>
                            <a:chOff x="0" y="0"/>
                            <a:chExt cx="4930775" cy="1457325"/>
                          </a:xfrm>
                        </wpg:grpSpPr>
                        <wps:wsp>
                          <wps:cNvSpPr/>
                          <wps:cNvPr id="5" name="Shape 5"/>
                          <wps:spPr>
                            <a:xfrm>
                              <a:off x="0" y="0"/>
                              <a:ext cx="4930775"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4445" y="4445"/>
                              <a:ext cx="4921250" cy="144780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139700</wp:posOffset>
                </wp:positionV>
                <wp:extent cx="4930775" cy="1457325"/>
                <wp:effectExtent b="0" l="0" r="0" t="0"/>
                <wp:wrapTopAndBottom distB="0" distT="0"/>
                <wp:docPr id="6" name="image20.png"/>
                <a:graphic>
                  <a:graphicData uri="http://schemas.openxmlformats.org/drawingml/2006/picture">
                    <pic:pic>
                      <pic:nvPicPr>
                        <pic:cNvPr id="0" name="image20.png"/>
                        <pic:cNvPicPr preferRelativeResize="0"/>
                      </pic:nvPicPr>
                      <pic:blipFill>
                        <a:blip r:embed="rId13"/>
                        <a:srcRect/>
                        <a:stretch>
                          <a:fillRect/>
                        </a:stretch>
                      </pic:blipFill>
                      <pic:spPr>
                        <a:xfrm>
                          <a:off x="0" y="0"/>
                          <a:ext cx="4930775" cy="14573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214630</wp:posOffset>
            </wp:positionH>
            <wp:positionV relativeFrom="paragraph">
              <wp:posOffset>54610</wp:posOffset>
            </wp:positionV>
            <wp:extent cx="1898650" cy="1135380"/>
            <wp:effectExtent b="0" l="0" r="0" t="0"/>
            <wp:wrapNone/>
            <wp:docPr id="41" name="image17.png"/>
            <a:graphic>
              <a:graphicData uri="http://schemas.openxmlformats.org/drawingml/2006/picture">
                <pic:pic>
                  <pic:nvPicPr>
                    <pic:cNvPr id="0" name="image17.png"/>
                    <pic:cNvPicPr preferRelativeResize="0"/>
                  </pic:nvPicPr>
                  <pic:blipFill>
                    <a:blip r:embed="rId14"/>
                    <a:srcRect b="0" l="0" r="0" t="0"/>
                    <a:stretch>
                      <a:fillRect/>
                    </a:stretch>
                  </pic:blipFill>
                  <pic:spPr>
                    <a:xfrm>
                      <a:off x="0" y="0"/>
                      <a:ext cx="1898650" cy="11353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2157730</wp:posOffset>
            </wp:positionH>
            <wp:positionV relativeFrom="paragraph">
              <wp:posOffset>54610</wp:posOffset>
            </wp:positionV>
            <wp:extent cx="1275715" cy="1135380"/>
            <wp:effectExtent b="0" l="0" r="0" t="0"/>
            <wp:wrapNone/>
            <wp:docPr id="40" name="image12.png"/>
            <a:graphic>
              <a:graphicData uri="http://schemas.openxmlformats.org/drawingml/2006/picture">
                <pic:pic>
                  <pic:nvPicPr>
                    <pic:cNvPr id="0" name="image12.png"/>
                    <pic:cNvPicPr preferRelativeResize="0"/>
                  </pic:nvPicPr>
                  <pic:blipFill>
                    <a:blip r:embed="rId15"/>
                    <a:srcRect b="0" l="0" r="0" t="0"/>
                    <a:stretch>
                      <a:fillRect/>
                    </a:stretch>
                  </pic:blipFill>
                  <pic:spPr>
                    <a:xfrm>
                      <a:off x="0" y="0"/>
                      <a:ext cx="1275715" cy="11353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3472180</wp:posOffset>
            </wp:positionH>
            <wp:positionV relativeFrom="paragraph">
              <wp:posOffset>358775</wp:posOffset>
            </wp:positionV>
            <wp:extent cx="1327150" cy="838199"/>
            <wp:effectExtent b="0" l="0" r="0" t="0"/>
            <wp:wrapNone/>
            <wp:docPr id="43" name="image16.png"/>
            <a:graphic>
              <a:graphicData uri="http://schemas.openxmlformats.org/drawingml/2006/picture">
                <pic:pic>
                  <pic:nvPicPr>
                    <pic:cNvPr id="0" name="image16.png"/>
                    <pic:cNvPicPr preferRelativeResize="0"/>
                  </pic:nvPicPr>
                  <pic:blipFill>
                    <a:blip r:embed="rId16"/>
                    <a:srcRect b="0" l="0" r="0" t="0"/>
                    <a:stretch>
                      <a:fillRect/>
                    </a:stretch>
                  </pic:blipFill>
                  <pic:spPr>
                    <a:xfrm>
                      <a:off x="0" y="0"/>
                      <a:ext cx="1327150" cy="838199"/>
                    </a:xfrm>
                    <a:prstGeom prst="rect"/>
                    <a:ln/>
                  </pic:spPr>
                </pic:pic>
              </a:graphicData>
            </a:graphic>
          </wp:anchor>
        </w:drawing>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36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2: Jenis-Jenis Perkhidmatan E-Mel</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74"/>
        </w:tabs>
        <w:spacing w:after="0" w:before="0" w:line="240" w:lineRule="auto"/>
        <w:ind w:left="1773" w:right="0" w:hanging="428.0000000000001"/>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Telefon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landline telephone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773" w:right="489"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Telefon (Rajah 3) ialah salah satu alat komunikasi yang digunakan oleh pengguna di rumah, pejabat dan tempat perniagaan. Terdapat banyak jenis panggilan telefon seperti panggilan tempatan, panggilan sambung jauh terus dail dan panggilan Antarabangsa Terus Dail. Syarikat juga boleh menggunakan sistem telefon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Public Automatic Box Exchange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(PABX) dan kini terdapat perkhidmatan pendailan terus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Direct Dialing In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DDI). Panggilan dari luar boleh terus disalurkan kepada penerima.</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114300" distR="114300">
                <wp:extent cx="2724150" cy="1857375"/>
                <wp:effectExtent b="0" l="0" r="0" t="0"/>
                <wp:docPr id="16" name=""/>
                <a:graphic>
                  <a:graphicData uri="http://schemas.microsoft.com/office/word/2010/wordprocessingGroup">
                    <wpg:wgp>
                      <wpg:cNvGrpSpPr/>
                      <wpg:grpSpPr>
                        <a:xfrm>
                          <a:off x="3983925" y="2851300"/>
                          <a:ext cx="2724150" cy="1857375"/>
                          <a:chOff x="3983925" y="2851300"/>
                          <a:chExt cx="2724150" cy="1857400"/>
                        </a:xfrm>
                      </wpg:grpSpPr>
                      <wpg:grpSp>
                        <wpg:cNvGrpSpPr/>
                        <wpg:grpSpPr>
                          <a:xfrm>
                            <a:off x="3983925" y="2851313"/>
                            <a:ext cx="2724150" cy="1857375"/>
                            <a:chOff x="0" y="0"/>
                            <a:chExt cx="2724150" cy="1857375"/>
                          </a:xfrm>
                        </wpg:grpSpPr>
                        <wps:wsp>
                          <wps:cNvSpPr/>
                          <wps:cNvPr id="5" name="Shape 5"/>
                          <wps:spPr>
                            <a:xfrm>
                              <a:off x="0" y="0"/>
                              <a:ext cx="2724150" cy="1857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4" name="Shape 94"/>
                          <wps:spPr>
                            <a:xfrm>
                              <a:off x="19050" y="19050"/>
                              <a:ext cx="2686050" cy="1819275"/>
                            </a:xfrm>
                            <a:prstGeom prst="rect">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944245" y="1490345"/>
                              <a:ext cx="434975" cy="252730"/>
                            </a:xfrm>
                            <a:custGeom>
                              <a:rect b="b" l="l" r="r" t="t"/>
                              <a:pathLst>
                                <a:path extrusionOk="0" h="252730" w="434975">
                                  <a:moveTo>
                                    <a:pt x="40005" y="0"/>
                                  </a:moveTo>
                                  <a:lnTo>
                                    <a:pt x="0" y="143510"/>
                                  </a:lnTo>
                                  <a:lnTo>
                                    <a:pt x="394970" y="252730"/>
                                  </a:lnTo>
                                  <a:lnTo>
                                    <a:pt x="434975" y="109220"/>
                                  </a:lnTo>
                                  <a:lnTo>
                                    <a:pt x="40005" y="0"/>
                                  </a:lnTo>
                                  <a:close/>
                                </a:path>
                              </a:pathLst>
                            </a:custGeom>
                            <a:solidFill>
                              <a:srgbClr val="000000"/>
                            </a:solidFill>
                            <a:ln>
                              <a:noFill/>
                            </a:ln>
                          </wps:spPr>
                          <wps:bodyPr anchorCtr="0" anchor="ctr" bIns="91425" lIns="91425" spcFirstLastPara="1" rIns="91425" wrap="square" tIns="91425">
                            <a:noAutofit/>
                          </wps:bodyPr>
                        </wps:wsp>
                        <wps:wsp>
                          <wps:cNvSpPr/>
                          <wps:cNvPr id="96" name="Shape 96"/>
                          <wps:spPr>
                            <a:xfrm>
                              <a:off x="944245" y="1490345"/>
                              <a:ext cx="434975" cy="252730"/>
                            </a:xfrm>
                            <a:custGeom>
                              <a:rect b="b" l="l" r="r" t="t"/>
                              <a:pathLst>
                                <a:path extrusionOk="0" h="252730" w="434975">
                                  <a:moveTo>
                                    <a:pt x="40005" y="0"/>
                                  </a:moveTo>
                                  <a:lnTo>
                                    <a:pt x="434975" y="109220"/>
                                  </a:lnTo>
                                  <a:lnTo>
                                    <a:pt x="394970" y="252730"/>
                                  </a:lnTo>
                                  <a:lnTo>
                                    <a:pt x="0" y="143510"/>
                                  </a:lnTo>
                                  <a:lnTo>
                                    <a:pt x="40005" y="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2724150" cy="1857375"/>
                <wp:effectExtent b="0" l="0" r="0" t="0"/>
                <wp:docPr id="16" name="image31.png"/>
                <a:graphic>
                  <a:graphicData uri="http://schemas.openxmlformats.org/drawingml/2006/picture">
                    <pic:pic>
                      <pic:nvPicPr>
                        <pic:cNvPr id="0" name="image31.png"/>
                        <pic:cNvPicPr preferRelativeResize="0"/>
                      </pic:nvPicPr>
                      <pic:blipFill>
                        <a:blip r:embed="rId17"/>
                        <a:srcRect/>
                        <a:stretch>
                          <a:fillRect/>
                        </a:stretch>
                      </pic:blipFill>
                      <pic:spPr>
                        <a:xfrm>
                          <a:off x="0" y="0"/>
                          <a:ext cx="2724150" cy="1857375"/>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152400</wp:posOffset>
            </wp:positionH>
            <wp:positionV relativeFrom="paragraph">
              <wp:posOffset>38100</wp:posOffset>
            </wp:positionV>
            <wp:extent cx="2647950" cy="1781175"/>
            <wp:effectExtent b="0" l="0" r="0" t="0"/>
            <wp:wrapNone/>
            <wp:docPr id="42" name="image15.jpg"/>
            <a:graphic>
              <a:graphicData uri="http://schemas.openxmlformats.org/drawingml/2006/picture">
                <pic:pic>
                  <pic:nvPicPr>
                    <pic:cNvPr id="0" name="image15.jpg"/>
                    <pic:cNvPicPr preferRelativeResize="0"/>
                  </pic:nvPicPr>
                  <pic:blipFill>
                    <a:blip r:embed="rId18"/>
                    <a:srcRect b="0" l="0" r="0" t="0"/>
                    <a:stretch>
                      <a:fillRect/>
                    </a:stretch>
                  </pic:blipFill>
                  <pic:spPr>
                    <a:xfrm>
                      <a:off x="0" y="0"/>
                      <a:ext cx="2647950" cy="1781175"/>
                    </a:xfrm>
                    <a:prstGeom prst="rect"/>
                    <a:ln/>
                  </pic:spPr>
                </pic:pic>
              </a:graphicData>
            </a:graphic>
          </wp:anchor>
        </w:drawing>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4914" w:right="3636"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3: Telefon</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74"/>
        </w:tabs>
        <w:spacing w:after="0" w:before="0" w:line="240" w:lineRule="auto"/>
        <w:ind w:left="1773" w:right="0" w:hanging="428.0000000000001"/>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Telefon pintar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Smartphone)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773" w:right="49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Telefon pintar ialah telefon bimbit yang menawarkan keupayaan dan fungsi seperti komputer. Telefon pintar boleh menggabungkan ciri canggih seperti e-mel, internet, pembaca e-book serta papan kekunci luaran. Dengan kata lain, telefon pintar ialah komputer mini yang mempunyai kemampuan telefon.</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73" w:right="48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Telefon pintar juga mampu menghantar pesanan teks dan berfungsi sebagai kamera dan perakam video. Beberapa model mempunyai fungsi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Push to Talk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yang merupakan ciri yang serupa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walkie-talkie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Ia juga boleh digunakan untuk menyemak emel apabila berada di luar pejabat dan menggunakan aplikasi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chatting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seperti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Whatsapp, Telegram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sebagainya untuk menyampaikan maklumat. Rajah 4 menunjukkan contoh telefon bimbit yang biasa digunakan.</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2222500</wp:posOffset>
                </wp:positionH>
                <wp:positionV relativeFrom="paragraph">
                  <wp:posOffset>114300</wp:posOffset>
                </wp:positionV>
                <wp:extent cx="3416300" cy="2159000"/>
                <wp:effectExtent b="0" l="0" r="0" t="0"/>
                <wp:wrapTopAndBottom distB="0" distT="0"/>
                <wp:docPr id="8" name=""/>
                <a:graphic>
                  <a:graphicData uri="http://schemas.microsoft.com/office/word/2010/wordprocessingGroup">
                    <wpg:wgp>
                      <wpg:cNvGrpSpPr/>
                      <wpg:grpSpPr>
                        <a:xfrm>
                          <a:off x="4222050" y="2699850"/>
                          <a:ext cx="3416300" cy="2159000"/>
                          <a:chOff x="4222050" y="2699850"/>
                          <a:chExt cx="3416300" cy="2159650"/>
                        </a:xfrm>
                      </wpg:grpSpPr>
                      <wpg:grpSp>
                        <wpg:cNvGrpSpPr/>
                        <wpg:grpSpPr>
                          <a:xfrm>
                            <a:off x="4222050" y="2700500"/>
                            <a:ext cx="3416300" cy="2159000"/>
                            <a:chOff x="0" y="0"/>
                            <a:chExt cx="3416300" cy="2159000"/>
                          </a:xfrm>
                        </wpg:grpSpPr>
                        <wps:wsp>
                          <wps:cNvSpPr/>
                          <wps:cNvPr id="5" name="Shape 5"/>
                          <wps:spPr>
                            <a:xfrm>
                              <a:off x="0" y="0"/>
                              <a:ext cx="3416300" cy="2159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9050" y="18415"/>
                              <a:ext cx="3378200" cy="2120900"/>
                            </a:xfrm>
                            <a:prstGeom prst="rect">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632585" y="864235"/>
                              <a:ext cx="165100" cy="1397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632585" y="864235"/>
                              <a:ext cx="165100" cy="13970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1590675" y="1543685"/>
                              <a:ext cx="269875" cy="1016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1590675" y="1543685"/>
                              <a:ext cx="269875" cy="10160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2222500</wp:posOffset>
                </wp:positionH>
                <wp:positionV relativeFrom="paragraph">
                  <wp:posOffset>114300</wp:posOffset>
                </wp:positionV>
                <wp:extent cx="3416300" cy="2159000"/>
                <wp:effectExtent b="0" l="0" r="0" t="0"/>
                <wp:wrapTopAndBottom distB="0" distT="0"/>
                <wp:docPr id="8" name="image23.png"/>
                <a:graphic>
                  <a:graphicData uri="http://schemas.openxmlformats.org/drawingml/2006/picture">
                    <pic:pic>
                      <pic:nvPicPr>
                        <pic:cNvPr id="0" name="image23.png"/>
                        <pic:cNvPicPr preferRelativeResize="0"/>
                      </pic:nvPicPr>
                      <pic:blipFill>
                        <a:blip r:embed="rId19"/>
                        <a:srcRect/>
                        <a:stretch>
                          <a:fillRect/>
                        </a:stretch>
                      </pic:blipFill>
                      <pic:spPr>
                        <a:xfrm>
                          <a:off x="0" y="0"/>
                          <a:ext cx="3416300" cy="21590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152400</wp:posOffset>
            </wp:positionH>
            <wp:positionV relativeFrom="paragraph">
              <wp:posOffset>37465</wp:posOffset>
            </wp:positionV>
            <wp:extent cx="3340100" cy="2082800"/>
            <wp:effectExtent b="0" l="0" r="0" t="0"/>
            <wp:wrapNone/>
            <wp:docPr id="31" name="image4.jpg"/>
            <a:graphic>
              <a:graphicData uri="http://schemas.openxmlformats.org/drawingml/2006/picture">
                <pic:pic>
                  <pic:nvPicPr>
                    <pic:cNvPr id="0" name="image4.jpg"/>
                    <pic:cNvPicPr preferRelativeResize="0"/>
                  </pic:nvPicPr>
                  <pic:blipFill>
                    <a:blip r:embed="rId20"/>
                    <a:srcRect b="0" l="0" r="0" t="0"/>
                    <a:stretch>
                      <a:fillRect/>
                    </a:stretch>
                  </pic:blipFill>
                  <pic:spPr>
                    <a:xfrm>
                      <a:off x="0" y="0"/>
                      <a:ext cx="3340100" cy="2082800"/>
                    </a:xfrm>
                    <a:prstGeom prst="rect"/>
                    <a:ln/>
                  </pic:spPr>
                </pic:pic>
              </a:graphicData>
            </a:graphic>
          </wp:anchor>
        </w:drawing>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4776"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4: Telefon Bimbit</w:t>
      </w:r>
    </w:p>
    <w:p w:rsidR="00000000" w:rsidDel="00000000" w:rsidP="00000000" w:rsidRDefault="00000000" w:rsidRPr="00000000" w14:paraId="000000B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74"/>
        </w:tabs>
        <w:spacing w:after="0" w:before="166" w:line="240" w:lineRule="auto"/>
        <w:ind w:left="1773" w:right="0" w:hanging="428.0000000000001"/>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Mesin faks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773" w:right="48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Mesin faks sepeti ditunjukkan pada Rajah 5 ialah salah satu alat yang digunakan untuk berkomunikasi dan menyampaikan maklumat dengan cara mengimbas surat atau dokumen. Seterusnya, mesin faks penerima akan mencetak surat atau dokumen yang dihantar oleh penghantar. Mesin faks menggunakan rangkaian telefon dan setiap faks mempunyai nombor telefon untuk dihubungi oleh pengguna.</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2501900</wp:posOffset>
                </wp:positionH>
                <wp:positionV relativeFrom="paragraph">
                  <wp:posOffset>114300</wp:posOffset>
                </wp:positionV>
                <wp:extent cx="2590800" cy="1952625"/>
                <wp:effectExtent b="0" l="0" r="0" t="0"/>
                <wp:wrapTopAndBottom distB="0" distT="0"/>
                <wp:docPr id="18" name=""/>
                <a:graphic>
                  <a:graphicData uri="http://schemas.microsoft.com/office/word/2010/wordprocessingGroup">
                    <wpg:wgp>
                      <wpg:cNvGrpSpPr/>
                      <wpg:grpSpPr>
                        <a:xfrm>
                          <a:off x="4634800" y="2803675"/>
                          <a:ext cx="2590800" cy="1952625"/>
                          <a:chOff x="4634800" y="2803675"/>
                          <a:chExt cx="2590800" cy="1952650"/>
                        </a:xfrm>
                      </wpg:grpSpPr>
                      <wpg:grpSp>
                        <wpg:cNvGrpSpPr/>
                        <wpg:grpSpPr>
                          <a:xfrm>
                            <a:off x="4634800" y="2803688"/>
                            <a:ext cx="2590800" cy="1952625"/>
                            <a:chOff x="0" y="0"/>
                            <a:chExt cx="2590800" cy="1952625"/>
                          </a:xfrm>
                        </wpg:grpSpPr>
                        <wps:wsp>
                          <wps:cNvSpPr/>
                          <wps:cNvPr id="5" name="Shape 5"/>
                          <wps:spPr>
                            <a:xfrm>
                              <a:off x="0" y="0"/>
                              <a:ext cx="2590800" cy="1952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9" name="Shape 99"/>
                          <wps:spPr>
                            <a:xfrm>
                              <a:off x="19050" y="19050"/>
                              <a:ext cx="2552700" cy="1914525"/>
                            </a:xfrm>
                            <a:prstGeom prst="rect">
                              <a:avLst/>
                            </a:prstGeom>
                            <a:no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2501900</wp:posOffset>
                </wp:positionH>
                <wp:positionV relativeFrom="paragraph">
                  <wp:posOffset>114300</wp:posOffset>
                </wp:positionV>
                <wp:extent cx="2590800" cy="1952625"/>
                <wp:effectExtent b="0" l="0" r="0" t="0"/>
                <wp:wrapTopAndBottom distB="0" distT="0"/>
                <wp:docPr id="18" name="image33.png"/>
                <a:graphic>
                  <a:graphicData uri="http://schemas.openxmlformats.org/drawingml/2006/picture">
                    <pic:pic>
                      <pic:nvPicPr>
                        <pic:cNvPr id="0" name="image33.png"/>
                        <pic:cNvPicPr preferRelativeResize="0"/>
                      </pic:nvPicPr>
                      <pic:blipFill>
                        <a:blip r:embed="rId21"/>
                        <a:srcRect/>
                        <a:stretch>
                          <a:fillRect/>
                        </a:stretch>
                      </pic:blipFill>
                      <pic:spPr>
                        <a:xfrm>
                          <a:off x="0" y="0"/>
                          <a:ext cx="2590800" cy="19526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152400</wp:posOffset>
            </wp:positionH>
            <wp:positionV relativeFrom="paragraph">
              <wp:posOffset>109220</wp:posOffset>
            </wp:positionV>
            <wp:extent cx="2514600" cy="1787525"/>
            <wp:effectExtent b="0" l="0" r="0" t="0"/>
            <wp:wrapNone/>
            <wp:docPr id="30" name="image3.jpg"/>
            <a:graphic>
              <a:graphicData uri="http://schemas.openxmlformats.org/drawingml/2006/picture">
                <pic:pic>
                  <pic:nvPicPr>
                    <pic:cNvPr id="0" name="image3.jpg"/>
                    <pic:cNvPicPr preferRelativeResize="0"/>
                  </pic:nvPicPr>
                  <pic:blipFill>
                    <a:blip r:embed="rId22"/>
                    <a:srcRect b="0" l="0" r="0" t="0"/>
                    <a:stretch>
                      <a:fillRect/>
                    </a:stretch>
                  </pic:blipFill>
                  <pic:spPr>
                    <a:xfrm>
                      <a:off x="0" y="0"/>
                      <a:ext cx="2514600" cy="1787525"/>
                    </a:xfrm>
                    <a:prstGeom prst="rect"/>
                    <a:ln/>
                  </pic:spPr>
                </pic:pic>
              </a:graphicData>
            </a:graphic>
          </wp:anchor>
        </w:drawing>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471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5: Mesin Faks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74"/>
        </w:tabs>
        <w:spacing w:after="0" w:before="0" w:line="240" w:lineRule="auto"/>
        <w:ind w:left="1773" w:right="0" w:hanging="428.0000000000001"/>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Sosial media</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773" w:right="48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Sosial media ialah alat komunikasi yang terkenal pada masa kini. Ramai pengguna menggunakan sosial media untuk menyampaikan maklumat dan mempromosikan perniagaan kerana sosial media boleh dicapai melalui telefon pintar dan boleh digunakan di mana-mana sahaja tanpa perlu berjumpa dengan penerima atau pelanggan. Antara sosial media termasuklah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Facebook, Instagram, Whatsapp, Telegram, Twitter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sebagainya. Rajah 6 menunjukkan ikon beberapa sosial media yang popular.</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139700</wp:posOffset>
                </wp:positionV>
                <wp:extent cx="4746625" cy="1362075"/>
                <wp:effectExtent b="0" l="0" r="0" t="0"/>
                <wp:wrapTopAndBottom distB="0" distT="0"/>
                <wp:docPr id="29" name=""/>
                <a:graphic>
                  <a:graphicData uri="http://schemas.microsoft.com/office/word/2010/wordprocessingGroup">
                    <wpg:wgp>
                      <wpg:cNvGrpSpPr/>
                      <wpg:grpSpPr>
                        <a:xfrm>
                          <a:off x="3554975" y="3097050"/>
                          <a:ext cx="4746625" cy="1362075"/>
                          <a:chOff x="3554975" y="3097050"/>
                          <a:chExt cx="4749825" cy="1365275"/>
                        </a:xfrm>
                      </wpg:grpSpPr>
                      <wpg:grpSp>
                        <wpg:cNvGrpSpPr/>
                        <wpg:grpSpPr>
                          <a:xfrm>
                            <a:off x="3556888" y="3098963"/>
                            <a:ext cx="4746625" cy="1362075"/>
                            <a:chOff x="0" y="0"/>
                            <a:chExt cx="4746625" cy="1362075"/>
                          </a:xfrm>
                        </wpg:grpSpPr>
                        <wps:wsp>
                          <wps:cNvSpPr/>
                          <wps:cNvPr id="5" name="Shape 5"/>
                          <wps:spPr>
                            <a:xfrm>
                              <a:off x="0" y="0"/>
                              <a:ext cx="4746625" cy="1362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2" name="Shape 112"/>
                          <wps:spPr>
                            <a:xfrm>
                              <a:off x="4445" y="4445"/>
                              <a:ext cx="4737100" cy="135255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139700</wp:posOffset>
                </wp:positionV>
                <wp:extent cx="4746625" cy="1362075"/>
                <wp:effectExtent b="0" l="0" r="0" t="0"/>
                <wp:wrapTopAndBottom distB="0" distT="0"/>
                <wp:docPr id="29" name="image44.png"/>
                <a:graphic>
                  <a:graphicData uri="http://schemas.openxmlformats.org/drawingml/2006/picture">
                    <pic:pic>
                      <pic:nvPicPr>
                        <pic:cNvPr id="0" name="image44.png"/>
                        <pic:cNvPicPr preferRelativeResize="0"/>
                      </pic:nvPicPr>
                      <pic:blipFill>
                        <a:blip r:embed="rId23"/>
                        <a:srcRect/>
                        <a:stretch>
                          <a:fillRect/>
                        </a:stretch>
                      </pic:blipFill>
                      <pic:spPr>
                        <a:xfrm>
                          <a:off x="0" y="0"/>
                          <a:ext cx="4746625" cy="13620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1833880</wp:posOffset>
            </wp:positionH>
            <wp:positionV relativeFrom="paragraph">
              <wp:posOffset>93345</wp:posOffset>
            </wp:positionV>
            <wp:extent cx="977900" cy="977900"/>
            <wp:effectExtent b="0" l="0" r="0" t="0"/>
            <wp:wrapNone/>
            <wp:docPr id="36" name="image8.png"/>
            <a:graphic>
              <a:graphicData uri="http://schemas.openxmlformats.org/drawingml/2006/picture">
                <pic:pic>
                  <pic:nvPicPr>
                    <pic:cNvPr id="0" name="image8.png"/>
                    <pic:cNvPicPr preferRelativeResize="0"/>
                  </pic:nvPicPr>
                  <pic:blipFill>
                    <a:blip r:embed="rId24"/>
                    <a:srcRect b="0" l="0" r="0" t="0"/>
                    <a:stretch>
                      <a:fillRect/>
                    </a:stretch>
                  </pic:blipFill>
                  <pic:spPr>
                    <a:xfrm>
                      <a:off x="0" y="0"/>
                      <a:ext cx="977900" cy="977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3573780</wp:posOffset>
            </wp:positionH>
            <wp:positionV relativeFrom="paragraph">
              <wp:posOffset>55245</wp:posOffset>
            </wp:positionV>
            <wp:extent cx="1143000" cy="1016000"/>
            <wp:effectExtent b="0" l="0" r="0" t="0"/>
            <wp:wrapNone/>
            <wp:docPr id="35" name="image7.png"/>
            <a:graphic>
              <a:graphicData uri="http://schemas.openxmlformats.org/drawingml/2006/picture">
                <pic:pic>
                  <pic:nvPicPr>
                    <pic:cNvPr id="0" name="image7.png"/>
                    <pic:cNvPicPr preferRelativeResize="0"/>
                  </pic:nvPicPr>
                  <pic:blipFill>
                    <a:blip r:embed="rId25"/>
                    <a:srcRect b="0" l="0" r="0" t="0"/>
                    <a:stretch>
                      <a:fillRect/>
                    </a:stretch>
                  </pic:blipFill>
                  <pic:spPr>
                    <a:xfrm>
                      <a:off x="0" y="0"/>
                      <a:ext cx="1143000" cy="1016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214630</wp:posOffset>
            </wp:positionH>
            <wp:positionV relativeFrom="paragraph">
              <wp:posOffset>53975</wp:posOffset>
            </wp:positionV>
            <wp:extent cx="1042035" cy="1016635"/>
            <wp:effectExtent b="0" l="0" r="0" t="0"/>
            <wp:wrapNone/>
            <wp:docPr id="32"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1042035" cy="1016635"/>
                    </a:xfrm>
                    <a:prstGeom prst="rect"/>
                    <a:ln/>
                  </pic:spPr>
                </pic:pic>
              </a:graphicData>
            </a:graphic>
          </wp:anchor>
        </w:drawing>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4646"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6: Media Sosial</w:t>
      </w:r>
    </w:p>
    <w:p w:rsidR="00000000" w:rsidDel="00000000" w:rsidP="00000000" w:rsidRDefault="00000000" w:rsidRPr="00000000" w14:paraId="000000B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773"/>
          <w:tab w:val="left" w:leader="none" w:pos="1774"/>
        </w:tabs>
        <w:spacing w:after="0" w:before="166" w:line="240" w:lineRule="auto"/>
        <w:ind w:left="1773" w:right="0" w:hanging="428.0000000000001"/>
        <w:jc w:val="left"/>
        <w:rPr>
          <w:b w:val="0"/>
          <w:smallCaps w:val="0"/>
          <w:strike w:val="0"/>
          <w:color w:val="000000"/>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Yellow Pages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773" w:right="4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Yellow Pages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merujuk kepada direktori telefon bagi perniagaan yang disusun mengikut jenis-jenis perniagaan.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Yellow Pages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juga mengandungi pengiklanan oleh organisasi tertentu. Suatu masa dahulu,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Yellow Pages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berbentuk cetakan buku dengan helaian berwarna kuning. Namun, pada masa kini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Yellow Pages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dapat diakses melalui laman sesawang </w:t>
      </w:r>
      <w:hyperlink r:id="r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http://www.yellowpages.my </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bagi negara kita. Rajah 7 menunjukkan paparan pada laman sesawang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Yellow Pages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1460500</wp:posOffset>
                </wp:positionH>
                <wp:positionV relativeFrom="paragraph">
                  <wp:posOffset>114300</wp:posOffset>
                </wp:positionV>
                <wp:extent cx="4676775" cy="2162175"/>
                <wp:effectExtent b="0" l="0" r="0" t="0"/>
                <wp:wrapTopAndBottom distB="0" distT="0"/>
                <wp:docPr id="15" name=""/>
                <a:graphic>
                  <a:graphicData uri="http://schemas.microsoft.com/office/word/2010/wordprocessingGroup">
                    <wpg:wgp>
                      <wpg:cNvGrpSpPr/>
                      <wpg:grpSpPr>
                        <a:xfrm>
                          <a:off x="3591800" y="2698900"/>
                          <a:ext cx="4676775" cy="2162175"/>
                          <a:chOff x="3591800" y="2698900"/>
                          <a:chExt cx="4676800" cy="2162200"/>
                        </a:xfrm>
                      </wpg:grpSpPr>
                      <wpg:grpSp>
                        <wpg:cNvGrpSpPr/>
                        <wpg:grpSpPr>
                          <a:xfrm>
                            <a:off x="3591813" y="2698913"/>
                            <a:ext cx="4676775" cy="2162175"/>
                            <a:chOff x="0" y="0"/>
                            <a:chExt cx="4676775" cy="2162175"/>
                          </a:xfrm>
                        </wpg:grpSpPr>
                        <wps:wsp>
                          <wps:cNvSpPr/>
                          <wps:cNvPr id="5" name="Shape 5"/>
                          <wps:spPr>
                            <a:xfrm>
                              <a:off x="0" y="0"/>
                              <a:ext cx="4676775" cy="2162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9525" y="9525"/>
                              <a:ext cx="4657725" cy="2143125"/>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1460500</wp:posOffset>
                </wp:positionH>
                <wp:positionV relativeFrom="paragraph">
                  <wp:posOffset>114300</wp:posOffset>
                </wp:positionV>
                <wp:extent cx="4676775" cy="2162175"/>
                <wp:effectExtent b="0" l="0" r="0" t="0"/>
                <wp:wrapTopAndBottom distB="0" distT="0"/>
                <wp:docPr id="15" name="image30.png"/>
                <a:graphic>
                  <a:graphicData uri="http://schemas.openxmlformats.org/drawingml/2006/picture">
                    <pic:pic>
                      <pic:nvPicPr>
                        <pic:cNvPr id="0" name="image30.png"/>
                        <pic:cNvPicPr preferRelativeResize="0"/>
                      </pic:nvPicPr>
                      <pic:blipFill>
                        <a:blip r:embed="rId28"/>
                        <a:srcRect/>
                        <a:stretch>
                          <a:fillRect/>
                        </a:stretch>
                      </pic:blipFill>
                      <pic:spPr>
                        <a:xfrm>
                          <a:off x="0" y="0"/>
                          <a:ext cx="4676775" cy="21621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29210</wp:posOffset>
            </wp:positionV>
            <wp:extent cx="4629150" cy="2113915"/>
            <wp:effectExtent b="0" l="0" r="0" t="0"/>
            <wp:wrapNone/>
            <wp:docPr id="39" name="image11.png"/>
            <a:graphic>
              <a:graphicData uri="http://schemas.openxmlformats.org/drawingml/2006/picture">
                <pic:pic>
                  <pic:nvPicPr>
                    <pic:cNvPr id="0" name="image11.png"/>
                    <pic:cNvPicPr preferRelativeResize="0"/>
                  </pic:nvPicPr>
                  <pic:blipFill>
                    <a:blip r:embed="rId29"/>
                    <a:srcRect b="0" l="0" r="0" t="0"/>
                    <a:stretch>
                      <a:fillRect/>
                    </a:stretch>
                  </pic:blipFill>
                  <pic:spPr>
                    <a:xfrm>
                      <a:off x="0" y="0"/>
                      <a:ext cx="4629150" cy="2113915"/>
                    </a:xfrm>
                    <a:prstGeom prst="rect"/>
                    <a:ln/>
                  </pic:spPr>
                </pic:pic>
              </a:graphicData>
            </a:graphic>
          </wp:anchor>
        </w:drawing>
      </w:r>
    </w:p>
    <w:p w:rsidR="00000000" w:rsidDel="00000000" w:rsidP="00000000" w:rsidRDefault="00000000" w:rsidRPr="00000000" w14:paraId="000000C2">
      <w:pPr>
        <w:spacing w:before="125" w:lineRule="auto"/>
        <w:ind w:left="3609" w:firstLine="0"/>
        <w:rPr>
          <w:rFonts w:ascii="Arial" w:cs="Arial" w:eastAsia="Arial" w:hAnsi="Arial"/>
          <w:i w:val="1"/>
          <w:sz w:val="24"/>
          <w:szCs w:val="24"/>
        </w:rPr>
      </w:pPr>
      <w:r w:rsidDel="00000000" w:rsidR="00000000" w:rsidRPr="00000000">
        <w:rPr>
          <w:sz w:val="24"/>
          <w:szCs w:val="24"/>
          <w:rtl w:val="0"/>
        </w:rPr>
        <w:t xml:space="preserve">Rajah 7: Laman Sesawang </w:t>
      </w:r>
      <w:r w:rsidDel="00000000" w:rsidR="00000000" w:rsidRPr="00000000">
        <w:rPr>
          <w:rFonts w:ascii="Arial" w:cs="Arial" w:eastAsia="Arial" w:hAnsi="Arial"/>
          <w:i w:val="1"/>
          <w:sz w:val="24"/>
          <w:szCs w:val="24"/>
          <w:rtl w:val="0"/>
        </w:rPr>
        <w:t xml:space="preserve">Yellow Pages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pStyle w:val="Heading1"/>
        <w:numPr>
          <w:ilvl w:val="0"/>
          <w:numId w:val="3"/>
        </w:numPr>
        <w:tabs>
          <w:tab w:val="left" w:leader="none" w:pos="573"/>
          <w:tab w:val="left" w:leader="none" w:pos="574"/>
        </w:tabs>
        <w:ind w:left="573" w:hanging="467"/>
        <w:rPr/>
      </w:pPr>
      <w:r w:rsidDel="00000000" w:rsidR="00000000" w:rsidRPr="00000000">
        <w:rPr>
          <w:rtl w:val="0"/>
        </w:rPr>
        <w:t xml:space="preserve">CARTA ORGANISASI</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573" w:right="49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Setiap jawatan dalam organisasi memegang tanggungjawab yang berlainan dalam melancarkan pengurusan organisasi. Setiap jawatan mempunyai tugas dan tanggungjawab masing-masing yang perlu dijalankan. Oleh itu, saling mengenali peranan dan tugasan masing-masing sehingga dapat membentuk satu pasukan yang cemerlang dalam pengurusan syarikat adalah penting bagi mengelakkan daripada melakukan tugasan yang melangkaui autoriti yang telah ditetapkan.</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C8">
      <w:pPr>
        <w:pStyle w:val="Heading1"/>
        <w:numPr>
          <w:ilvl w:val="1"/>
          <w:numId w:val="3"/>
        </w:numPr>
        <w:tabs>
          <w:tab w:val="left" w:leader="none" w:pos="1206"/>
          <w:tab w:val="left" w:leader="none" w:pos="1207"/>
        </w:tabs>
        <w:ind w:left="1206" w:hanging="634"/>
        <w:rPr/>
      </w:pPr>
      <w:r w:rsidDel="00000000" w:rsidR="00000000" w:rsidRPr="00000000">
        <w:rPr>
          <w:rtl w:val="0"/>
        </w:rPr>
        <w:t xml:space="preserve">Definisi Carta Organisasi</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1206" w:right="493"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Carta organisasi bermaksud rujukan untuk mengetahui kedudukan pangkat dan tanggungjawab yang diamanahkan dalam organisasi. Selain itu, ia juga mengambarkan saiz dan kemampuan pengurusan operasi dalam organisasi. Setiap jawatan dalam organisasi memegang tanggungjawab yang berlainan dalam melancarkan pengurusan organisasi.</w:t>
      </w:r>
    </w:p>
    <w:p w:rsidR="00000000" w:rsidDel="00000000" w:rsidP="00000000" w:rsidRDefault="00000000" w:rsidRPr="00000000" w14:paraId="000000CA">
      <w:pPr>
        <w:pStyle w:val="Heading1"/>
        <w:numPr>
          <w:ilvl w:val="1"/>
          <w:numId w:val="3"/>
        </w:numPr>
        <w:tabs>
          <w:tab w:val="left" w:leader="none" w:pos="1206"/>
          <w:tab w:val="left" w:leader="none" w:pos="1207"/>
        </w:tabs>
        <w:spacing w:before="166" w:lineRule="auto"/>
        <w:ind w:left="1206" w:hanging="634"/>
        <w:rPr/>
      </w:pPr>
      <w:r w:rsidDel="00000000" w:rsidR="00000000" w:rsidRPr="00000000">
        <w:rPr>
          <w:rtl w:val="0"/>
        </w:rPr>
        <w:t xml:space="preserve">Jenis-Jenis Carta Organisasi</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20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Terdapat pelbagai jenis carta organisasi, antaranya termasuklah:</w:t>
      </w:r>
    </w:p>
    <w:p w:rsidR="00000000" w:rsidDel="00000000" w:rsidP="00000000" w:rsidRDefault="00000000" w:rsidRPr="00000000" w14:paraId="000000C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54"/>
        </w:tabs>
        <w:spacing w:after="0" w:before="137" w:line="240" w:lineRule="auto"/>
        <w:ind w:left="1653" w:right="0" w:hanging="448"/>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Matriks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653" w:right="48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Carta organisasi syarikat matriks seperti ditunjukkan pada Rajah 8 sama dengan carta struktur syarikat berfungsi, kecuali pekerja melaporkan kepada sekurang-kurangnya dua penyelia, bergantung kepada keadaan dan projek. Satu kelebihan sistem matriks adalah memudahkan komunikasi antara bahagian. Tetapi kelemahan struktur matriks ialah pekerja mungkin keliru atau dibebani dengan melaporkan kepada banyak pihak atasan yang berbeza , masing-masing dengan gaya dan tuntutan mereka sendiri.</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53" w:right="4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Carta organisasi matriks ialah struktur perniagaan yang memerlukan pekerja mengambil bahagian dalam projek tertentu tanpa mengabaikan fungsi mereka. Dua saluran digunakan, iaitu hierarki utama dan program khusus. Organisasi matriks popular selepas tahun 1970 untuk menyesuaikan operasi pengeluaran syarikat dengan respons yang lebih cepat kepada pelanggan.</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1041400</wp:posOffset>
                </wp:positionH>
                <wp:positionV relativeFrom="paragraph">
                  <wp:posOffset>177800</wp:posOffset>
                </wp:positionV>
                <wp:extent cx="5380990" cy="3402965"/>
                <wp:effectExtent b="0" l="0" r="0" t="0"/>
                <wp:wrapTopAndBottom distB="0" distT="0"/>
                <wp:docPr id="22" name=""/>
                <a:graphic>
                  <a:graphicData uri="http://schemas.microsoft.com/office/word/2010/wordprocessingGroup">
                    <wpg:wgp>
                      <wpg:cNvGrpSpPr/>
                      <wpg:grpSpPr>
                        <a:xfrm>
                          <a:off x="3239700" y="2078500"/>
                          <a:ext cx="5380990" cy="3402965"/>
                          <a:chOff x="3239700" y="2078500"/>
                          <a:chExt cx="5381000" cy="3403000"/>
                        </a:xfrm>
                      </wpg:grpSpPr>
                      <wpg:grpSp>
                        <wpg:cNvGrpSpPr/>
                        <wpg:grpSpPr>
                          <a:xfrm>
                            <a:off x="3239705" y="2078518"/>
                            <a:ext cx="5380975" cy="3402950"/>
                            <a:chOff x="0" y="0"/>
                            <a:chExt cx="5380975" cy="3402950"/>
                          </a:xfrm>
                        </wpg:grpSpPr>
                        <wps:wsp>
                          <wps:cNvSpPr/>
                          <wps:cNvPr id="5" name="Shape 5"/>
                          <wps:spPr>
                            <a:xfrm>
                              <a:off x="0" y="0"/>
                              <a:ext cx="5380975" cy="340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4" name="Shape 104"/>
                          <wps:spPr>
                            <a:xfrm>
                              <a:off x="9525" y="9525"/>
                              <a:ext cx="5361940" cy="3383915"/>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1041400</wp:posOffset>
                </wp:positionH>
                <wp:positionV relativeFrom="paragraph">
                  <wp:posOffset>177800</wp:posOffset>
                </wp:positionV>
                <wp:extent cx="5380990" cy="3402965"/>
                <wp:effectExtent b="0" l="0" r="0" t="0"/>
                <wp:wrapTopAndBottom distB="0" distT="0"/>
                <wp:docPr id="22" name="image37.png"/>
                <a:graphic>
                  <a:graphicData uri="http://schemas.openxmlformats.org/drawingml/2006/picture">
                    <pic:pic>
                      <pic:nvPicPr>
                        <pic:cNvPr id="0" name="image37.png"/>
                        <pic:cNvPicPr preferRelativeResize="0"/>
                      </pic:nvPicPr>
                      <pic:blipFill>
                        <a:blip r:embed="rId30"/>
                        <a:srcRect/>
                        <a:stretch>
                          <a:fillRect/>
                        </a:stretch>
                      </pic:blipFill>
                      <pic:spPr>
                        <a:xfrm>
                          <a:off x="0" y="0"/>
                          <a:ext cx="5380990" cy="340296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177164</wp:posOffset>
            </wp:positionH>
            <wp:positionV relativeFrom="paragraph">
              <wp:posOffset>77470</wp:posOffset>
            </wp:positionV>
            <wp:extent cx="5160010" cy="3277235"/>
            <wp:effectExtent b="0" l="0" r="0" t="0"/>
            <wp:wrapNone/>
            <wp:docPr id="38" name="image10.png"/>
            <a:graphic>
              <a:graphicData uri="http://schemas.openxmlformats.org/drawingml/2006/picture">
                <pic:pic>
                  <pic:nvPicPr>
                    <pic:cNvPr id="0" name="image10.png"/>
                    <pic:cNvPicPr preferRelativeResize="0"/>
                  </pic:nvPicPr>
                  <pic:blipFill>
                    <a:blip r:embed="rId31"/>
                    <a:srcRect b="0" l="0" r="0" t="0"/>
                    <a:stretch>
                      <a:fillRect/>
                    </a:stretch>
                  </pic:blipFill>
                  <pic:spPr>
                    <a:xfrm>
                      <a:off x="0" y="0"/>
                      <a:ext cx="5160010" cy="3277235"/>
                    </a:xfrm>
                    <a:prstGeom prst="rect"/>
                    <a:ln/>
                  </pic:spPr>
                </pic:pic>
              </a:graphicData>
            </a:graphic>
          </wp:anchor>
        </w:drawing>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0" w:lineRule="auto"/>
        <w:ind w:left="3773"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8: Carta Organisasi Matriks</w:t>
      </w:r>
    </w:p>
    <w:p w:rsidR="00000000" w:rsidDel="00000000" w:rsidP="00000000" w:rsidRDefault="00000000" w:rsidRPr="00000000" w14:paraId="000000D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54"/>
        </w:tabs>
        <w:spacing w:after="0" w:before="166" w:line="240" w:lineRule="auto"/>
        <w:ind w:left="1653" w:right="0" w:hanging="448"/>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Fungsi</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653" w:right="48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Carta organisasi syarikat fungsi seperti ditunjukkan pada Rajah 9 menggambarkan apa yang biasa dikaitkan dengan cara operasi birokrasi atau hierarki. Ini ialah struktur atas ke bawah tradisional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C-Suite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bahagian atas, diikuti oleh pengurusan kanan dan pengurus pertengahan lain yang mempunyai kuasa dan pengaruh dalam syarikat. Pekerja syarikat dibahagikan kepada jabatan bergantung kepada fungsi atau kemahiran mereka dalam syarikat.</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53" w:right="4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Satu kelebihan utama struktur berfungsi ialah keupayaan setiap pekerja dan jabatan memberikan tumpuan hanya pada apa yang mereka lakukan dengan baik, tanpa perlu bimbang terhadap kerja organisasi yang lain. Sebaliknya, kekurangan komunikasi antara jabatan dapat melambatkan kemajuan ke arah matlamat keseluruhan organisasi, kerana ‘tangan kanan’ sering tidak tahu apa yang dilakukan ‘tangan kiri’.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812800</wp:posOffset>
                </wp:positionH>
                <wp:positionV relativeFrom="paragraph">
                  <wp:posOffset>1866900</wp:posOffset>
                </wp:positionV>
                <wp:extent cx="5854700" cy="3454400"/>
                <wp:effectExtent b="0" l="0" r="0" t="0"/>
                <wp:wrapNone/>
                <wp:docPr id="3" name=""/>
                <a:graphic>
                  <a:graphicData uri="http://schemas.microsoft.com/office/word/2010/wordprocessingGroup">
                    <wpg:wgp>
                      <wpg:cNvGrpSpPr/>
                      <wpg:grpSpPr>
                        <a:xfrm>
                          <a:off x="3002850" y="2052800"/>
                          <a:ext cx="5854700" cy="3454400"/>
                          <a:chOff x="3002850" y="2052800"/>
                          <a:chExt cx="5854700" cy="3454400"/>
                        </a:xfrm>
                      </wpg:grpSpPr>
                      <wpg:grpSp>
                        <wpg:cNvGrpSpPr/>
                        <wpg:grpSpPr>
                          <a:xfrm>
                            <a:off x="3002850" y="2052800"/>
                            <a:ext cx="5854700" cy="3454400"/>
                            <a:chOff x="0" y="0"/>
                            <a:chExt cx="5854700" cy="3454400"/>
                          </a:xfrm>
                        </wpg:grpSpPr>
                        <wps:wsp>
                          <wps:cNvSpPr/>
                          <wps:cNvPr id="5" name="Shape 5"/>
                          <wps:spPr>
                            <a:xfrm>
                              <a:off x="0" y="0"/>
                              <a:ext cx="5854700" cy="345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9525" y="9525"/>
                              <a:ext cx="5835650" cy="343535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738505" y="668020"/>
                              <a:ext cx="3409315" cy="2277110"/>
                            </a:xfrm>
                            <a:custGeom>
                              <a:rect b="b" l="l" r="r" t="t"/>
                              <a:pathLst>
                                <a:path extrusionOk="0" h="2277110" w="3409315">
                                  <a:moveTo>
                                    <a:pt x="2914015" y="854710"/>
                                  </a:moveTo>
                                  <a:lnTo>
                                    <a:pt x="2914015" y="2277110"/>
                                  </a:lnTo>
                                  <a:lnTo>
                                    <a:pt x="3096260" y="2277110"/>
                                  </a:lnTo>
                                  <a:moveTo>
                                    <a:pt x="2914015" y="854710"/>
                                  </a:moveTo>
                                  <a:lnTo>
                                    <a:pt x="2914015" y="1413510"/>
                                  </a:lnTo>
                                  <a:lnTo>
                                    <a:pt x="3096260" y="1413510"/>
                                  </a:lnTo>
                                  <a:moveTo>
                                    <a:pt x="1938655" y="0"/>
                                  </a:moveTo>
                                  <a:lnTo>
                                    <a:pt x="1938655" y="127635"/>
                                  </a:lnTo>
                                  <a:lnTo>
                                    <a:pt x="3409315" y="127635"/>
                                  </a:lnTo>
                                  <a:lnTo>
                                    <a:pt x="3409315" y="255270"/>
                                  </a:lnTo>
                                  <a:moveTo>
                                    <a:pt x="1456690" y="854710"/>
                                  </a:moveTo>
                                  <a:lnTo>
                                    <a:pt x="1456690" y="2277110"/>
                                  </a:lnTo>
                                  <a:lnTo>
                                    <a:pt x="1639570" y="2277110"/>
                                  </a:lnTo>
                                  <a:moveTo>
                                    <a:pt x="1456690" y="854710"/>
                                  </a:moveTo>
                                  <a:lnTo>
                                    <a:pt x="1456690" y="1413510"/>
                                  </a:lnTo>
                                  <a:lnTo>
                                    <a:pt x="1639570" y="1413510"/>
                                  </a:lnTo>
                                  <a:moveTo>
                                    <a:pt x="1938655" y="0"/>
                                  </a:moveTo>
                                  <a:lnTo>
                                    <a:pt x="1938655" y="255270"/>
                                  </a:lnTo>
                                  <a:moveTo>
                                    <a:pt x="0" y="854710"/>
                                  </a:moveTo>
                                  <a:lnTo>
                                    <a:pt x="0" y="2277110"/>
                                  </a:lnTo>
                                  <a:lnTo>
                                    <a:pt x="182245" y="2277110"/>
                                  </a:lnTo>
                                  <a:moveTo>
                                    <a:pt x="0" y="854710"/>
                                  </a:moveTo>
                                  <a:lnTo>
                                    <a:pt x="0" y="1413510"/>
                                  </a:lnTo>
                                  <a:lnTo>
                                    <a:pt x="182245" y="1413510"/>
                                  </a:lnTo>
                                  <a:moveTo>
                                    <a:pt x="1952625" y="0"/>
                                  </a:moveTo>
                                  <a:lnTo>
                                    <a:pt x="1952625" y="127635"/>
                                  </a:lnTo>
                                  <a:lnTo>
                                    <a:pt x="481965" y="127635"/>
                                  </a:lnTo>
                                  <a:lnTo>
                                    <a:pt x="481965" y="25527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2074545" y="66040"/>
                              <a:ext cx="1204595" cy="602615"/>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617855" y="920750"/>
                              <a:ext cx="4418965" cy="2312035"/>
                            </a:xfrm>
                            <a:custGeom>
                              <a:rect b="b" l="l" r="r" t="t"/>
                              <a:pathLst>
                                <a:path extrusionOk="0" h="2312035" w="4418965">
                                  <a:moveTo>
                                    <a:pt x="0" y="601980"/>
                                  </a:moveTo>
                                  <a:lnTo>
                                    <a:pt x="1203960" y="601980"/>
                                  </a:lnTo>
                                  <a:lnTo>
                                    <a:pt x="1203960" y="0"/>
                                  </a:lnTo>
                                  <a:lnTo>
                                    <a:pt x="0" y="0"/>
                                  </a:lnTo>
                                  <a:lnTo>
                                    <a:pt x="0" y="601980"/>
                                  </a:lnTo>
                                  <a:close/>
                                  <a:moveTo>
                                    <a:pt x="300990" y="1456690"/>
                                  </a:moveTo>
                                  <a:lnTo>
                                    <a:pt x="1504950" y="1456690"/>
                                  </a:lnTo>
                                  <a:lnTo>
                                    <a:pt x="1504950" y="854710"/>
                                  </a:lnTo>
                                  <a:lnTo>
                                    <a:pt x="300990" y="854710"/>
                                  </a:lnTo>
                                  <a:lnTo>
                                    <a:pt x="300990" y="1456690"/>
                                  </a:lnTo>
                                  <a:close/>
                                  <a:moveTo>
                                    <a:pt x="300990" y="2311400"/>
                                  </a:moveTo>
                                  <a:lnTo>
                                    <a:pt x="1504950" y="2311400"/>
                                  </a:lnTo>
                                  <a:lnTo>
                                    <a:pt x="1504950" y="1709420"/>
                                  </a:lnTo>
                                  <a:lnTo>
                                    <a:pt x="300990" y="1709420"/>
                                  </a:lnTo>
                                  <a:lnTo>
                                    <a:pt x="300990" y="2311400"/>
                                  </a:lnTo>
                                  <a:close/>
                                  <a:moveTo>
                                    <a:pt x="1456690" y="601980"/>
                                  </a:moveTo>
                                  <a:lnTo>
                                    <a:pt x="2660650" y="601980"/>
                                  </a:lnTo>
                                  <a:lnTo>
                                    <a:pt x="2660650" y="0"/>
                                  </a:lnTo>
                                  <a:lnTo>
                                    <a:pt x="1456690" y="0"/>
                                  </a:lnTo>
                                  <a:lnTo>
                                    <a:pt x="1456690" y="601980"/>
                                  </a:lnTo>
                                  <a:close/>
                                  <a:moveTo>
                                    <a:pt x="1757680" y="1456690"/>
                                  </a:moveTo>
                                  <a:lnTo>
                                    <a:pt x="2961640" y="1456690"/>
                                  </a:lnTo>
                                  <a:lnTo>
                                    <a:pt x="2961640" y="854710"/>
                                  </a:lnTo>
                                  <a:lnTo>
                                    <a:pt x="1757680" y="854710"/>
                                  </a:lnTo>
                                  <a:lnTo>
                                    <a:pt x="1757680" y="1456690"/>
                                  </a:lnTo>
                                  <a:close/>
                                  <a:moveTo>
                                    <a:pt x="1757680" y="2311400"/>
                                  </a:moveTo>
                                  <a:lnTo>
                                    <a:pt x="2961640" y="2311400"/>
                                  </a:lnTo>
                                  <a:lnTo>
                                    <a:pt x="2961640" y="1709420"/>
                                  </a:lnTo>
                                  <a:lnTo>
                                    <a:pt x="1757680" y="1709420"/>
                                  </a:lnTo>
                                  <a:lnTo>
                                    <a:pt x="1757680" y="2311400"/>
                                  </a:lnTo>
                                  <a:close/>
                                  <a:moveTo>
                                    <a:pt x="2913380" y="601980"/>
                                  </a:moveTo>
                                  <a:lnTo>
                                    <a:pt x="4117340" y="601980"/>
                                  </a:lnTo>
                                  <a:lnTo>
                                    <a:pt x="4117340" y="0"/>
                                  </a:lnTo>
                                  <a:lnTo>
                                    <a:pt x="2913380" y="0"/>
                                  </a:lnTo>
                                  <a:lnTo>
                                    <a:pt x="2913380" y="601980"/>
                                  </a:lnTo>
                                  <a:close/>
                                  <a:moveTo>
                                    <a:pt x="3214370" y="1456690"/>
                                  </a:moveTo>
                                  <a:lnTo>
                                    <a:pt x="4418330" y="1456690"/>
                                  </a:lnTo>
                                  <a:lnTo>
                                    <a:pt x="4418330" y="854710"/>
                                  </a:lnTo>
                                  <a:lnTo>
                                    <a:pt x="3214370" y="854710"/>
                                  </a:lnTo>
                                  <a:lnTo>
                                    <a:pt x="3214370" y="1456690"/>
                                  </a:lnTo>
                                  <a:close/>
                                  <a:moveTo>
                                    <a:pt x="3214370" y="2311400"/>
                                  </a:moveTo>
                                  <a:lnTo>
                                    <a:pt x="4418330" y="2311400"/>
                                  </a:lnTo>
                                  <a:lnTo>
                                    <a:pt x="4418330" y="1709420"/>
                                  </a:lnTo>
                                  <a:lnTo>
                                    <a:pt x="3214370" y="1709420"/>
                                  </a:lnTo>
                                  <a:lnTo>
                                    <a:pt x="3214370" y="2311400"/>
                                  </a:lnTo>
                                  <a:close/>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2125980" y="196850"/>
                              <a:ext cx="1114425" cy="328930"/>
                            </a:xfrm>
                            <a:custGeom>
                              <a:rect b="b" l="l" r="r" t="t"/>
                              <a:pathLst>
                                <a:path extrusionOk="0" h="328930" w="1114425">
                                  <a:moveTo>
                                    <a:pt x="0" y="0"/>
                                  </a:moveTo>
                                  <a:lnTo>
                                    <a:pt x="0" y="328930"/>
                                  </a:lnTo>
                                  <a:lnTo>
                                    <a:pt x="1114425" y="328930"/>
                                  </a:lnTo>
                                  <a:lnTo>
                                    <a:pt x="1114425" y="0"/>
                                  </a:lnTo>
                                  <a:close/>
                                </a:path>
                              </a:pathLst>
                            </a:custGeom>
                            <a:noFill/>
                            <a:ln>
                              <a:noFill/>
                            </a:ln>
                          </wps:spPr>
                          <wps:txbx>
                            <w:txbxContent>
                              <w:p w:rsidR="00000000" w:rsidDel="00000000" w:rsidP="00000000" w:rsidRDefault="00000000" w:rsidRPr="00000000">
                                <w:pPr>
                                  <w:spacing w:after="0" w:before="0" w:line="255"/>
                                  <w:ind w:left="0" w:right="17.999999523162842"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Ketua Pengarah</w:t>
                                </w:r>
                              </w:p>
                              <w:p w:rsidR="00000000" w:rsidDel="00000000" w:rsidP="00000000" w:rsidRDefault="00000000" w:rsidRPr="00000000">
                                <w:pPr>
                                  <w:spacing w:after="0" w:before="0" w:line="262.99999237060547"/>
                                  <w:ind w:left="0" w:right="17.000000476837158"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Ekseutif</w:t>
                                </w:r>
                              </w:p>
                            </w:txbxContent>
                          </wps:txbx>
                          <wps:bodyPr anchorCtr="0" anchor="t" bIns="38100" lIns="88900" spcFirstLastPara="1" rIns="88900" wrap="square" tIns="38100">
                            <a:noAutofit/>
                          </wps:bodyPr>
                        </wps:wsp>
                        <wps:wsp>
                          <wps:cNvSpPr/>
                          <wps:cNvPr id="11" name="Shape 11"/>
                          <wps:spPr>
                            <a:xfrm>
                              <a:off x="644525" y="1052195"/>
                              <a:ext cx="1164590" cy="328930"/>
                            </a:xfrm>
                            <a:custGeom>
                              <a:rect b="b" l="l" r="r" t="t"/>
                              <a:pathLst>
                                <a:path extrusionOk="0" h="328930" w="1164590">
                                  <a:moveTo>
                                    <a:pt x="0" y="0"/>
                                  </a:moveTo>
                                  <a:lnTo>
                                    <a:pt x="0" y="328930"/>
                                  </a:lnTo>
                                  <a:lnTo>
                                    <a:pt x="1164590" y="328930"/>
                                  </a:lnTo>
                                  <a:lnTo>
                                    <a:pt x="1164590" y="0"/>
                                  </a:lnTo>
                                  <a:close/>
                                </a:path>
                              </a:pathLst>
                            </a:custGeom>
                            <a:noFill/>
                            <a:ln>
                              <a:noFill/>
                            </a:ln>
                          </wps:spPr>
                          <wps:txbx>
                            <w:txbxContent>
                              <w:p w:rsidR="00000000" w:rsidDel="00000000" w:rsidP="00000000" w:rsidRDefault="00000000" w:rsidRPr="00000000">
                                <w:pPr>
                                  <w:spacing w:after="0" w:before="13.999999761581421" w:line="215.9999942779541"/>
                                  <w:ind w:left="840" w:right="0" w:firstLine="-1.0000000149011612"/>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Pengurus Fungsi 1</w:t>
                                </w:r>
                              </w:p>
                            </w:txbxContent>
                          </wps:txbx>
                          <wps:bodyPr anchorCtr="0" anchor="t" bIns="38100" lIns="88900" spcFirstLastPara="1" rIns="88900" wrap="square" tIns="38100">
                            <a:noAutofit/>
                          </wps:bodyPr>
                        </wps:wsp>
                        <wps:wsp>
                          <wps:cNvSpPr/>
                          <wps:cNvPr id="12" name="Shape 12"/>
                          <wps:spPr>
                            <a:xfrm>
                              <a:off x="2101215" y="1052195"/>
                              <a:ext cx="1164590" cy="328930"/>
                            </a:xfrm>
                            <a:custGeom>
                              <a:rect b="b" l="l" r="r" t="t"/>
                              <a:pathLst>
                                <a:path extrusionOk="0" h="328930" w="1164590">
                                  <a:moveTo>
                                    <a:pt x="0" y="0"/>
                                  </a:moveTo>
                                  <a:lnTo>
                                    <a:pt x="0" y="328930"/>
                                  </a:lnTo>
                                  <a:lnTo>
                                    <a:pt x="1164590" y="328930"/>
                                  </a:lnTo>
                                  <a:lnTo>
                                    <a:pt x="1164590" y="0"/>
                                  </a:lnTo>
                                  <a:close/>
                                </a:path>
                              </a:pathLst>
                            </a:custGeom>
                            <a:noFill/>
                            <a:ln>
                              <a:noFill/>
                            </a:ln>
                          </wps:spPr>
                          <wps:txbx>
                            <w:txbxContent>
                              <w:p w:rsidR="00000000" w:rsidDel="00000000" w:rsidP="00000000" w:rsidRDefault="00000000" w:rsidRPr="00000000">
                                <w:pPr>
                                  <w:spacing w:after="0" w:before="13.999999761581421" w:line="215.9999942779541"/>
                                  <w:ind w:left="840" w:right="13.999999761581421"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Pengurus Fungsi 2</w:t>
                                </w:r>
                              </w:p>
                            </w:txbxContent>
                          </wps:txbx>
                          <wps:bodyPr anchorCtr="0" anchor="t" bIns="38100" lIns="88900" spcFirstLastPara="1" rIns="88900" wrap="square" tIns="38100">
                            <a:noAutofit/>
                          </wps:bodyPr>
                        </wps:wsp>
                        <wps:wsp>
                          <wps:cNvSpPr/>
                          <wps:cNvPr id="13" name="Shape 13"/>
                          <wps:spPr>
                            <a:xfrm>
                              <a:off x="3558540" y="1052195"/>
                              <a:ext cx="1164590" cy="328930"/>
                            </a:xfrm>
                            <a:custGeom>
                              <a:rect b="b" l="l" r="r" t="t"/>
                              <a:pathLst>
                                <a:path extrusionOk="0" h="328930" w="1164590">
                                  <a:moveTo>
                                    <a:pt x="0" y="0"/>
                                  </a:moveTo>
                                  <a:lnTo>
                                    <a:pt x="0" y="328930"/>
                                  </a:lnTo>
                                  <a:lnTo>
                                    <a:pt x="1164590" y="328930"/>
                                  </a:lnTo>
                                  <a:lnTo>
                                    <a:pt x="1164590" y="0"/>
                                  </a:lnTo>
                                  <a:close/>
                                </a:path>
                              </a:pathLst>
                            </a:custGeom>
                            <a:noFill/>
                            <a:ln>
                              <a:noFill/>
                            </a:ln>
                          </wps:spPr>
                          <wps:txbx>
                            <w:txbxContent>
                              <w:p w:rsidR="00000000" w:rsidDel="00000000" w:rsidP="00000000" w:rsidRDefault="00000000" w:rsidRPr="00000000">
                                <w:pPr>
                                  <w:spacing w:after="0" w:before="13.999999761581421" w:line="215.9999942779541"/>
                                  <w:ind w:left="840" w:right="0" w:firstLine="-1.0000000149011612"/>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Pengurus Fungsi 3</w:t>
                                </w:r>
                              </w:p>
                            </w:txbxContent>
                          </wps:txbx>
                          <wps:bodyPr anchorCtr="0" anchor="t" bIns="38100" lIns="88900" spcFirstLastPara="1" rIns="88900" wrap="square" tIns="38100">
                            <a:noAutofit/>
                          </wps:bodyPr>
                        </wps:wsp>
                        <wps:wsp>
                          <wps:cNvSpPr/>
                          <wps:cNvPr id="14" name="Shape 14"/>
                          <wps:spPr>
                            <a:xfrm>
                              <a:off x="1139190" y="1985645"/>
                              <a:ext cx="776605" cy="170815"/>
                            </a:xfrm>
                            <a:custGeom>
                              <a:rect b="b" l="l" r="r" t="t"/>
                              <a:pathLst>
                                <a:path extrusionOk="0" h="170815" w="776605">
                                  <a:moveTo>
                                    <a:pt x="0" y="0"/>
                                  </a:moveTo>
                                  <a:lnTo>
                                    <a:pt x="0" y="170815"/>
                                  </a:lnTo>
                                  <a:lnTo>
                                    <a:pt x="776605" y="170815"/>
                                  </a:lnTo>
                                  <a:lnTo>
                                    <a:pt x="776605" y="0"/>
                                  </a:lnTo>
                                  <a:close/>
                                </a:path>
                              </a:pathLst>
                            </a:custGeom>
                            <a:noFill/>
                            <a:ln>
                              <a:noFill/>
                            </a:ln>
                          </wps:spPr>
                          <wps:txbx>
                            <w:txbxContent>
                              <w:p w:rsidR="00000000" w:rsidDel="00000000" w:rsidP="00000000" w:rsidRDefault="00000000" w:rsidRPr="00000000">
                                <w:pPr>
                                  <w:spacing w:after="0" w:before="0" w:line="268.0000019073486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Kakitangan</w:t>
                                </w:r>
                              </w:p>
                            </w:txbxContent>
                          </wps:txbx>
                          <wps:bodyPr anchorCtr="0" anchor="t" bIns="38100" lIns="88900" spcFirstLastPara="1" rIns="88900" wrap="square" tIns="38100">
                            <a:noAutofit/>
                          </wps:bodyPr>
                        </wps:wsp>
                        <wps:wsp>
                          <wps:cNvSpPr/>
                          <wps:cNvPr id="15" name="Shape 15"/>
                          <wps:spPr>
                            <a:xfrm>
                              <a:off x="2595880" y="1985645"/>
                              <a:ext cx="776605" cy="170815"/>
                            </a:xfrm>
                            <a:custGeom>
                              <a:rect b="b" l="l" r="r" t="t"/>
                              <a:pathLst>
                                <a:path extrusionOk="0" h="170815" w="776605">
                                  <a:moveTo>
                                    <a:pt x="0" y="0"/>
                                  </a:moveTo>
                                  <a:lnTo>
                                    <a:pt x="0" y="170815"/>
                                  </a:lnTo>
                                  <a:lnTo>
                                    <a:pt x="776605" y="170815"/>
                                  </a:lnTo>
                                  <a:lnTo>
                                    <a:pt x="776605" y="0"/>
                                  </a:lnTo>
                                  <a:close/>
                                </a:path>
                              </a:pathLst>
                            </a:custGeom>
                            <a:noFill/>
                            <a:ln>
                              <a:noFill/>
                            </a:ln>
                          </wps:spPr>
                          <wps:txbx>
                            <w:txbxContent>
                              <w:p w:rsidR="00000000" w:rsidDel="00000000" w:rsidP="00000000" w:rsidRDefault="00000000" w:rsidRPr="00000000">
                                <w:pPr>
                                  <w:spacing w:after="0" w:before="0" w:line="268.0000019073486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Kakitangan</w:t>
                                </w:r>
                              </w:p>
                            </w:txbxContent>
                          </wps:txbx>
                          <wps:bodyPr anchorCtr="0" anchor="t" bIns="38100" lIns="88900" spcFirstLastPara="1" rIns="88900" wrap="square" tIns="38100">
                            <a:noAutofit/>
                          </wps:bodyPr>
                        </wps:wsp>
                        <wps:wsp>
                          <wps:cNvSpPr/>
                          <wps:cNvPr id="16" name="Shape 16"/>
                          <wps:spPr>
                            <a:xfrm>
                              <a:off x="4053205" y="1985645"/>
                              <a:ext cx="776605" cy="170815"/>
                            </a:xfrm>
                            <a:custGeom>
                              <a:rect b="b" l="l" r="r" t="t"/>
                              <a:pathLst>
                                <a:path extrusionOk="0" h="170815" w="776605">
                                  <a:moveTo>
                                    <a:pt x="0" y="0"/>
                                  </a:moveTo>
                                  <a:lnTo>
                                    <a:pt x="0" y="170815"/>
                                  </a:lnTo>
                                  <a:lnTo>
                                    <a:pt x="776605" y="170815"/>
                                  </a:lnTo>
                                  <a:lnTo>
                                    <a:pt x="776605" y="0"/>
                                  </a:lnTo>
                                  <a:close/>
                                </a:path>
                              </a:pathLst>
                            </a:custGeom>
                            <a:noFill/>
                            <a:ln>
                              <a:noFill/>
                            </a:ln>
                          </wps:spPr>
                          <wps:txbx>
                            <w:txbxContent>
                              <w:p w:rsidR="00000000" w:rsidDel="00000000" w:rsidP="00000000" w:rsidRDefault="00000000" w:rsidRPr="00000000">
                                <w:pPr>
                                  <w:spacing w:after="0" w:before="0" w:line="268.0000019073486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Kakitangan</w:t>
                                </w:r>
                              </w:p>
                            </w:txbxContent>
                          </wps:txbx>
                          <wps:bodyPr anchorCtr="0" anchor="t" bIns="38100" lIns="88900" spcFirstLastPara="1" rIns="88900" wrap="square" tIns="38100">
                            <a:noAutofit/>
                          </wps:bodyPr>
                        </wps:wsp>
                        <wps:wsp>
                          <wps:cNvSpPr/>
                          <wps:cNvPr id="17" name="Shape 17"/>
                          <wps:spPr>
                            <a:xfrm>
                              <a:off x="1139190" y="2840990"/>
                              <a:ext cx="776605" cy="170815"/>
                            </a:xfrm>
                            <a:custGeom>
                              <a:rect b="b" l="l" r="r" t="t"/>
                              <a:pathLst>
                                <a:path extrusionOk="0" h="170815" w="776605">
                                  <a:moveTo>
                                    <a:pt x="0" y="0"/>
                                  </a:moveTo>
                                  <a:lnTo>
                                    <a:pt x="0" y="170815"/>
                                  </a:lnTo>
                                  <a:lnTo>
                                    <a:pt x="776605" y="170815"/>
                                  </a:lnTo>
                                  <a:lnTo>
                                    <a:pt x="776605" y="0"/>
                                  </a:lnTo>
                                  <a:close/>
                                </a:path>
                              </a:pathLst>
                            </a:custGeom>
                            <a:noFill/>
                            <a:ln>
                              <a:noFill/>
                            </a:ln>
                          </wps:spPr>
                          <wps:txbx>
                            <w:txbxContent>
                              <w:p w:rsidR="00000000" w:rsidDel="00000000" w:rsidP="00000000" w:rsidRDefault="00000000" w:rsidRPr="00000000">
                                <w:pPr>
                                  <w:spacing w:after="0" w:before="0" w:line="268.0000019073486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Kakitangan</w:t>
                                </w:r>
                              </w:p>
                            </w:txbxContent>
                          </wps:txbx>
                          <wps:bodyPr anchorCtr="0" anchor="t" bIns="38100" lIns="88900" spcFirstLastPara="1" rIns="88900" wrap="square" tIns="38100">
                            <a:noAutofit/>
                          </wps:bodyPr>
                        </wps:wsp>
                        <wps:wsp>
                          <wps:cNvSpPr/>
                          <wps:cNvPr id="18" name="Shape 18"/>
                          <wps:spPr>
                            <a:xfrm>
                              <a:off x="2595880" y="2840990"/>
                              <a:ext cx="776605" cy="170815"/>
                            </a:xfrm>
                            <a:custGeom>
                              <a:rect b="b" l="l" r="r" t="t"/>
                              <a:pathLst>
                                <a:path extrusionOk="0" h="170815" w="776605">
                                  <a:moveTo>
                                    <a:pt x="0" y="0"/>
                                  </a:moveTo>
                                  <a:lnTo>
                                    <a:pt x="0" y="170815"/>
                                  </a:lnTo>
                                  <a:lnTo>
                                    <a:pt x="776605" y="170815"/>
                                  </a:lnTo>
                                  <a:lnTo>
                                    <a:pt x="776605" y="0"/>
                                  </a:lnTo>
                                  <a:close/>
                                </a:path>
                              </a:pathLst>
                            </a:custGeom>
                            <a:noFill/>
                            <a:ln>
                              <a:noFill/>
                            </a:ln>
                          </wps:spPr>
                          <wps:txbx>
                            <w:txbxContent>
                              <w:p w:rsidR="00000000" w:rsidDel="00000000" w:rsidP="00000000" w:rsidRDefault="00000000" w:rsidRPr="00000000">
                                <w:pPr>
                                  <w:spacing w:after="0" w:before="0" w:line="268.0000019073486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Kakitangan</w:t>
                                </w:r>
                              </w:p>
                            </w:txbxContent>
                          </wps:txbx>
                          <wps:bodyPr anchorCtr="0" anchor="t" bIns="38100" lIns="88900" spcFirstLastPara="1" rIns="88900" wrap="square" tIns="38100">
                            <a:noAutofit/>
                          </wps:bodyPr>
                        </wps:wsp>
                        <wps:wsp>
                          <wps:cNvSpPr/>
                          <wps:cNvPr id="19" name="Shape 19"/>
                          <wps:spPr>
                            <a:xfrm>
                              <a:off x="4053205" y="2840990"/>
                              <a:ext cx="776605" cy="170815"/>
                            </a:xfrm>
                            <a:custGeom>
                              <a:rect b="b" l="l" r="r" t="t"/>
                              <a:pathLst>
                                <a:path extrusionOk="0" h="170815" w="776605">
                                  <a:moveTo>
                                    <a:pt x="0" y="0"/>
                                  </a:moveTo>
                                  <a:lnTo>
                                    <a:pt x="0" y="170815"/>
                                  </a:lnTo>
                                  <a:lnTo>
                                    <a:pt x="776605" y="170815"/>
                                  </a:lnTo>
                                  <a:lnTo>
                                    <a:pt x="776605" y="0"/>
                                  </a:lnTo>
                                  <a:close/>
                                </a:path>
                              </a:pathLst>
                            </a:custGeom>
                            <a:noFill/>
                            <a:ln>
                              <a:noFill/>
                            </a:ln>
                          </wps:spPr>
                          <wps:txbx>
                            <w:txbxContent>
                              <w:p w:rsidR="00000000" w:rsidDel="00000000" w:rsidP="00000000" w:rsidRDefault="00000000" w:rsidRPr="00000000">
                                <w:pPr>
                                  <w:spacing w:after="0" w:before="0" w:line="268.0000019073486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Kakitangan</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812800</wp:posOffset>
                </wp:positionH>
                <wp:positionV relativeFrom="paragraph">
                  <wp:posOffset>1866900</wp:posOffset>
                </wp:positionV>
                <wp:extent cx="5854700" cy="3454400"/>
                <wp:effectExtent b="0" l="0" r="0" t="0"/>
                <wp:wrapNone/>
                <wp:docPr id="3" name="image13.png"/>
                <a:graphic>
                  <a:graphicData uri="http://schemas.openxmlformats.org/drawingml/2006/picture">
                    <pic:pic>
                      <pic:nvPicPr>
                        <pic:cNvPr id="0" name="image13.png"/>
                        <pic:cNvPicPr preferRelativeResize="0"/>
                      </pic:nvPicPr>
                      <pic:blipFill>
                        <a:blip r:embed="rId32"/>
                        <a:srcRect/>
                        <a:stretch>
                          <a:fillRect/>
                        </a:stretch>
                      </pic:blipFill>
                      <pic:spPr>
                        <a:xfrm>
                          <a:off x="0" y="0"/>
                          <a:ext cx="5854700" cy="3454400"/>
                        </a:xfrm>
                        <a:prstGeom prst="rect"/>
                        <a:ln/>
                      </pic:spPr>
                    </pic:pic>
                  </a:graphicData>
                </a:graphic>
              </wp:anchor>
            </w:drawing>
          </mc:Fallback>
        </mc:AlternateConten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799"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9: Carta Organisasi Fungsi</w:t>
      </w:r>
    </w:p>
    <w:p w:rsidR="00000000" w:rsidDel="00000000" w:rsidP="00000000" w:rsidRDefault="00000000" w:rsidRPr="00000000" w14:paraId="000000E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54"/>
        </w:tabs>
        <w:spacing w:after="0" w:before="166" w:line="240" w:lineRule="auto"/>
        <w:ind w:left="1653" w:right="0" w:hanging="448"/>
        <w:jc w:val="both"/>
        <w:rPr>
          <w:b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Bahagian</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1653" w:right="48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Carta struktur organisasi bahagian seperti ditunjukkan pada Rajah 10 digunakan oleh syarikat besar yang mempunyai beberapa jenama. produk atau lokasi geografi di bawahnya. Pada Rajah 10, organisasi tersebut merupakan pengeluar beberapa jenis produk seperti kosmetik, pakaian, kasut dan produk penjagaan kulit. Setiap bahagian dalam carta organisasi ini mempunyai struktur berfungsi sendiri. Carta bahagian boleh merangkumi pelbagai struktur carta organisasi di bawah setiap bahagian. Satu lagi contoh organisasi yang mempunyai jenis ini ialah McDonalds. Struktur organisasi bahagian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McDonalds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berdasarkan lokasi geografi.</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139700</wp:posOffset>
                </wp:positionV>
                <wp:extent cx="6054725" cy="3438525"/>
                <wp:effectExtent b="0" l="0" r="0" t="0"/>
                <wp:wrapTopAndBottom distB="0" distT="0"/>
                <wp:docPr id="11" name=""/>
                <a:graphic>
                  <a:graphicData uri="http://schemas.microsoft.com/office/word/2010/wordprocessingGroup">
                    <wpg:wgp>
                      <wpg:cNvGrpSpPr/>
                      <wpg:grpSpPr>
                        <a:xfrm>
                          <a:off x="2900925" y="2058825"/>
                          <a:ext cx="6054725" cy="3438525"/>
                          <a:chOff x="2900925" y="2058825"/>
                          <a:chExt cx="6057925" cy="3441725"/>
                        </a:xfrm>
                      </wpg:grpSpPr>
                      <wpg:grpSp>
                        <wpg:cNvGrpSpPr/>
                        <wpg:grpSpPr>
                          <a:xfrm>
                            <a:off x="2902838" y="2060738"/>
                            <a:ext cx="6054725" cy="3438525"/>
                            <a:chOff x="0" y="0"/>
                            <a:chExt cx="6054725" cy="3438525"/>
                          </a:xfrm>
                        </wpg:grpSpPr>
                        <wps:wsp>
                          <wps:cNvSpPr/>
                          <wps:cNvPr id="5" name="Shape 5"/>
                          <wps:spPr>
                            <a:xfrm>
                              <a:off x="0" y="0"/>
                              <a:ext cx="6054725" cy="3438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4445" y="4445"/>
                              <a:ext cx="6045200" cy="342900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3239769" y="1228090"/>
                              <a:ext cx="2048510" cy="243840"/>
                            </a:xfrm>
                            <a:custGeom>
                              <a:rect b="b" l="l" r="r" t="t"/>
                              <a:pathLst>
                                <a:path extrusionOk="0" h="243840" w="2048510">
                                  <a:moveTo>
                                    <a:pt x="511810" y="0"/>
                                  </a:moveTo>
                                  <a:lnTo>
                                    <a:pt x="511810" y="165735"/>
                                  </a:lnTo>
                                  <a:lnTo>
                                    <a:pt x="2048510" y="165735"/>
                                  </a:lnTo>
                                  <a:lnTo>
                                    <a:pt x="2048510" y="243840"/>
                                  </a:lnTo>
                                  <a:moveTo>
                                    <a:pt x="511810" y="0"/>
                                  </a:moveTo>
                                  <a:lnTo>
                                    <a:pt x="511810" y="165735"/>
                                  </a:lnTo>
                                  <a:lnTo>
                                    <a:pt x="1024255" y="165735"/>
                                  </a:lnTo>
                                  <a:lnTo>
                                    <a:pt x="1024255" y="243840"/>
                                  </a:lnTo>
                                  <a:moveTo>
                                    <a:pt x="511810" y="0"/>
                                  </a:moveTo>
                                  <a:lnTo>
                                    <a:pt x="511810" y="165735"/>
                                  </a:lnTo>
                                  <a:lnTo>
                                    <a:pt x="0" y="165735"/>
                                  </a:lnTo>
                                  <a:lnTo>
                                    <a:pt x="0" y="243840"/>
                                  </a:lnTo>
                                </a:path>
                              </a:pathLst>
                            </a:custGeom>
                            <a:noFill/>
                            <a:ln cap="flat" cmpd="sng" w="12700">
                              <a:solidFill>
                                <a:srgbClr val="A6A6A6"/>
                              </a:solidFill>
                              <a:prstDash val="solid"/>
                              <a:round/>
                              <a:headEnd len="sm" w="sm" type="none"/>
                              <a:tailEnd len="sm" w="sm" type="none"/>
                            </a:ln>
                          </wps:spPr>
                          <wps:bodyPr anchorCtr="0" anchor="ctr" bIns="91425" lIns="91425" spcFirstLastPara="1" rIns="91425" wrap="square" tIns="91425">
                            <a:noAutofit/>
                          </wps:bodyPr>
                        </wps:wsp>
                        <wps:wsp>
                          <wps:cNvSpPr/>
                          <wps:cNvPr id="40" name="Shape 40"/>
                          <wps:spPr>
                            <a:xfrm>
                              <a:off x="678815" y="2004060"/>
                              <a:ext cx="3072765" cy="243840"/>
                            </a:xfrm>
                            <a:custGeom>
                              <a:rect b="b" l="l" r="r" t="t"/>
                              <a:pathLst>
                                <a:path extrusionOk="0" h="243840" w="3072765">
                                  <a:moveTo>
                                    <a:pt x="1536700" y="0"/>
                                  </a:moveTo>
                                  <a:lnTo>
                                    <a:pt x="1536700" y="165735"/>
                                  </a:lnTo>
                                  <a:lnTo>
                                    <a:pt x="3072765" y="165735"/>
                                  </a:lnTo>
                                  <a:lnTo>
                                    <a:pt x="3072765" y="243205"/>
                                  </a:lnTo>
                                  <a:moveTo>
                                    <a:pt x="1536700" y="0"/>
                                  </a:moveTo>
                                  <a:lnTo>
                                    <a:pt x="1536700" y="165735"/>
                                  </a:lnTo>
                                  <a:lnTo>
                                    <a:pt x="2048510" y="165735"/>
                                  </a:lnTo>
                                  <a:lnTo>
                                    <a:pt x="2048510" y="243205"/>
                                  </a:lnTo>
                                  <a:moveTo>
                                    <a:pt x="1536700" y="0"/>
                                  </a:moveTo>
                                  <a:lnTo>
                                    <a:pt x="1536700" y="165735"/>
                                  </a:lnTo>
                                  <a:lnTo>
                                    <a:pt x="1024255" y="165735"/>
                                  </a:lnTo>
                                  <a:lnTo>
                                    <a:pt x="1024255" y="243205"/>
                                  </a:lnTo>
                                  <a:moveTo>
                                    <a:pt x="1536700" y="0"/>
                                  </a:moveTo>
                                  <a:lnTo>
                                    <a:pt x="1536700" y="165735"/>
                                  </a:lnTo>
                                  <a:lnTo>
                                    <a:pt x="0" y="165735"/>
                                  </a:lnTo>
                                  <a:lnTo>
                                    <a:pt x="0" y="243205"/>
                                  </a:lnTo>
                                </a:path>
                              </a:pathLst>
                            </a:custGeom>
                            <a:noFill/>
                            <a:ln cap="flat" cmpd="sng" w="12700">
                              <a:solidFill>
                                <a:srgbClr val="BBBBBB"/>
                              </a:solidFill>
                              <a:prstDash val="solid"/>
                              <a:round/>
                              <a:headEnd len="sm" w="sm" type="none"/>
                              <a:tailEnd len="sm" w="sm" type="none"/>
                            </a:ln>
                          </wps:spPr>
                          <wps:bodyPr anchorCtr="0" anchor="ctr" bIns="91425" lIns="91425" spcFirstLastPara="1" rIns="91425" wrap="square" tIns="91425">
                            <a:noAutofit/>
                          </wps:bodyPr>
                        </wps:wsp>
                        <wps:wsp>
                          <wps:cNvSpPr/>
                          <wps:cNvPr id="41" name="Shape 41"/>
                          <wps:spPr>
                            <a:xfrm>
                              <a:off x="2215515" y="1228090"/>
                              <a:ext cx="1536700" cy="243840"/>
                            </a:xfrm>
                            <a:custGeom>
                              <a:rect b="b" l="l" r="r" t="t"/>
                              <a:pathLst>
                                <a:path extrusionOk="0" h="243840" w="1536700">
                                  <a:moveTo>
                                    <a:pt x="1536065" y="0"/>
                                  </a:moveTo>
                                  <a:lnTo>
                                    <a:pt x="1536065" y="165735"/>
                                  </a:lnTo>
                                  <a:lnTo>
                                    <a:pt x="0" y="165735"/>
                                  </a:lnTo>
                                  <a:lnTo>
                                    <a:pt x="0" y="243840"/>
                                  </a:lnTo>
                                </a:path>
                              </a:pathLst>
                            </a:custGeom>
                            <a:noFill/>
                            <a:ln cap="flat" cmpd="sng" w="12700">
                              <a:solidFill>
                                <a:srgbClr val="A6A6A6"/>
                              </a:solidFill>
                              <a:prstDash val="solid"/>
                              <a:round/>
                              <a:headEnd len="sm" w="sm" type="none"/>
                              <a:tailEnd len="sm" w="sm" type="none"/>
                            </a:ln>
                          </wps:spPr>
                          <wps:bodyPr anchorCtr="0" anchor="ctr" bIns="91425" lIns="91425" spcFirstLastPara="1" rIns="91425" wrap="square" tIns="91425">
                            <a:noAutofit/>
                          </wps:bodyPr>
                        </wps:wsp>
                        <wps:wsp>
                          <wps:cNvSpPr/>
                          <wps:cNvPr id="42" name="Shape 42"/>
                          <wps:spPr>
                            <a:xfrm>
                              <a:off x="3332480" y="695960"/>
                              <a:ext cx="838200" cy="532765"/>
                            </a:xfrm>
                            <a:custGeom>
                              <a:rect b="b" l="l" r="r" t="t"/>
                              <a:pathLst>
                                <a:path extrusionOk="0" h="532765" w="838200">
                                  <a:moveTo>
                                    <a:pt x="784225" y="0"/>
                                  </a:moveTo>
                                  <a:lnTo>
                                    <a:pt x="52705" y="0"/>
                                  </a:lnTo>
                                  <a:lnTo>
                                    <a:pt x="32385" y="3810"/>
                                  </a:lnTo>
                                  <a:lnTo>
                                    <a:pt x="15240" y="15240"/>
                                  </a:lnTo>
                                  <a:lnTo>
                                    <a:pt x="3810" y="32385"/>
                                  </a:lnTo>
                                  <a:lnTo>
                                    <a:pt x="0" y="52705"/>
                                  </a:lnTo>
                                  <a:lnTo>
                                    <a:pt x="0" y="478790"/>
                                  </a:lnTo>
                                  <a:lnTo>
                                    <a:pt x="3810" y="499745"/>
                                  </a:lnTo>
                                  <a:lnTo>
                                    <a:pt x="15240" y="516255"/>
                                  </a:lnTo>
                                  <a:lnTo>
                                    <a:pt x="32385" y="527685"/>
                                  </a:lnTo>
                                  <a:lnTo>
                                    <a:pt x="52705" y="532130"/>
                                  </a:lnTo>
                                  <a:lnTo>
                                    <a:pt x="784225" y="532130"/>
                                  </a:lnTo>
                                  <a:lnTo>
                                    <a:pt x="805180" y="527685"/>
                                  </a:lnTo>
                                  <a:lnTo>
                                    <a:pt x="822325" y="516255"/>
                                  </a:lnTo>
                                  <a:lnTo>
                                    <a:pt x="833755" y="499745"/>
                                  </a:lnTo>
                                  <a:lnTo>
                                    <a:pt x="837565" y="478790"/>
                                  </a:lnTo>
                                  <a:lnTo>
                                    <a:pt x="837565" y="52705"/>
                                  </a:lnTo>
                                  <a:lnTo>
                                    <a:pt x="833755" y="32385"/>
                                  </a:lnTo>
                                  <a:lnTo>
                                    <a:pt x="822325" y="15240"/>
                                  </a:lnTo>
                                  <a:lnTo>
                                    <a:pt x="805180" y="3810"/>
                                  </a:lnTo>
                                  <a:lnTo>
                                    <a:pt x="784225" y="0"/>
                                  </a:lnTo>
                                  <a:close/>
                                </a:path>
                              </a:pathLst>
                            </a:custGeom>
                            <a:solidFill>
                              <a:srgbClr val="949494"/>
                            </a:solidFill>
                            <a:ln>
                              <a:noFill/>
                            </a:ln>
                          </wps:spPr>
                          <wps:bodyPr anchorCtr="0" anchor="ctr" bIns="91425" lIns="91425" spcFirstLastPara="1" rIns="91425" wrap="square" tIns="91425">
                            <a:noAutofit/>
                          </wps:bodyPr>
                        </wps:wsp>
                        <wps:wsp>
                          <wps:cNvSpPr/>
                          <wps:cNvPr id="43" name="Shape 43"/>
                          <wps:spPr>
                            <a:xfrm>
                              <a:off x="3332480" y="695960"/>
                              <a:ext cx="838200" cy="532765"/>
                            </a:xfrm>
                            <a:custGeom>
                              <a:rect b="b" l="l" r="r" t="t"/>
                              <a:pathLst>
                                <a:path extrusionOk="0" h="532765" w="838200">
                                  <a:moveTo>
                                    <a:pt x="0" y="52705"/>
                                  </a:moveTo>
                                  <a:lnTo>
                                    <a:pt x="3810" y="32385"/>
                                  </a:lnTo>
                                  <a:lnTo>
                                    <a:pt x="15240" y="15240"/>
                                  </a:lnTo>
                                  <a:lnTo>
                                    <a:pt x="32385" y="3810"/>
                                  </a:lnTo>
                                  <a:lnTo>
                                    <a:pt x="52705" y="0"/>
                                  </a:lnTo>
                                  <a:lnTo>
                                    <a:pt x="784225" y="0"/>
                                  </a:lnTo>
                                  <a:lnTo>
                                    <a:pt x="805180" y="3810"/>
                                  </a:lnTo>
                                  <a:lnTo>
                                    <a:pt x="822325" y="15240"/>
                                  </a:lnTo>
                                  <a:lnTo>
                                    <a:pt x="833755" y="32385"/>
                                  </a:lnTo>
                                  <a:lnTo>
                                    <a:pt x="837565" y="52705"/>
                                  </a:lnTo>
                                  <a:lnTo>
                                    <a:pt x="837565" y="478790"/>
                                  </a:lnTo>
                                  <a:lnTo>
                                    <a:pt x="833755" y="499745"/>
                                  </a:lnTo>
                                  <a:lnTo>
                                    <a:pt x="822325" y="516255"/>
                                  </a:lnTo>
                                  <a:lnTo>
                                    <a:pt x="805180" y="527685"/>
                                  </a:lnTo>
                                  <a:lnTo>
                                    <a:pt x="784225" y="532130"/>
                                  </a:lnTo>
                                  <a:lnTo>
                                    <a:pt x="52705" y="532130"/>
                                  </a:lnTo>
                                  <a:lnTo>
                                    <a:pt x="32385" y="527685"/>
                                  </a:lnTo>
                                  <a:lnTo>
                                    <a:pt x="15240" y="516255"/>
                                  </a:lnTo>
                                  <a:lnTo>
                                    <a:pt x="3810" y="499745"/>
                                  </a:lnTo>
                                  <a:lnTo>
                                    <a:pt x="0" y="478790"/>
                                  </a:lnTo>
                                  <a:lnTo>
                                    <a:pt x="0" y="52705"/>
                                  </a:lnTo>
                                  <a:close/>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a:off x="3425825" y="784225"/>
                              <a:ext cx="838200" cy="532130"/>
                            </a:xfrm>
                            <a:custGeom>
                              <a:rect b="b" l="l" r="r" t="t"/>
                              <a:pathLst>
                                <a:path extrusionOk="0" h="532130" w="838200">
                                  <a:moveTo>
                                    <a:pt x="784860" y="0"/>
                                  </a:moveTo>
                                  <a:lnTo>
                                    <a:pt x="53339" y="0"/>
                                  </a:lnTo>
                                  <a:lnTo>
                                    <a:pt x="32385" y="4445"/>
                                  </a:lnTo>
                                  <a:lnTo>
                                    <a:pt x="15875" y="15875"/>
                                  </a:lnTo>
                                  <a:lnTo>
                                    <a:pt x="4445" y="32385"/>
                                  </a:lnTo>
                                  <a:lnTo>
                                    <a:pt x="0" y="53340"/>
                                  </a:lnTo>
                                  <a:lnTo>
                                    <a:pt x="0" y="478790"/>
                                  </a:lnTo>
                                  <a:lnTo>
                                    <a:pt x="4445" y="499745"/>
                                  </a:lnTo>
                                  <a:lnTo>
                                    <a:pt x="15875" y="516255"/>
                                  </a:lnTo>
                                  <a:lnTo>
                                    <a:pt x="32385" y="527685"/>
                                  </a:lnTo>
                                  <a:lnTo>
                                    <a:pt x="53339" y="532130"/>
                                  </a:lnTo>
                                  <a:lnTo>
                                    <a:pt x="784860" y="532130"/>
                                  </a:lnTo>
                                  <a:lnTo>
                                    <a:pt x="805815" y="527685"/>
                                  </a:lnTo>
                                  <a:lnTo>
                                    <a:pt x="822325" y="516255"/>
                                  </a:lnTo>
                                  <a:lnTo>
                                    <a:pt x="833755" y="499745"/>
                                  </a:lnTo>
                                  <a:lnTo>
                                    <a:pt x="838200" y="478790"/>
                                  </a:lnTo>
                                  <a:lnTo>
                                    <a:pt x="838200" y="53340"/>
                                  </a:lnTo>
                                  <a:lnTo>
                                    <a:pt x="833755" y="32385"/>
                                  </a:lnTo>
                                  <a:lnTo>
                                    <a:pt x="822325" y="15875"/>
                                  </a:lnTo>
                                  <a:lnTo>
                                    <a:pt x="805815" y="4445"/>
                                  </a:lnTo>
                                  <a:lnTo>
                                    <a:pt x="784860" y="0"/>
                                  </a:lnTo>
                                  <a:close/>
                                </a:path>
                              </a:pathLst>
                            </a:custGeom>
                            <a:solidFill>
                              <a:srgbClr val="FFFFFF"/>
                            </a:solidFill>
                            <a:ln>
                              <a:noFill/>
                            </a:ln>
                          </wps:spPr>
                          <wps:bodyPr anchorCtr="0" anchor="ctr" bIns="91425" lIns="91425" spcFirstLastPara="1" rIns="91425" wrap="square" tIns="91425">
                            <a:noAutofit/>
                          </wps:bodyPr>
                        </wps:wsp>
                        <wps:wsp>
                          <wps:cNvSpPr/>
                          <wps:cNvPr id="45" name="Shape 45"/>
                          <wps:spPr>
                            <a:xfrm>
                              <a:off x="3425825" y="784225"/>
                              <a:ext cx="838200" cy="532130"/>
                            </a:xfrm>
                            <a:custGeom>
                              <a:rect b="b" l="l" r="r" t="t"/>
                              <a:pathLst>
                                <a:path extrusionOk="0" h="532130" w="838200">
                                  <a:moveTo>
                                    <a:pt x="0" y="53340"/>
                                  </a:moveTo>
                                  <a:lnTo>
                                    <a:pt x="4445" y="32385"/>
                                  </a:lnTo>
                                  <a:lnTo>
                                    <a:pt x="15875" y="15875"/>
                                  </a:lnTo>
                                  <a:lnTo>
                                    <a:pt x="32385" y="4445"/>
                                  </a:lnTo>
                                  <a:lnTo>
                                    <a:pt x="53339" y="0"/>
                                  </a:lnTo>
                                  <a:lnTo>
                                    <a:pt x="784860" y="0"/>
                                  </a:lnTo>
                                  <a:lnTo>
                                    <a:pt x="805815" y="4445"/>
                                  </a:lnTo>
                                  <a:lnTo>
                                    <a:pt x="822325" y="15875"/>
                                  </a:lnTo>
                                  <a:lnTo>
                                    <a:pt x="833755" y="32385"/>
                                  </a:lnTo>
                                  <a:lnTo>
                                    <a:pt x="838200" y="53340"/>
                                  </a:lnTo>
                                  <a:lnTo>
                                    <a:pt x="838200" y="478790"/>
                                  </a:lnTo>
                                  <a:lnTo>
                                    <a:pt x="833755" y="499745"/>
                                  </a:lnTo>
                                  <a:lnTo>
                                    <a:pt x="822325" y="516255"/>
                                  </a:lnTo>
                                  <a:lnTo>
                                    <a:pt x="805815" y="527685"/>
                                  </a:lnTo>
                                  <a:lnTo>
                                    <a:pt x="784860" y="532130"/>
                                  </a:lnTo>
                                  <a:lnTo>
                                    <a:pt x="53339" y="532130"/>
                                  </a:lnTo>
                                  <a:lnTo>
                                    <a:pt x="32385" y="527685"/>
                                  </a:lnTo>
                                  <a:lnTo>
                                    <a:pt x="15875" y="516255"/>
                                  </a:lnTo>
                                  <a:lnTo>
                                    <a:pt x="4445" y="499745"/>
                                  </a:lnTo>
                                  <a:lnTo>
                                    <a:pt x="0" y="478790"/>
                                  </a:lnTo>
                                  <a:lnTo>
                                    <a:pt x="0" y="53340"/>
                                  </a:lnTo>
                                  <a:close/>
                                </a:path>
                              </a:pathLst>
                            </a:custGeom>
                            <a:noFill/>
                            <a:ln cap="flat" cmpd="sng" w="12700">
                              <a:solidFill>
                                <a:srgbClr val="949494"/>
                              </a:solidFill>
                              <a:prstDash val="solid"/>
                              <a:round/>
                              <a:headEnd len="sm" w="sm" type="none"/>
                              <a:tailEnd len="sm" w="sm" type="none"/>
                            </a:ln>
                          </wps:spPr>
                          <wps:bodyPr anchorCtr="0" anchor="ctr" bIns="91425" lIns="91425" spcFirstLastPara="1" rIns="91425" wrap="square" tIns="91425">
                            <a:noAutofit/>
                          </wps:bodyPr>
                        </wps:wsp>
                        <wps:wsp>
                          <wps:cNvSpPr/>
                          <wps:cNvPr id="46" name="Shape 46"/>
                          <wps:spPr>
                            <a:xfrm>
                              <a:off x="1796414" y="1471930"/>
                              <a:ext cx="838200" cy="532130"/>
                            </a:xfrm>
                            <a:custGeom>
                              <a:rect b="b" l="l" r="r" t="t"/>
                              <a:pathLst>
                                <a:path extrusionOk="0" h="532130" w="838200">
                                  <a:moveTo>
                                    <a:pt x="784860" y="0"/>
                                  </a:moveTo>
                                  <a:lnTo>
                                    <a:pt x="53339" y="0"/>
                                  </a:lnTo>
                                  <a:lnTo>
                                    <a:pt x="32385" y="3810"/>
                                  </a:lnTo>
                                  <a:lnTo>
                                    <a:pt x="15875" y="15240"/>
                                  </a:lnTo>
                                  <a:lnTo>
                                    <a:pt x="4445" y="32385"/>
                                  </a:lnTo>
                                  <a:lnTo>
                                    <a:pt x="0" y="52705"/>
                                  </a:lnTo>
                                  <a:lnTo>
                                    <a:pt x="0" y="478790"/>
                                  </a:lnTo>
                                  <a:lnTo>
                                    <a:pt x="4445" y="499110"/>
                                  </a:lnTo>
                                  <a:lnTo>
                                    <a:pt x="15875" y="516255"/>
                                  </a:lnTo>
                                  <a:lnTo>
                                    <a:pt x="32385" y="527685"/>
                                  </a:lnTo>
                                  <a:lnTo>
                                    <a:pt x="53339" y="532130"/>
                                  </a:lnTo>
                                  <a:lnTo>
                                    <a:pt x="784860" y="532130"/>
                                  </a:lnTo>
                                  <a:lnTo>
                                    <a:pt x="805815" y="527685"/>
                                  </a:lnTo>
                                  <a:lnTo>
                                    <a:pt x="822325" y="516255"/>
                                  </a:lnTo>
                                  <a:lnTo>
                                    <a:pt x="833755" y="499110"/>
                                  </a:lnTo>
                                  <a:lnTo>
                                    <a:pt x="838200" y="478790"/>
                                  </a:lnTo>
                                  <a:lnTo>
                                    <a:pt x="838200" y="52705"/>
                                  </a:lnTo>
                                  <a:lnTo>
                                    <a:pt x="833755" y="32385"/>
                                  </a:lnTo>
                                  <a:lnTo>
                                    <a:pt x="822325" y="15240"/>
                                  </a:lnTo>
                                  <a:lnTo>
                                    <a:pt x="805815" y="3810"/>
                                  </a:lnTo>
                                  <a:lnTo>
                                    <a:pt x="784860" y="0"/>
                                  </a:lnTo>
                                  <a:close/>
                                </a:path>
                              </a:pathLst>
                            </a:custGeom>
                            <a:solidFill>
                              <a:srgbClr val="A6A6A6"/>
                            </a:solidFill>
                            <a:ln>
                              <a:noFill/>
                            </a:ln>
                          </wps:spPr>
                          <wps:bodyPr anchorCtr="0" anchor="ctr" bIns="91425" lIns="91425" spcFirstLastPara="1" rIns="91425" wrap="square" tIns="91425">
                            <a:noAutofit/>
                          </wps:bodyPr>
                        </wps:wsp>
                        <wps:wsp>
                          <wps:cNvSpPr/>
                          <wps:cNvPr id="47" name="Shape 47"/>
                          <wps:spPr>
                            <a:xfrm>
                              <a:off x="1796414" y="1471930"/>
                              <a:ext cx="838200" cy="532130"/>
                            </a:xfrm>
                            <a:custGeom>
                              <a:rect b="b" l="l" r="r" t="t"/>
                              <a:pathLst>
                                <a:path extrusionOk="0" h="532130" w="838200">
                                  <a:moveTo>
                                    <a:pt x="0" y="52705"/>
                                  </a:moveTo>
                                  <a:lnTo>
                                    <a:pt x="4445" y="32385"/>
                                  </a:lnTo>
                                  <a:lnTo>
                                    <a:pt x="15875" y="15240"/>
                                  </a:lnTo>
                                  <a:lnTo>
                                    <a:pt x="32385" y="3810"/>
                                  </a:lnTo>
                                  <a:lnTo>
                                    <a:pt x="53339" y="0"/>
                                  </a:lnTo>
                                  <a:lnTo>
                                    <a:pt x="784860" y="0"/>
                                  </a:lnTo>
                                  <a:lnTo>
                                    <a:pt x="805815" y="3810"/>
                                  </a:lnTo>
                                  <a:lnTo>
                                    <a:pt x="822325" y="15240"/>
                                  </a:lnTo>
                                  <a:lnTo>
                                    <a:pt x="833755" y="32385"/>
                                  </a:lnTo>
                                  <a:lnTo>
                                    <a:pt x="838200" y="52705"/>
                                  </a:lnTo>
                                  <a:lnTo>
                                    <a:pt x="838200" y="478790"/>
                                  </a:lnTo>
                                  <a:lnTo>
                                    <a:pt x="833755" y="499110"/>
                                  </a:lnTo>
                                  <a:lnTo>
                                    <a:pt x="822325" y="516255"/>
                                  </a:lnTo>
                                  <a:lnTo>
                                    <a:pt x="805815" y="527685"/>
                                  </a:lnTo>
                                  <a:lnTo>
                                    <a:pt x="784860" y="532130"/>
                                  </a:lnTo>
                                  <a:lnTo>
                                    <a:pt x="53339" y="532130"/>
                                  </a:lnTo>
                                  <a:lnTo>
                                    <a:pt x="32385" y="527685"/>
                                  </a:lnTo>
                                  <a:lnTo>
                                    <a:pt x="15875" y="516255"/>
                                  </a:lnTo>
                                  <a:lnTo>
                                    <a:pt x="4445" y="499110"/>
                                  </a:lnTo>
                                  <a:lnTo>
                                    <a:pt x="0" y="478790"/>
                                  </a:lnTo>
                                  <a:lnTo>
                                    <a:pt x="0" y="52705"/>
                                  </a:lnTo>
                                  <a:close/>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48" name="Shape 48"/>
                          <wps:spPr>
                            <a:xfrm>
                              <a:off x="1889125" y="1560195"/>
                              <a:ext cx="838200" cy="532130"/>
                            </a:xfrm>
                            <a:custGeom>
                              <a:rect b="b" l="l" r="r" t="t"/>
                              <a:pathLst>
                                <a:path extrusionOk="0" h="532130" w="838200">
                                  <a:moveTo>
                                    <a:pt x="784860" y="0"/>
                                  </a:moveTo>
                                  <a:lnTo>
                                    <a:pt x="53339" y="0"/>
                                  </a:lnTo>
                                  <a:lnTo>
                                    <a:pt x="32385" y="3810"/>
                                  </a:lnTo>
                                  <a:lnTo>
                                    <a:pt x="15240" y="15240"/>
                                  </a:lnTo>
                                  <a:lnTo>
                                    <a:pt x="3810" y="32385"/>
                                  </a:lnTo>
                                  <a:lnTo>
                                    <a:pt x="0" y="53340"/>
                                  </a:lnTo>
                                  <a:lnTo>
                                    <a:pt x="0" y="478790"/>
                                  </a:lnTo>
                                  <a:lnTo>
                                    <a:pt x="3810" y="499745"/>
                                  </a:lnTo>
                                  <a:lnTo>
                                    <a:pt x="15240" y="516255"/>
                                  </a:lnTo>
                                  <a:lnTo>
                                    <a:pt x="32385" y="527685"/>
                                  </a:lnTo>
                                  <a:lnTo>
                                    <a:pt x="53339" y="532130"/>
                                  </a:lnTo>
                                  <a:lnTo>
                                    <a:pt x="784860" y="532130"/>
                                  </a:lnTo>
                                  <a:lnTo>
                                    <a:pt x="805180" y="527685"/>
                                  </a:lnTo>
                                  <a:lnTo>
                                    <a:pt x="822325" y="516255"/>
                                  </a:lnTo>
                                  <a:lnTo>
                                    <a:pt x="833755" y="499745"/>
                                  </a:lnTo>
                                  <a:lnTo>
                                    <a:pt x="837565" y="478790"/>
                                  </a:lnTo>
                                  <a:lnTo>
                                    <a:pt x="837565" y="53340"/>
                                  </a:lnTo>
                                  <a:lnTo>
                                    <a:pt x="833755" y="32385"/>
                                  </a:lnTo>
                                  <a:lnTo>
                                    <a:pt x="822325" y="15240"/>
                                  </a:lnTo>
                                  <a:lnTo>
                                    <a:pt x="805180" y="3810"/>
                                  </a:lnTo>
                                  <a:lnTo>
                                    <a:pt x="784860" y="0"/>
                                  </a:lnTo>
                                  <a:close/>
                                </a:path>
                              </a:pathLst>
                            </a:custGeom>
                            <a:solidFill>
                              <a:srgbClr val="FFFFFF"/>
                            </a:solidFill>
                            <a:ln>
                              <a:noFill/>
                            </a:ln>
                          </wps:spPr>
                          <wps:bodyPr anchorCtr="0" anchor="ctr" bIns="91425" lIns="91425" spcFirstLastPara="1" rIns="91425" wrap="square" tIns="91425">
                            <a:noAutofit/>
                          </wps:bodyPr>
                        </wps:wsp>
                        <wps:wsp>
                          <wps:cNvSpPr/>
                          <wps:cNvPr id="49" name="Shape 49"/>
                          <wps:spPr>
                            <a:xfrm>
                              <a:off x="1889125" y="1560195"/>
                              <a:ext cx="838200" cy="532130"/>
                            </a:xfrm>
                            <a:custGeom>
                              <a:rect b="b" l="l" r="r" t="t"/>
                              <a:pathLst>
                                <a:path extrusionOk="0" h="532130" w="838200">
                                  <a:moveTo>
                                    <a:pt x="0" y="53340"/>
                                  </a:moveTo>
                                  <a:lnTo>
                                    <a:pt x="3810" y="32385"/>
                                  </a:lnTo>
                                  <a:lnTo>
                                    <a:pt x="15240" y="15240"/>
                                  </a:lnTo>
                                  <a:lnTo>
                                    <a:pt x="32385" y="3810"/>
                                  </a:lnTo>
                                  <a:lnTo>
                                    <a:pt x="53339" y="0"/>
                                  </a:lnTo>
                                  <a:lnTo>
                                    <a:pt x="784860" y="0"/>
                                  </a:lnTo>
                                  <a:lnTo>
                                    <a:pt x="805180" y="3810"/>
                                  </a:lnTo>
                                  <a:lnTo>
                                    <a:pt x="822325" y="15240"/>
                                  </a:lnTo>
                                  <a:lnTo>
                                    <a:pt x="833755" y="32385"/>
                                  </a:lnTo>
                                  <a:lnTo>
                                    <a:pt x="837565" y="53340"/>
                                  </a:lnTo>
                                  <a:lnTo>
                                    <a:pt x="837565" y="478790"/>
                                  </a:lnTo>
                                  <a:lnTo>
                                    <a:pt x="833755" y="499745"/>
                                  </a:lnTo>
                                  <a:lnTo>
                                    <a:pt x="822325" y="516255"/>
                                  </a:lnTo>
                                  <a:lnTo>
                                    <a:pt x="805180" y="527685"/>
                                  </a:lnTo>
                                  <a:lnTo>
                                    <a:pt x="784860" y="532130"/>
                                  </a:lnTo>
                                  <a:lnTo>
                                    <a:pt x="53339" y="532130"/>
                                  </a:lnTo>
                                  <a:lnTo>
                                    <a:pt x="32385" y="527685"/>
                                  </a:lnTo>
                                  <a:lnTo>
                                    <a:pt x="15240" y="516255"/>
                                  </a:lnTo>
                                  <a:lnTo>
                                    <a:pt x="3810" y="499745"/>
                                  </a:lnTo>
                                  <a:lnTo>
                                    <a:pt x="0" y="478790"/>
                                  </a:lnTo>
                                  <a:lnTo>
                                    <a:pt x="0" y="53340"/>
                                  </a:lnTo>
                                  <a:close/>
                                </a:path>
                              </a:pathLst>
                            </a:custGeom>
                            <a:noFill/>
                            <a:ln cap="flat" cmpd="sng" w="12700">
                              <a:solidFill>
                                <a:srgbClr val="A6A6A6"/>
                              </a:solidFill>
                              <a:prstDash val="solid"/>
                              <a:round/>
                              <a:headEnd len="sm" w="sm" type="none"/>
                              <a:tailEnd len="sm" w="sm" type="none"/>
                            </a:ln>
                          </wps:spPr>
                          <wps:bodyPr anchorCtr="0" anchor="ctr" bIns="91425" lIns="91425" spcFirstLastPara="1" rIns="91425" wrap="square" tIns="91425">
                            <a:noAutofit/>
                          </wps:bodyPr>
                        </wps:wsp>
                        <wps:wsp>
                          <wps:cNvSpPr/>
                          <wps:cNvPr id="50" name="Shape 50"/>
                          <wps:spPr>
                            <a:xfrm>
                              <a:off x="259715" y="2247900"/>
                              <a:ext cx="838200" cy="532130"/>
                            </a:xfrm>
                            <a:custGeom>
                              <a:rect b="b" l="l" r="r" t="t"/>
                              <a:pathLst>
                                <a:path extrusionOk="0" h="532130" w="838200">
                                  <a:moveTo>
                                    <a:pt x="784225" y="0"/>
                                  </a:moveTo>
                                  <a:lnTo>
                                    <a:pt x="52705" y="0"/>
                                  </a:lnTo>
                                  <a:lnTo>
                                    <a:pt x="32385" y="4445"/>
                                  </a:lnTo>
                                  <a:lnTo>
                                    <a:pt x="15240" y="15875"/>
                                  </a:lnTo>
                                  <a:lnTo>
                                    <a:pt x="3810" y="33020"/>
                                  </a:lnTo>
                                  <a:lnTo>
                                    <a:pt x="0" y="53340"/>
                                  </a:lnTo>
                                  <a:lnTo>
                                    <a:pt x="0" y="479425"/>
                                  </a:lnTo>
                                  <a:lnTo>
                                    <a:pt x="3810" y="499745"/>
                                  </a:lnTo>
                                  <a:lnTo>
                                    <a:pt x="15240" y="516890"/>
                                  </a:lnTo>
                                  <a:lnTo>
                                    <a:pt x="32385" y="528320"/>
                                  </a:lnTo>
                                  <a:lnTo>
                                    <a:pt x="52705" y="532130"/>
                                  </a:lnTo>
                                  <a:lnTo>
                                    <a:pt x="784225" y="532130"/>
                                  </a:lnTo>
                                  <a:lnTo>
                                    <a:pt x="805180" y="528320"/>
                                  </a:lnTo>
                                  <a:lnTo>
                                    <a:pt x="822325" y="516890"/>
                                  </a:lnTo>
                                  <a:lnTo>
                                    <a:pt x="833755" y="499745"/>
                                  </a:lnTo>
                                  <a:lnTo>
                                    <a:pt x="837565" y="479425"/>
                                  </a:lnTo>
                                  <a:lnTo>
                                    <a:pt x="837565" y="53340"/>
                                  </a:lnTo>
                                  <a:lnTo>
                                    <a:pt x="833755" y="33020"/>
                                  </a:lnTo>
                                  <a:lnTo>
                                    <a:pt x="822325" y="15875"/>
                                  </a:lnTo>
                                  <a:lnTo>
                                    <a:pt x="805180" y="4445"/>
                                  </a:lnTo>
                                  <a:lnTo>
                                    <a:pt x="784225" y="0"/>
                                  </a:lnTo>
                                  <a:close/>
                                </a:path>
                              </a:pathLst>
                            </a:custGeom>
                            <a:solidFill>
                              <a:srgbClr val="BBBBBB"/>
                            </a:solidFill>
                            <a:ln>
                              <a:noFill/>
                            </a:ln>
                          </wps:spPr>
                          <wps:bodyPr anchorCtr="0" anchor="ctr" bIns="91425" lIns="91425" spcFirstLastPara="1" rIns="91425" wrap="square" tIns="91425">
                            <a:noAutofit/>
                          </wps:bodyPr>
                        </wps:wsp>
                        <wps:wsp>
                          <wps:cNvSpPr/>
                          <wps:cNvPr id="51" name="Shape 51"/>
                          <wps:spPr>
                            <a:xfrm>
                              <a:off x="259715" y="2247900"/>
                              <a:ext cx="838200" cy="532130"/>
                            </a:xfrm>
                            <a:custGeom>
                              <a:rect b="b" l="l" r="r" t="t"/>
                              <a:pathLst>
                                <a:path extrusionOk="0" h="532130" w="838200">
                                  <a:moveTo>
                                    <a:pt x="0" y="53340"/>
                                  </a:moveTo>
                                  <a:lnTo>
                                    <a:pt x="3810" y="33020"/>
                                  </a:lnTo>
                                  <a:lnTo>
                                    <a:pt x="15240" y="15875"/>
                                  </a:lnTo>
                                  <a:lnTo>
                                    <a:pt x="32385" y="4445"/>
                                  </a:lnTo>
                                  <a:lnTo>
                                    <a:pt x="52705" y="0"/>
                                  </a:lnTo>
                                  <a:lnTo>
                                    <a:pt x="784225" y="0"/>
                                  </a:lnTo>
                                  <a:lnTo>
                                    <a:pt x="805180" y="4445"/>
                                  </a:lnTo>
                                  <a:lnTo>
                                    <a:pt x="822325" y="15875"/>
                                  </a:lnTo>
                                  <a:lnTo>
                                    <a:pt x="833755" y="33020"/>
                                  </a:lnTo>
                                  <a:lnTo>
                                    <a:pt x="837565" y="53340"/>
                                  </a:lnTo>
                                  <a:lnTo>
                                    <a:pt x="837565" y="479425"/>
                                  </a:lnTo>
                                  <a:lnTo>
                                    <a:pt x="833755" y="499745"/>
                                  </a:lnTo>
                                  <a:lnTo>
                                    <a:pt x="822325" y="516890"/>
                                  </a:lnTo>
                                  <a:lnTo>
                                    <a:pt x="805180" y="528320"/>
                                  </a:lnTo>
                                  <a:lnTo>
                                    <a:pt x="784225" y="532130"/>
                                  </a:lnTo>
                                  <a:lnTo>
                                    <a:pt x="52705" y="532130"/>
                                  </a:lnTo>
                                  <a:lnTo>
                                    <a:pt x="32385" y="528320"/>
                                  </a:lnTo>
                                  <a:lnTo>
                                    <a:pt x="15240" y="516890"/>
                                  </a:lnTo>
                                  <a:lnTo>
                                    <a:pt x="3810" y="499745"/>
                                  </a:lnTo>
                                  <a:lnTo>
                                    <a:pt x="0" y="479425"/>
                                  </a:lnTo>
                                  <a:lnTo>
                                    <a:pt x="0" y="53340"/>
                                  </a:lnTo>
                                  <a:close/>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52" name="Shape 52"/>
                          <wps:spPr>
                            <a:xfrm>
                              <a:off x="353060" y="2336165"/>
                              <a:ext cx="838200" cy="532765"/>
                            </a:xfrm>
                            <a:custGeom>
                              <a:rect b="b" l="l" r="r" t="t"/>
                              <a:pathLst>
                                <a:path extrusionOk="0" h="532765" w="838200">
                                  <a:moveTo>
                                    <a:pt x="784860" y="0"/>
                                  </a:moveTo>
                                  <a:lnTo>
                                    <a:pt x="53339" y="0"/>
                                  </a:lnTo>
                                  <a:lnTo>
                                    <a:pt x="32385" y="3810"/>
                                  </a:lnTo>
                                  <a:lnTo>
                                    <a:pt x="15875" y="15240"/>
                                  </a:lnTo>
                                  <a:lnTo>
                                    <a:pt x="4445" y="32385"/>
                                  </a:lnTo>
                                  <a:lnTo>
                                    <a:pt x="0" y="52705"/>
                                  </a:lnTo>
                                  <a:lnTo>
                                    <a:pt x="0" y="478790"/>
                                  </a:lnTo>
                                  <a:lnTo>
                                    <a:pt x="4445" y="499745"/>
                                  </a:lnTo>
                                  <a:lnTo>
                                    <a:pt x="15875" y="516255"/>
                                  </a:lnTo>
                                  <a:lnTo>
                                    <a:pt x="32385" y="527685"/>
                                  </a:lnTo>
                                  <a:lnTo>
                                    <a:pt x="53339" y="532130"/>
                                  </a:lnTo>
                                  <a:lnTo>
                                    <a:pt x="784860" y="532130"/>
                                  </a:lnTo>
                                  <a:lnTo>
                                    <a:pt x="805815" y="527685"/>
                                  </a:lnTo>
                                  <a:lnTo>
                                    <a:pt x="822325" y="516255"/>
                                  </a:lnTo>
                                  <a:lnTo>
                                    <a:pt x="833755" y="499745"/>
                                  </a:lnTo>
                                  <a:lnTo>
                                    <a:pt x="838200" y="478790"/>
                                  </a:lnTo>
                                  <a:lnTo>
                                    <a:pt x="838200" y="52705"/>
                                  </a:lnTo>
                                  <a:lnTo>
                                    <a:pt x="833755" y="32385"/>
                                  </a:lnTo>
                                  <a:lnTo>
                                    <a:pt x="822325" y="15240"/>
                                  </a:lnTo>
                                  <a:lnTo>
                                    <a:pt x="805815" y="3810"/>
                                  </a:lnTo>
                                  <a:lnTo>
                                    <a:pt x="784860" y="0"/>
                                  </a:lnTo>
                                  <a:close/>
                                </a:path>
                              </a:pathLst>
                            </a:custGeom>
                            <a:solidFill>
                              <a:srgbClr val="FFFFFF"/>
                            </a:solidFill>
                            <a:ln>
                              <a:noFill/>
                            </a:ln>
                          </wps:spPr>
                          <wps:bodyPr anchorCtr="0" anchor="ctr" bIns="91425" lIns="91425" spcFirstLastPara="1" rIns="91425" wrap="square" tIns="91425">
                            <a:noAutofit/>
                          </wps:bodyPr>
                        </wps:wsp>
                        <wps:wsp>
                          <wps:cNvSpPr/>
                          <wps:cNvPr id="53" name="Shape 53"/>
                          <wps:spPr>
                            <a:xfrm>
                              <a:off x="353060" y="2336165"/>
                              <a:ext cx="838200" cy="532765"/>
                            </a:xfrm>
                            <a:custGeom>
                              <a:rect b="b" l="l" r="r" t="t"/>
                              <a:pathLst>
                                <a:path extrusionOk="0" h="532765" w="838200">
                                  <a:moveTo>
                                    <a:pt x="0" y="52705"/>
                                  </a:moveTo>
                                  <a:lnTo>
                                    <a:pt x="4445" y="32385"/>
                                  </a:lnTo>
                                  <a:lnTo>
                                    <a:pt x="15875" y="15240"/>
                                  </a:lnTo>
                                  <a:lnTo>
                                    <a:pt x="32385" y="3810"/>
                                  </a:lnTo>
                                  <a:lnTo>
                                    <a:pt x="53339" y="0"/>
                                  </a:lnTo>
                                  <a:lnTo>
                                    <a:pt x="784860" y="0"/>
                                  </a:lnTo>
                                  <a:lnTo>
                                    <a:pt x="805815" y="3810"/>
                                  </a:lnTo>
                                  <a:lnTo>
                                    <a:pt x="822325" y="15240"/>
                                  </a:lnTo>
                                  <a:lnTo>
                                    <a:pt x="833755" y="32385"/>
                                  </a:lnTo>
                                  <a:lnTo>
                                    <a:pt x="838200" y="52705"/>
                                  </a:lnTo>
                                  <a:lnTo>
                                    <a:pt x="838200" y="478790"/>
                                  </a:lnTo>
                                  <a:lnTo>
                                    <a:pt x="833755" y="499745"/>
                                  </a:lnTo>
                                  <a:lnTo>
                                    <a:pt x="822325" y="516255"/>
                                  </a:lnTo>
                                  <a:lnTo>
                                    <a:pt x="805815" y="527685"/>
                                  </a:lnTo>
                                  <a:lnTo>
                                    <a:pt x="784860" y="532130"/>
                                  </a:lnTo>
                                  <a:lnTo>
                                    <a:pt x="53339" y="532130"/>
                                  </a:lnTo>
                                  <a:lnTo>
                                    <a:pt x="32385" y="527685"/>
                                  </a:lnTo>
                                  <a:lnTo>
                                    <a:pt x="15875" y="516255"/>
                                  </a:lnTo>
                                  <a:lnTo>
                                    <a:pt x="4445" y="499745"/>
                                  </a:lnTo>
                                  <a:lnTo>
                                    <a:pt x="0" y="478790"/>
                                  </a:lnTo>
                                  <a:lnTo>
                                    <a:pt x="0" y="52705"/>
                                  </a:lnTo>
                                  <a:close/>
                                </a:path>
                              </a:pathLst>
                            </a:custGeom>
                            <a:noFill/>
                            <a:ln cap="flat" cmpd="sng" w="12700">
                              <a:solidFill>
                                <a:srgbClr val="BBBBBB"/>
                              </a:solidFill>
                              <a:prstDash val="solid"/>
                              <a:round/>
                              <a:headEnd len="sm" w="sm" type="none"/>
                              <a:tailEnd len="sm" w="sm" type="none"/>
                            </a:ln>
                          </wps:spPr>
                          <wps:bodyPr anchorCtr="0" anchor="ctr" bIns="91425" lIns="91425" spcFirstLastPara="1" rIns="91425" wrap="square" tIns="91425">
                            <a:noAutofit/>
                          </wps:bodyPr>
                        </wps:wsp>
                        <wps:wsp>
                          <wps:cNvSpPr/>
                          <wps:cNvPr id="54" name="Shape 54"/>
                          <wps:spPr>
                            <a:xfrm>
                              <a:off x="1283970" y="2247900"/>
                              <a:ext cx="838200" cy="532130"/>
                            </a:xfrm>
                            <a:custGeom>
                              <a:rect b="b" l="l" r="r" t="t"/>
                              <a:pathLst>
                                <a:path extrusionOk="0" h="532130" w="838200">
                                  <a:moveTo>
                                    <a:pt x="784225" y="0"/>
                                  </a:moveTo>
                                  <a:lnTo>
                                    <a:pt x="52705" y="0"/>
                                  </a:lnTo>
                                  <a:lnTo>
                                    <a:pt x="32385" y="4445"/>
                                  </a:lnTo>
                                  <a:lnTo>
                                    <a:pt x="15240" y="15875"/>
                                  </a:lnTo>
                                  <a:lnTo>
                                    <a:pt x="3810" y="33020"/>
                                  </a:lnTo>
                                  <a:lnTo>
                                    <a:pt x="0" y="53340"/>
                                  </a:lnTo>
                                  <a:lnTo>
                                    <a:pt x="0" y="479425"/>
                                  </a:lnTo>
                                  <a:lnTo>
                                    <a:pt x="3810" y="499745"/>
                                  </a:lnTo>
                                  <a:lnTo>
                                    <a:pt x="15240" y="516890"/>
                                  </a:lnTo>
                                  <a:lnTo>
                                    <a:pt x="32385" y="528320"/>
                                  </a:lnTo>
                                  <a:lnTo>
                                    <a:pt x="52705" y="532130"/>
                                  </a:lnTo>
                                  <a:lnTo>
                                    <a:pt x="784225" y="532130"/>
                                  </a:lnTo>
                                  <a:lnTo>
                                    <a:pt x="805180" y="528320"/>
                                  </a:lnTo>
                                  <a:lnTo>
                                    <a:pt x="822325" y="516890"/>
                                  </a:lnTo>
                                  <a:lnTo>
                                    <a:pt x="833755" y="499745"/>
                                  </a:lnTo>
                                  <a:lnTo>
                                    <a:pt x="837565" y="479425"/>
                                  </a:lnTo>
                                  <a:lnTo>
                                    <a:pt x="837565" y="53340"/>
                                  </a:lnTo>
                                  <a:lnTo>
                                    <a:pt x="833755" y="33020"/>
                                  </a:lnTo>
                                  <a:lnTo>
                                    <a:pt x="822325" y="15875"/>
                                  </a:lnTo>
                                  <a:lnTo>
                                    <a:pt x="805180" y="4445"/>
                                  </a:lnTo>
                                  <a:lnTo>
                                    <a:pt x="784225" y="0"/>
                                  </a:lnTo>
                                  <a:close/>
                                </a:path>
                              </a:pathLst>
                            </a:custGeom>
                            <a:solidFill>
                              <a:srgbClr val="BBBBBB"/>
                            </a:solidFill>
                            <a:ln>
                              <a:noFill/>
                            </a:ln>
                          </wps:spPr>
                          <wps:bodyPr anchorCtr="0" anchor="ctr" bIns="91425" lIns="91425" spcFirstLastPara="1" rIns="91425" wrap="square" tIns="91425">
                            <a:noAutofit/>
                          </wps:bodyPr>
                        </wps:wsp>
                        <wps:wsp>
                          <wps:cNvSpPr/>
                          <wps:cNvPr id="55" name="Shape 55"/>
                          <wps:spPr>
                            <a:xfrm>
                              <a:off x="1283970" y="2247900"/>
                              <a:ext cx="838200" cy="532130"/>
                            </a:xfrm>
                            <a:custGeom>
                              <a:rect b="b" l="l" r="r" t="t"/>
                              <a:pathLst>
                                <a:path extrusionOk="0" h="532130" w="838200">
                                  <a:moveTo>
                                    <a:pt x="0" y="53340"/>
                                  </a:moveTo>
                                  <a:lnTo>
                                    <a:pt x="3810" y="33020"/>
                                  </a:lnTo>
                                  <a:lnTo>
                                    <a:pt x="15240" y="15875"/>
                                  </a:lnTo>
                                  <a:lnTo>
                                    <a:pt x="32385" y="4445"/>
                                  </a:lnTo>
                                  <a:lnTo>
                                    <a:pt x="52705" y="0"/>
                                  </a:lnTo>
                                  <a:lnTo>
                                    <a:pt x="784225" y="0"/>
                                  </a:lnTo>
                                  <a:lnTo>
                                    <a:pt x="805180" y="4445"/>
                                  </a:lnTo>
                                  <a:lnTo>
                                    <a:pt x="822325" y="15875"/>
                                  </a:lnTo>
                                  <a:lnTo>
                                    <a:pt x="833755" y="33020"/>
                                  </a:lnTo>
                                  <a:lnTo>
                                    <a:pt x="837565" y="53340"/>
                                  </a:lnTo>
                                  <a:lnTo>
                                    <a:pt x="837565" y="479425"/>
                                  </a:lnTo>
                                  <a:lnTo>
                                    <a:pt x="833755" y="499745"/>
                                  </a:lnTo>
                                  <a:lnTo>
                                    <a:pt x="822325" y="516890"/>
                                  </a:lnTo>
                                  <a:lnTo>
                                    <a:pt x="805180" y="528320"/>
                                  </a:lnTo>
                                  <a:lnTo>
                                    <a:pt x="784225" y="532130"/>
                                  </a:lnTo>
                                  <a:lnTo>
                                    <a:pt x="52705" y="532130"/>
                                  </a:lnTo>
                                  <a:lnTo>
                                    <a:pt x="32385" y="528320"/>
                                  </a:lnTo>
                                  <a:lnTo>
                                    <a:pt x="15240" y="516890"/>
                                  </a:lnTo>
                                  <a:lnTo>
                                    <a:pt x="3810" y="499745"/>
                                  </a:lnTo>
                                  <a:lnTo>
                                    <a:pt x="0" y="479425"/>
                                  </a:lnTo>
                                  <a:lnTo>
                                    <a:pt x="0" y="53340"/>
                                  </a:lnTo>
                                  <a:close/>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56" name="Shape 56"/>
                          <wps:spPr>
                            <a:xfrm>
                              <a:off x="1377315" y="2336165"/>
                              <a:ext cx="838200" cy="532765"/>
                            </a:xfrm>
                            <a:custGeom>
                              <a:rect b="b" l="l" r="r" t="t"/>
                              <a:pathLst>
                                <a:path extrusionOk="0" h="532765" w="838200">
                                  <a:moveTo>
                                    <a:pt x="784860" y="0"/>
                                  </a:moveTo>
                                  <a:lnTo>
                                    <a:pt x="53339" y="0"/>
                                  </a:lnTo>
                                  <a:lnTo>
                                    <a:pt x="32385" y="3810"/>
                                  </a:lnTo>
                                  <a:lnTo>
                                    <a:pt x="15875" y="15240"/>
                                  </a:lnTo>
                                  <a:lnTo>
                                    <a:pt x="4445" y="32385"/>
                                  </a:lnTo>
                                  <a:lnTo>
                                    <a:pt x="0" y="52705"/>
                                  </a:lnTo>
                                  <a:lnTo>
                                    <a:pt x="0" y="478790"/>
                                  </a:lnTo>
                                  <a:lnTo>
                                    <a:pt x="4445" y="499745"/>
                                  </a:lnTo>
                                  <a:lnTo>
                                    <a:pt x="15875" y="516255"/>
                                  </a:lnTo>
                                  <a:lnTo>
                                    <a:pt x="32385" y="527685"/>
                                  </a:lnTo>
                                  <a:lnTo>
                                    <a:pt x="53339" y="532130"/>
                                  </a:lnTo>
                                  <a:lnTo>
                                    <a:pt x="784860" y="532130"/>
                                  </a:lnTo>
                                  <a:lnTo>
                                    <a:pt x="805815" y="527685"/>
                                  </a:lnTo>
                                  <a:lnTo>
                                    <a:pt x="822325" y="516255"/>
                                  </a:lnTo>
                                  <a:lnTo>
                                    <a:pt x="833755" y="499745"/>
                                  </a:lnTo>
                                  <a:lnTo>
                                    <a:pt x="838200" y="478790"/>
                                  </a:lnTo>
                                  <a:lnTo>
                                    <a:pt x="838200" y="52705"/>
                                  </a:lnTo>
                                  <a:lnTo>
                                    <a:pt x="833755" y="32385"/>
                                  </a:lnTo>
                                  <a:lnTo>
                                    <a:pt x="822325" y="15240"/>
                                  </a:lnTo>
                                  <a:lnTo>
                                    <a:pt x="805815" y="3810"/>
                                  </a:lnTo>
                                  <a:lnTo>
                                    <a:pt x="784860" y="0"/>
                                  </a:lnTo>
                                  <a:close/>
                                </a:path>
                              </a:pathLst>
                            </a:custGeom>
                            <a:solidFill>
                              <a:srgbClr val="FFFFFF"/>
                            </a:solidFill>
                            <a:ln>
                              <a:noFill/>
                            </a:ln>
                          </wps:spPr>
                          <wps:bodyPr anchorCtr="0" anchor="ctr" bIns="91425" lIns="91425" spcFirstLastPara="1" rIns="91425" wrap="square" tIns="91425">
                            <a:noAutofit/>
                          </wps:bodyPr>
                        </wps:wsp>
                        <wps:wsp>
                          <wps:cNvSpPr/>
                          <wps:cNvPr id="57" name="Shape 57"/>
                          <wps:spPr>
                            <a:xfrm>
                              <a:off x="1377315" y="2336165"/>
                              <a:ext cx="838200" cy="532765"/>
                            </a:xfrm>
                            <a:custGeom>
                              <a:rect b="b" l="l" r="r" t="t"/>
                              <a:pathLst>
                                <a:path extrusionOk="0" h="532765" w="838200">
                                  <a:moveTo>
                                    <a:pt x="0" y="52705"/>
                                  </a:moveTo>
                                  <a:lnTo>
                                    <a:pt x="4445" y="32385"/>
                                  </a:lnTo>
                                  <a:lnTo>
                                    <a:pt x="15875" y="15240"/>
                                  </a:lnTo>
                                  <a:lnTo>
                                    <a:pt x="32385" y="3810"/>
                                  </a:lnTo>
                                  <a:lnTo>
                                    <a:pt x="53339" y="0"/>
                                  </a:lnTo>
                                  <a:lnTo>
                                    <a:pt x="784860" y="0"/>
                                  </a:lnTo>
                                  <a:lnTo>
                                    <a:pt x="805815" y="3810"/>
                                  </a:lnTo>
                                  <a:lnTo>
                                    <a:pt x="822325" y="15240"/>
                                  </a:lnTo>
                                  <a:lnTo>
                                    <a:pt x="833755" y="32385"/>
                                  </a:lnTo>
                                  <a:lnTo>
                                    <a:pt x="838200" y="52705"/>
                                  </a:lnTo>
                                  <a:lnTo>
                                    <a:pt x="838200" y="478790"/>
                                  </a:lnTo>
                                  <a:lnTo>
                                    <a:pt x="833755" y="499745"/>
                                  </a:lnTo>
                                  <a:lnTo>
                                    <a:pt x="822325" y="516255"/>
                                  </a:lnTo>
                                  <a:lnTo>
                                    <a:pt x="805815" y="527685"/>
                                  </a:lnTo>
                                  <a:lnTo>
                                    <a:pt x="784860" y="532130"/>
                                  </a:lnTo>
                                  <a:lnTo>
                                    <a:pt x="53339" y="532130"/>
                                  </a:lnTo>
                                  <a:lnTo>
                                    <a:pt x="32385" y="527685"/>
                                  </a:lnTo>
                                  <a:lnTo>
                                    <a:pt x="15875" y="516255"/>
                                  </a:lnTo>
                                  <a:lnTo>
                                    <a:pt x="4445" y="499745"/>
                                  </a:lnTo>
                                  <a:lnTo>
                                    <a:pt x="0" y="478790"/>
                                  </a:lnTo>
                                  <a:lnTo>
                                    <a:pt x="0" y="52705"/>
                                  </a:lnTo>
                                  <a:close/>
                                </a:path>
                              </a:pathLst>
                            </a:custGeom>
                            <a:noFill/>
                            <a:ln cap="flat" cmpd="sng" w="12700">
                              <a:solidFill>
                                <a:srgbClr val="BBBBBB"/>
                              </a:solidFill>
                              <a:prstDash val="solid"/>
                              <a:round/>
                              <a:headEnd len="sm" w="sm" type="none"/>
                              <a:tailEnd len="sm" w="sm" type="none"/>
                            </a:ln>
                          </wps:spPr>
                          <wps:bodyPr anchorCtr="0" anchor="ctr" bIns="91425" lIns="91425" spcFirstLastPara="1" rIns="91425" wrap="square" tIns="91425">
                            <a:noAutofit/>
                          </wps:bodyPr>
                        </wps:wsp>
                        <wps:wsp>
                          <wps:cNvSpPr/>
                          <wps:cNvPr id="58" name="Shape 58"/>
                          <wps:spPr>
                            <a:xfrm>
                              <a:off x="2308225" y="2247900"/>
                              <a:ext cx="838200" cy="532130"/>
                            </a:xfrm>
                            <a:custGeom>
                              <a:rect b="b" l="l" r="r" t="t"/>
                              <a:pathLst>
                                <a:path extrusionOk="0" h="532130" w="838200">
                                  <a:moveTo>
                                    <a:pt x="784225" y="0"/>
                                  </a:moveTo>
                                  <a:lnTo>
                                    <a:pt x="52705" y="0"/>
                                  </a:lnTo>
                                  <a:lnTo>
                                    <a:pt x="32385" y="4445"/>
                                  </a:lnTo>
                                  <a:lnTo>
                                    <a:pt x="15240" y="15875"/>
                                  </a:lnTo>
                                  <a:lnTo>
                                    <a:pt x="3810" y="33020"/>
                                  </a:lnTo>
                                  <a:lnTo>
                                    <a:pt x="0" y="53340"/>
                                  </a:lnTo>
                                  <a:lnTo>
                                    <a:pt x="0" y="479425"/>
                                  </a:lnTo>
                                  <a:lnTo>
                                    <a:pt x="3810" y="499745"/>
                                  </a:lnTo>
                                  <a:lnTo>
                                    <a:pt x="15240" y="516890"/>
                                  </a:lnTo>
                                  <a:lnTo>
                                    <a:pt x="32385" y="528320"/>
                                  </a:lnTo>
                                  <a:lnTo>
                                    <a:pt x="52705" y="532130"/>
                                  </a:lnTo>
                                  <a:lnTo>
                                    <a:pt x="784225" y="532130"/>
                                  </a:lnTo>
                                  <a:lnTo>
                                    <a:pt x="805180" y="528320"/>
                                  </a:lnTo>
                                  <a:lnTo>
                                    <a:pt x="822325" y="516890"/>
                                  </a:lnTo>
                                  <a:lnTo>
                                    <a:pt x="833755" y="499745"/>
                                  </a:lnTo>
                                  <a:lnTo>
                                    <a:pt x="837565" y="479425"/>
                                  </a:lnTo>
                                  <a:lnTo>
                                    <a:pt x="837565" y="53340"/>
                                  </a:lnTo>
                                  <a:lnTo>
                                    <a:pt x="833755" y="33020"/>
                                  </a:lnTo>
                                  <a:lnTo>
                                    <a:pt x="822325" y="15875"/>
                                  </a:lnTo>
                                  <a:lnTo>
                                    <a:pt x="805180" y="4445"/>
                                  </a:lnTo>
                                  <a:lnTo>
                                    <a:pt x="784225" y="0"/>
                                  </a:lnTo>
                                  <a:close/>
                                </a:path>
                              </a:pathLst>
                            </a:custGeom>
                            <a:solidFill>
                              <a:srgbClr val="BBBBBB"/>
                            </a:solidFill>
                            <a:ln>
                              <a:noFill/>
                            </a:ln>
                          </wps:spPr>
                          <wps:bodyPr anchorCtr="0" anchor="ctr" bIns="91425" lIns="91425" spcFirstLastPara="1" rIns="91425" wrap="square" tIns="91425">
                            <a:noAutofit/>
                          </wps:bodyPr>
                        </wps:wsp>
                        <wps:wsp>
                          <wps:cNvSpPr/>
                          <wps:cNvPr id="59" name="Shape 59"/>
                          <wps:spPr>
                            <a:xfrm>
                              <a:off x="2308225" y="2247900"/>
                              <a:ext cx="838200" cy="532130"/>
                            </a:xfrm>
                            <a:custGeom>
                              <a:rect b="b" l="l" r="r" t="t"/>
                              <a:pathLst>
                                <a:path extrusionOk="0" h="532130" w="838200">
                                  <a:moveTo>
                                    <a:pt x="0" y="53340"/>
                                  </a:moveTo>
                                  <a:lnTo>
                                    <a:pt x="3810" y="33020"/>
                                  </a:lnTo>
                                  <a:lnTo>
                                    <a:pt x="15240" y="15875"/>
                                  </a:lnTo>
                                  <a:lnTo>
                                    <a:pt x="32385" y="4445"/>
                                  </a:lnTo>
                                  <a:lnTo>
                                    <a:pt x="52705" y="0"/>
                                  </a:lnTo>
                                  <a:lnTo>
                                    <a:pt x="784225" y="0"/>
                                  </a:lnTo>
                                  <a:lnTo>
                                    <a:pt x="805180" y="4445"/>
                                  </a:lnTo>
                                  <a:lnTo>
                                    <a:pt x="822325" y="15875"/>
                                  </a:lnTo>
                                  <a:lnTo>
                                    <a:pt x="833755" y="33020"/>
                                  </a:lnTo>
                                  <a:lnTo>
                                    <a:pt x="837565" y="53340"/>
                                  </a:lnTo>
                                  <a:lnTo>
                                    <a:pt x="837565" y="479425"/>
                                  </a:lnTo>
                                  <a:lnTo>
                                    <a:pt x="833755" y="499745"/>
                                  </a:lnTo>
                                  <a:lnTo>
                                    <a:pt x="822325" y="516890"/>
                                  </a:lnTo>
                                  <a:lnTo>
                                    <a:pt x="805180" y="528320"/>
                                  </a:lnTo>
                                  <a:lnTo>
                                    <a:pt x="784225" y="532130"/>
                                  </a:lnTo>
                                  <a:lnTo>
                                    <a:pt x="52705" y="532130"/>
                                  </a:lnTo>
                                  <a:lnTo>
                                    <a:pt x="32385" y="528320"/>
                                  </a:lnTo>
                                  <a:lnTo>
                                    <a:pt x="15240" y="516890"/>
                                  </a:lnTo>
                                  <a:lnTo>
                                    <a:pt x="3810" y="499745"/>
                                  </a:lnTo>
                                  <a:lnTo>
                                    <a:pt x="0" y="479425"/>
                                  </a:lnTo>
                                  <a:lnTo>
                                    <a:pt x="0" y="53340"/>
                                  </a:lnTo>
                                  <a:close/>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60" name="Shape 60"/>
                          <wps:spPr>
                            <a:xfrm>
                              <a:off x="2401570" y="2336165"/>
                              <a:ext cx="838200" cy="532765"/>
                            </a:xfrm>
                            <a:custGeom>
                              <a:rect b="b" l="l" r="r" t="t"/>
                              <a:pathLst>
                                <a:path extrusionOk="0" h="532765" w="838200">
                                  <a:moveTo>
                                    <a:pt x="784860" y="0"/>
                                  </a:moveTo>
                                  <a:lnTo>
                                    <a:pt x="53339" y="0"/>
                                  </a:lnTo>
                                  <a:lnTo>
                                    <a:pt x="32385" y="3810"/>
                                  </a:lnTo>
                                  <a:lnTo>
                                    <a:pt x="15875" y="15240"/>
                                  </a:lnTo>
                                  <a:lnTo>
                                    <a:pt x="4445" y="32385"/>
                                  </a:lnTo>
                                  <a:lnTo>
                                    <a:pt x="0" y="52705"/>
                                  </a:lnTo>
                                  <a:lnTo>
                                    <a:pt x="0" y="478790"/>
                                  </a:lnTo>
                                  <a:lnTo>
                                    <a:pt x="4445" y="499745"/>
                                  </a:lnTo>
                                  <a:lnTo>
                                    <a:pt x="15875" y="516255"/>
                                  </a:lnTo>
                                  <a:lnTo>
                                    <a:pt x="32385" y="527685"/>
                                  </a:lnTo>
                                  <a:lnTo>
                                    <a:pt x="53339" y="532130"/>
                                  </a:lnTo>
                                  <a:lnTo>
                                    <a:pt x="784860" y="532130"/>
                                  </a:lnTo>
                                  <a:lnTo>
                                    <a:pt x="805815" y="527685"/>
                                  </a:lnTo>
                                  <a:lnTo>
                                    <a:pt x="822325" y="516255"/>
                                  </a:lnTo>
                                  <a:lnTo>
                                    <a:pt x="833755" y="499745"/>
                                  </a:lnTo>
                                  <a:lnTo>
                                    <a:pt x="838200" y="478790"/>
                                  </a:lnTo>
                                  <a:lnTo>
                                    <a:pt x="838200" y="52705"/>
                                  </a:lnTo>
                                  <a:lnTo>
                                    <a:pt x="833755" y="32385"/>
                                  </a:lnTo>
                                  <a:lnTo>
                                    <a:pt x="822325" y="15240"/>
                                  </a:lnTo>
                                  <a:lnTo>
                                    <a:pt x="805815" y="3810"/>
                                  </a:lnTo>
                                  <a:lnTo>
                                    <a:pt x="784860" y="0"/>
                                  </a:lnTo>
                                  <a:close/>
                                </a:path>
                              </a:pathLst>
                            </a:custGeom>
                            <a:solidFill>
                              <a:srgbClr val="FFFFFF"/>
                            </a:solidFill>
                            <a:ln>
                              <a:noFill/>
                            </a:ln>
                          </wps:spPr>
                          <wps:bodyPr anchorCtr="0" anchor="ctr" bIns="91425" lIns="91425" spcFirstLastPara="1" rIns="91425" wrap="square" tIns="91425">
                            <a:noAutofit/>
                          </wps:bodyPr>
                        </wps:wsp>
                        <wps:wsp>
                          <wps:cNvSpPr/>
                          <wps:cNvPr id="61" name="Shape 61"/>
                          <wps:spPr>
                            <a:xfrm>
                              <a:off x="2401570" y="2336165"/>
                              <a:ext cx="838200" cy="532765"/>
                            </a:xfrm>
                            <a:custGeom>
                              <a:rect b="b" l="l" r="r" t="t"/>
                              <a:pathLst>
                                <a:path extrusionOk="0" h="532765" w="838200">
                                  <a:moveTo>
                                    <a:pt x="0" y="52705"/>
                                  </a:moveTo>
                                  <a:lnTo>
                                    <a:pt x="4445" y="32385"/>
                                  </a:lnTo>
                                  <a:lnTo>
                                    <a:pt x="15875" y="15240"/>
                                  </a:lnTo>
                                  <a:lnTo>
                                    <a:pt x="32385" y="3810"/>
                                  </a:lnTo>
                                  <a:lnTo>
                                    <a:pt x="53339" y="0"/>
                                  </a:lnTo>
                                  <a:lnTo>
                                    <a:pt x="784860" y="0"/>
                                  </a:lnTo>
                                  <a:lnTo>
                                    <a:pt x="805815" y="3810"/>
                                  </a:lnTo>
                                  <a:lnTo>
                                    <a:pt x="822325" y="15240"/>
                                  </a:lnTo>
                                  <a:lnTo>
                                    <a:pt x="833755" y="32385"/>
                                  </a:lnTo>
                                  <a:lnTo>
                                    <a:pt x="838200" y="52705"/>
                                  </a:lnTo>
                                  <a:lnTo>
                                    <a:pt x="838200" y="478790"/>
                                  </a:lnTo>
                                  <a:lnTo>
                                    <a:pt x="833755" y="499745"/>
                                  </a:lnTo>
                                  <a:lnTo>
                                    <a:pt x="822325" y="516255"/>
                                  </a:lnTo>
                                  <a:lnTo>
                                    <a:pt x="805815" y="527685"/>
                                  </a:lnTo>
                                  <a:lnTo>
                                    <a:pt x="784860" y="532130"/>
                                  </a:lnTo>
                                  <a:lnTo>
                                    <a:pt x="53339" y="532130"/>
                                  </a:lnTo>
                                  <a:lnTo>
                                    <a:pt x="32385" y="527685"/>
                                  </a:lnTo>
                                  <a:lnTo>
                                    <a:pt x="15875" y="516255"/>
                                  </a:lnTo>
                                  <a:lnTo>
                                    <a:pt x="4445" y="499745"/>
                                  </a:lnTo>
                                  <a:lnTo>
                                    <a:pt x="0" y="478790"/>
                                  </a:lnTo>
                                  <a:lnTo>
                                    <a:pt x="0" y="52705"/>
                                  </a:lnTo>
                                  <a:close/>
                                </a:path>
                              </a:pathLst>
                            </a:custGeom>
                            <a:noFill/>
                            <a:ln cap="flat" cmpd="sng" w="12700">
                              <a:solidFill>
                                <a:srgbClr val="BBBBBB"/>
                              </a:solidFill>
                              <a:prstDash val="solid"/>
                              <a:round/>
                              <a:headEnd len="sm" w="sm" type="none"/>
                              <a:tailEnd len="sm" w="sm" type="none"/>
                            </a:ln>
                          </wps:spPr>
                          <wps:bodyPr anchorCtr="0" anchor="ctr" bIns="91425" lIns="91425" spcFirstLastPara="1" rIns="91425" wrap="square" tIns="91425">
                            <a:noAutofit/>
                          </wps:bodyPr>
                        </wps:wsp>
                        <wps:wsp>
                          <wps:cNvSpPr/>
                          <wps:cNvPr id="62" name="Shape 62"/>
                          <wps:spPr>
                            <a:xfrm>
                              <a:off x="3332480" y="2247900"/>
                              <a:ext cx="838200" cy="532130"/>
                            </a:xfrm>
                            <a:custGeom>
                              <a:rect b="b" l="l" r="r" t="t"/>
                              <a:pathLst>
                                <a:path extrusionOk="0" h="532130" w="838200">
                                  <a:moveTo>
                                    <a:pt x="784225" y="0"/>
                                  </a:moveTo>
                                  <a:lnTo>
                                    <a:pt x="52705" y="0"/>
                                  </a:lnTo>
                                  <a:lnTo>
                                    <a:pt x="32385" y="4445"/>
                                  </a:lnTo>
                                  <a:lnTo>
                                    <a:pt x="15240" y="15875"/>
                                  </a:lnTo>
                                  <a:lnTo>
                                    <a:pt x="3810" y="33020"/>
                                  </a:lnTo>
                                  <a:lnTo>
                                    <a:pt x="0" y="53340"/>
                                  </a:lnTo>
                                  <a:lnTo>
                                    <a:pt x="0" y="479425"/>
                                  </a:lnTo>
                                  <a:lnTo>
                                    <a:pt x="3810" y="499745"/>
                                  </a:lnTo>
                                  <a:lnTo>
                                    <a:pt x="15240" y="516890"/>
                                  </a:lnTo>
                                  <a:lnTo>
                                    <a:pt x="32385" y="528320"/>
                                  </a:lnTo>
                                  <a:lnTo>
                                    <a:pt x="52705" y="532130"/>
                                  </a:lnTo>
                                  <a:lnTo>
                                    <a:pt x="784225" y="532130"/>
                                  </a:lnTo>
                                  <a:lnTo>
                                    <a:pt x="805180" y="528320"/>
                                  </a:lnTo>
                                  <a:lnTo>
                                    <a:pt x="822325" y="516890"/>
                                  </a:lnTo>
                                  <a:lnTo>
                                    <a:pt x="833755" y="499745"/>
                                  </a:lnTo>
                                  <a:lnTo>
                                    <a:pt x="837565" y="479425"/>
                                  </a:lnTo>
                                  <a:lnTo>
                                    <a:pt x="837565" y="53340"/>
                                  </a:lnTo>
                                  <a:lnTo>
                                    <a:pt x="833755" y="33020"/>
                                  </a:lnTo>
                                  <a:lnTo>
                                    <a:pt x="822325" y="15875"/>
                                  </a:lnTo>
                                  <a:lnTo>
                                    <a:pt x="805180" y="4445"/>
                                  </a:lnTo>
                                  <a:lnTo>
                                    <a:pt x="784225" y="0"/>
                                  </a:lnTo>
                                  <a:close/>
                                </a:path>
                              </a:pathLst>
                            </a:custGeom>
                            <a:solidFill>
                              <a:srgbClr val="BBBBBB"/>
                            </a:solidFill>
                            <a:ln>
                              <a:noFill/>
                            </a:ln>
                          </wps:spPr>
                          <wps:bodyPr anchorCtr="0" anchor="ctr" bIns="91425" lIns="91425" spcFirstLastPara="1" rIns="91425" wrap="square" tIns="91425">
                            <a:noAutofit/>
                          </wps:bodyPr>
                        </wps:wsp>
                        <wps:wsp>
                          <wps:cNvSpPr/>
                          <wps:cNvPr id="63" name="Shape 63"/>
                          <wps:spPr>
                            <a:xfrm>
                              <a:off x="3332480" y="2247900"/>
                              <a:ext cx="838200" cy="532130"/>
                            </a:xfrm>
                            <a:custGeom>
                              <a:rect b="b" l="l" r="r" t="t"/>
                              <a:pathLst>
                                <a:path extrusionOk="0" h="532130" w="838200">
                                  <a:moveTo>
                                    <a:pt x="0" y="53340"/>
                                  </a:moveTo>
                                  <a:lnTo>
                                    <a:pt x="3810" y="33020"/>
                                  </a:lnTo>
                                  <a:lnTo>
                                    <a:pt x="15240" y="15875"/>
                                  </a:lnTo>
                                  <a:lnTo>
                                    <a:pt x="32385" y="4445"/>
                                  </a:lnTo>
                                  <a:lnTo>
                                    <a:pt x="52705" y="0"/>
                                  </a:lnTo>
                                  <a:lnTo>
                                    <a:pt x="784225" y="0"/>
                                  </a:lnTo>
                                  <a:lnTo>
                                    <a:pt x="805180" y="4445"/>
                                  </a:lnTo>
                                  <a:lnTo>
                                    <a:pt x="822325" y="15875"/>
                                  </a:lnTo>
                                  <a:lnTo>
                                    <a:pt x="833755" y="33020"/>
                                  </a:lnTo>
                                  <a:lnTo>
                                    <a:pt x="837565" y="53340"/>
                                  </a:lnTo>
                                  <a:lnTo>
                                    <a:pt x="837565" y="479425"/>
                                  </a:lnTo>
                                  <a:lnTo>
                                    <a:pt x="833755" y="499745"/>
                                  </a:lnTo>
                                  <a:lnTo>
                                    <a:pt x="822325" y="516890"/>
                                  </a:lnTo>
                                  <a:lnTo>
                                    <a:pt x="805180" y="528320"/>
                                  </a:lnTo>
                                  <a:lnTo>
                                    <a:pt x="784225" y="532130"/>
                                  </a:lnTo>
                                  <a:lnTo>
                                    <a:pt x="52705" y="532130"/>
                                  </a:lnTo>
                                  <a:lnTo>
                                    <a:pt x="32385" y="528320"/>
                                  </a:lnTo>
                                  <a:lnTo>
                                    <a:pt x="15240" y="516890"/>
                                  </a:lnTo>
                                  <a:lnTo>
                                    <a:pt x="3810" y="499745"/>
                                  </a:lnTo>
                                  <a:lnTo>
                                    <a:pt x="0" y="479425"/>
                                  </a:lnTo>
                                  <a:lnTo>
                                    <a:pt x="0" y="53340"/>
                                  </a:lnTo>
                                  <a:close/>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64" name="Shape 64"/>
                          <wps:spPr>
                            <a:xfrm>
                              <a:off x="3425825" y="2336165"/>
                              <a:ext cx="838200" cy="532765"/>
                            </a:xfrm>
                            <a:custGeom>
                              <a:rect b="b" l="l" r="r" t="t"/>
                              <a:pathLst>
                                <a:path extrusionOk="0" h="532765" w="838200">
                                  <a:moveTo>
                                    <a:pt x="784860" y="0"/>
                                  </a:moveTo>
                                  <a:lnTo>
                                    <a:pt x="53339" y="0"/>
                                  </a:lnTo>
                                  <a:lnTo>
                                    <a:pt x="32385" y="3810"/>
                                  </a:lnTo>
                                  <a:lnTo>
                                    <a:pt x="15875" y="15240"/>
                                  </a:lnTo>
                                  <a:lnTo>
                                    <a:pt x="4445" y="32385"/>
                                  </a:lnTo>
                                  <a:lnTo>
                                    <a:pt x="0" y="52705"/>
                                  </a:lnTo>
                                  <a:lnTo>
                                    <a:pt x="0" y="478790"/>
                                  </a:lnTo>
                                  <a:lnTo>
                                    <a:pt x="4445" y="499745"/>
                                  </a:lnTo>
                                  <a:lnTo>
                                    <a:pt x="15875" y="516255"/>
                                  </a:lnTo>
                                  <a:lnTo>
                                    <a:pt x="32385" y="527685"/>
                                  </a:lnTo>
                                  <a:lnTo>
                                    <a:pt x="53339" y="532130"/>
                                  </a:lnTo>
                                  <a:lnTo>
                                    <a:pt x="784860" y="532130"/>
                                  </a:lnTo>
                                  <a:lnTo>
                                    <a:pt x="805815" y="527685"/>
                                  </a:lnTo>
                                  <a:lnTo>
                                    <a:pt x="822325" y="516255"/>
                                  </a:lnTo>
                                  <a:lnTo>
                                    <a:pt x="833755" y="499745"/>
                                  </a:lnTo>
                                  <a:lnTo>
                                    <a:pt x="838200" y="478790"/>
                                  </a:lnTo>
                                  <a:lnTo>
                                    <a:pt x="838200" y="52705"/>
                                  </a:lnTo>
                                  <a:lnTo>
                                    <a:pt x="833755" y="32385"/>
                                  </a:lnTo>
                                  <a:lnTo>
                                    <a:pt x="822325" y="15240"/>
                                  </a:lnTo>
                                  <a:lnTo>
                                    <a:pt x="805815" y="3810"/>
                                  </a:lnTo>
                                  <a:lnTo>
                                    <a:pt x="784860" y="0"/>
                                  </a:lnTo>
                                  <a:close/>
                                </a:path>
                              </a:pathLst>
                            </a:custGeom>
                            <a:solidFill>
                              <a:srgbClr val="FFFFFF"/>
                            </a:solidFill>
                            <a:ln>
                              <a:noFill/>
                            </a:ln>
                          </wps:spPr>
                          <wps:bodyPr anchorCtr="0" anchor="ctr" bIns="91425" lIns="91425" spcFirstLastPara="1" rIns="91425" wrap="square" tIns="91425">
                            <a:noAutofit/>
                          </wps:bodyPr>
                        </wps:wsp>
                        <wps:wsp>
                          <wps:cNvSpPr/>
                          <wps:cNvPr id="65" name="Shape 65"/>
                          <wps:spPr>
                            <a:xfrm>
                              <a:off x="3425825" y="2336165"/>
                              <a:ext cx="838200" cy="532765"/>
                            </a:xfrm>
                            <a:custGeom>
                              <a:rect b="b" l="l" r="r" t="t"/>
                              <a:pathLst>
                                <a:path extrusionOk="0" h="532765" w="838200">
                                  <a:moveTo>
                                    <a:pt x="0" y="52705"/>
                                  </a:moveTo>
                                  <a:lnTo>
                                    <a:pt x="4445" y="32385"/>
                                  </a:lnTo>
                                  <a:lnTo>
                                    <a:pt x="15875" y="15240"/>
                                  </a:lnTo>
                                  <a:lnTo>
                                    <a:pt x="32385" y="3810"/>
                                  </a:lnTo>
                                  <a:lnTo>
                                    <a:pt x="53339" y="0"/>
                                  </a:lnTo>
                                  <a:lnTo>
                                    <a:pt x="784860" y="0"/>
                                  </a:lnTo>
                                  <a:lnTo>
                                    <a:pt x="805815" y="3810"/>
                                  </a:lnTo>
                                  <a:lnTo>
                                    <a:pt x="822325" y="15240"/>
                                  </a:lnTo>
                                  <a:lnTo>
                                    <a:pt x="833755" y="32385"/>
                                  </a:lnTo>
                                  <a:lnTo>
                                    <a:pt x="838200" y="52705"/>
                                  </a:lnTo>
                                  <a:lnTo>
                                    <a:pt x="838200" y="478790"/>
                                  </a:lnTo>
                                  <a:lnTo>
                                    <a:pt x="833755" y="499745"/>
                                  </a:lnTo>
                                  <a:lnTo>
                                    <a:pt x="822325" y="516255"/>
                                  </a:lnTo>
                                  <a:lnTo>
                                    <a:pt x="805815" y="527685"/>
                                  </a:lnTo>
                                  <a:lnTo>
                                    <a:pt x="784860" y="532130"/>
                                  </a:lnTo>
                                  <a:lnTo>
                                    <a:pt x="53339" y="532130"/>
                                  </a:lnTo>
                                  <a:lnTo>
                                    <a:pt x="32385" y="527685"/>
                                  </a:lnTo>
                                  <a:lnTo>
                                    <a:pt x="15875" y="516255"/>
                                  </a:lnTo>
                                  <a:lnTo>
                                    <a:pt x="4445" y="499745"/>
                                  </a:lnTo>
                                  <a:lnTo>
                                    <a:pt x="0" y="478790"/>
                                  </a:lnTo>
                                  <a:lnTo>
                                    <a:pt x="0" y="52705"/>
                                  </a:lnTo>
                                  <a:close/>
                                </a:path>
                              </a:pathLst>
                            </a:custGeom>
                            <a:noFill/>
                            <a:ln cap="flat" cmpd="sng" w="12700">
                              <a:solidFill>
                                <a:srgbClr val="BBBBBB"/>
                              </a:solidFill>
                              <a:prstDash val="solid"/>
                              <a:round/>
                              <a:headEnd len="sm" w="sm" type="none"/>
                              <a:tailEnd len="sm" w="sm" type="none"/>
                            </a:ln>
                          </wps:spPr>
                          <wps:bodyPr anchorCtr="0" anchor="ctr" bIns="91425" lIns="91425" spcFirstLastPara="1" rIns="91425" wrap="square" tIns="91425">
                            <a:noAutofit/>
                          </wps:bodyPr>
                        </wps:wsp>
                        <wps:wsp>
                          <wps:cNvSpPr/>
                          <wps:cNvPr id="66" name="Shape 66"/>
                          <wps:spPr>
                            <a:xfrm>
                              <a:off x="2820670" y="1471930"/>
                              <a:ext cx="838200" cy="532130"/>
                            </a:xfrm>
                            <a:custGeom>
                              <a:rect b="b" l="l" r="r" t="t"/>
                              <a:pathLst>
                                <a:path extrusionOk="0" h="532130" w="838200">
                                  <a:moveTo>
                                    <a:pt x="784860" y="0"/>
                                  </a:moveTo>
                                  <a:lnTo>
                                    <a:pt x="53339" y="0"/>
                                  </a:lnTo>
                                  <a:lnTo>
                                    <a:pt x="32385" y="3810"/>
                                  </a:lnTo>
                                  <a:lnTo>
                                    <a:pt x="15875" y="15240"/>
                                  </a:lnTo>
                                  <a:lnTo>
                                    <a:pt x="4445" y="32385"/>
                                  </a:lnTo>
                                  <a:lnTo>
                                    <a:pt x="0" y="52705"/>
                                  </a:lnTo>
                                  <a:lnTo>
                                    <a:pt x="0" y="478790"/>
                                  </a:lnTo>
                                  <a:lnTo>
                                    <a:pt x="4445" y="499110"/>
                                  </a:lnTo>
                                  <a:lnTo>
                                    <a:pt x="15875" y="516255"/>
                                  </a:lnTo>
                                  <a:lnTo>
                                    <a:pt x="32385" y="527685"/>
                                  </a:lnTo>
                                  <a:lnTo>
                                    <a:pt x="53339" y="532130"/>
                                  </a:lnTo>
                                  <a:lnTo>
                                    <a:pt x="784860" y="532130"/>
                                  </a:lnTo>
                                  <a:lnTo>
                                    <a:pt x="805815" y="527685"/>
                                  </a:lnTo>
                                  <a:lnTo>
                                    <a:pt x="822325" y="516255"/>
                                  </a:lnTo>
                                  <a:lnTo>
                                    <a:pt x="833755" y="499110"/>
                                  </a:lnTo>
                                  <a:lnTo>
                                    <a:pt x="838200" y="478790"/>
                                  </a:lnTo>
                                  <a:lnTo>
                                    <a:pt x="838200" y="52705"/>
                                  </a:lnTo>
                                  <a:lnTo>
                                    <a:pt x="833755" y="32385"/>
                                  </a:lnTo>
                                  <a:lnTo>
                                    <a:pt x="822325" y="15240"/>
                                  </a:lnTo>
                                  <a:lnTo>
                                    <a:pt x="805815" y="3810"/>
                                  </a:lnTo>
                                  <a:lnTo>
                                    <a:pt x="784860" y="0"/>
                                  </a:lnTo>
                                  <a:close/>
                                </a:path>
                              </a:pathLst>
                            </a:custGeom>
                            <a:solidFill>
                              <a:srgbClr val="A6A6A6"/>
                            </a:solidFill>
                            <a:ln>
                              <a:noFill/>
                            </a:ln>
                          </wps:spPr>
                          <wps:bodyPr anchorCtr="0" anchor="ctr" bIns="91425" lIns="91425" spcFirstLastPara="1" rIns="91425" wrap="square" tIns="91425">
                            <a:noAutofit/>
                          </wps:bodyPr>
                        </wps:wsp>
                        <wps:wsp>
                          <wps:cNvSpPr/>
                          <wps:cNvPr id="67" name="Shape 67"/>
                          <wps:spPr>
                            <a:xfrm>
                              <a:off x="2820670" y="1471930"/>
                              <a:ext cx="838200" cy="532130"/>
                            </a:xfrm>
                            <a:custGeom>
                              <a:rect b="b" l="l" r="r" t="t"/>
                              <a:pathLst>
                                <a:path extrusionOk="0" h="532130" w="838200">
                                  <a:moveTo>
                                    <a:pt x="0" y="52705"/>
                                  </a:moveTo>
                                  <a:lnTo>
                                    <a:pt x="4445" y="32385"/>
                                  </a:lnTo>
                                  <a:lnTo>
                                    <a:pt x="15875" y="15240"/>
                                  </a:lnTo>
                                  <a:lnTo>
                                    <a:pt x="32385" y="3810"/>
                                  </a:lnTo>
                                  <a:lnTo>
                                    <a:pt x="53339" y="0"/>
                                  </a:lnTo>
                                  <a:lnTo>
                                    <a:pt x="784860" y="0"/>
                                  </a:lnTo>
                                  <a:lnTo>
                                    <a:pt x="805815" y="3810"/>
                                  </a:lnTo>
                                  <a:lnTo>
                                    <a:pt x="822325" y="15240"/>
                                  </a:lnTo>
                                  <a:lnTo>
                                    <a:pt x="833755" y="32385"/>
                                  </a:lnTo>
                                  <a:lnTo>
                                    <a:pt x="838200" y="52705"/>
                                  </a:lnTo>
                                  <a:lnTo>
                                    <a:pt x="838200" y="478790"/>
                                  </a:lnTo>
                                  <a:lnTo>
                                    <a:pt x="833755" y="499110"/>
                                  </a:lnTo>
                                  <a:lnTo>
                                    <a:pt x="822325" y="516255"/>
                                  </a:lnTo>
                                  <a:lnTo>
                                    <a:pt x="805815" y="527685"/>
                                  </a:lnTo>
                                  <a:lnTo>
                                    <a:pt x="784860" y="532130"/>
                                  </a:lnTo>
                                  <a:lnTo>
                                    <a:pt x="53339" y="532130"/>
                                  </a:lnTo>
                                  <a:lnTo>
                                    <a:pt x="32385" y="527685"/>
                                  </a:lnTo>
                                  <a:lnTo>
                                    <a:pt x="15875" y="516255"/>
                                  </a:lnTo>
                                  <a:lnTo>
                                    <a:pt x="4445" y="499110"/>
                                  </a:lnTo>
                                  <a:lnTo>
                                    <a:pt x="0" y="478790"/>
                                  </a:lnTo>
                                  <a:lnTo>
                                    <a:pt x="0" y="52705"/>
                                  </a:lnTo>
                                  <a:close/>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68" name="Shape 68"/>
                          <wps:spPr>
                            <a:xfrm>
                              <a:off x="2913380" y="1560195"/>
                              <a:ext cx="838200" cy="532130"/>
                            </a:xfrm>
                            <a:custGeom>
                              <a:rect b="b" l="l" r="r" t="t"/>
                              <a:pathLst>
                                <a:path extrusionOk="0" h="532130" w="838200">
                                  <a:moveTo>
                                    <a:pt x="784860" y="0"/>
                                  </a:moveTo>
                                  <a:lnTo>
                                    <a:pt x="53339" y="0"/>
                                  </a:lnTo>
                                  <a:lnTo>
                                    <a:pt x="32385" y="3810"/>
                                  </a:lnTo>
                                  <a:lnTo>
                                    <a:pt x="15240" y="15240"/>
                                  </a:lnTo>
                                  <a:lnTo>
                                    <a:pt x="3810" y="32385"/>
                                  </a:lnTo>
                                  <a:lnTo>
                                    <a:pt x="0" y="53340"/>
                                  </a:lnTo>
                                  <a:lnTo>
                                    <a:pt x="0" y="478790"/>
                                  </a:lnTo>
                                  <a:lnTo>
                                    <a:pt x="3810" y="499745"/>
                                  </a:lnTo>
                                  <a:lnTo>
                                    <a:pt x="15240" y="516255"/>
                                  </a:lnTo>
                                  <a:lnTo>
                                    <a:pt x="32385" y="527685"/>
                                  </a:lnTo>
                                  <a:lnTo>
                                    <a:pt x="53339" y="532130"/>
                                  </a:lnTo>
                                  <a:lnTo>
                                    <a:pt x="784860" y="532130"/>
                                  </a:lnTo>
                                  <a:lnTo>
                                    <a:pt x="805180" y="527685"/>
                                  </a:lnTo>
                                  <a:lnTo>
                                    <a:pt x="822325" y="516255"/>
                                  </a:lnTo>
                                  <a:lnTo>
                                    <a:pt x="833755" y="499745"/>
                                  </a:lnTo>
                                  <a:lnTo>
                                    <a:pt x="837565" y="478790"/>
                                  </a:lnTo>
                                  <a:lnTo>
                                    <a:pt x="837565" y="53340"/>
                                  </a:lnTo>
                                  <a:lnTo>
                                    <a:pt x="833755" y="32385"/>
                                  </a:lnTo>
                                  <a:lnTo>
                                    <a:pt x="822325" y="15240"/>
                                  </a:lnTo>
                                  <a:lnTo>
                                    <a:pt x="805180" y="3810"/>
                                  </a:lnTo>
                                  <a:lnTo>
                                    <a:pt x="784860" y="0"/>
                                  </a:lnTo>
                                  <a:close/>
                                </a:path>
                              </a:pathLst>
                            </a:custGeom>
                            <a:solidFill>
                              <a:srgbClr val="FFFFFF"/>
                            </a:solidFill>
                            <a:ln>
                              <a:noFill/>
                            </a:ln>
                          </wps:spPr>
                          <wps:bodyPr anchorCtr="0" anchor="ctr" bIns="91425" lIns="91425" spcFirstLastPara="1" rIns="91425" wrap="square" tIns="91425">
                            <a:noAutofit/>
                          </wps:bodyPr>
                        </wps:wsp>
                        <wps:wsp>
                          <wps:cNvSpPr/>
                          <wps:cNvPr id="69" name="Shape 69"/>
                          <wps:spPr>
                            <a:xfrm>
                              <a:off x="2913380" y="1560195"/>
                              <a:ext cx="838200" cy="532130"/>
                            </a:xfrm>
                            <a:custGeom>
                              <a:rect b="b" l="l" r="r" t="t"/>
                              <a:pathLst>
                                <a:path extrusionOk="0" h="532130" w="838200">
                                  <a:moveTo>
                                    <a:pt x="0" y="53340"/>
                                  </a:moveTo>
                                  <a:lnTo>
                                    <a:pt x="3810" y="32385"/>
                                  </a:lnTo>
                                  <a:lnTo>
                                    <a:pt x="15240" y="15240"/>
                                  </a:lnTo>
                                  <a:lnTo>
                                    <a:pt x="32385" y="3810"/>
                                  </a:lnTo>
                                  <a:lnTo>
                                    <a:pt x="53339" y="0"/>
                                  </a:lnTo>
                                  <a:lnTo>
                                    <a:pt x="784860" y="0"/>
                                  </a:lnTo>
                                  <a:lnTo>
                                    <a:pt x="805180" y="3810"/>
                                  </a:lnTo>
                                  <a:lnTo>
                                    <a:pt x="822325" y="15240"/>
                                  </a:lnTo>
                                  <a:lnTo>
                                    <a:pt x="833755" y="32385"/>
                                  </a:lnTo>
                                  <a:lnTo>
                                    <a:pt x="837565" y="53340"/>
                                  </a:lnTo>
                                  <a:lnTo>
                                    <a:pt x="837565" y="478790"/>
                                  </a:lnTo>
                                  <a:lnTo>
                                    <a:pt x="833755" y="499745"/>
                                  </a:lnTo>
                                  <a:lnTo>
                                    <a:pt x="822325" y="516255"/>
                                  </a:lnTo>
                                  <a:lnTo>
                                    <a:pt x="805180" y="527685"/>
                                  </a:lnTo>
                                  <a:lnTo>
                                    <a:pt x="784860" y="532130"/>
                                  </a:lnTo>
                                  <a:lnTo>
                                    <a:pt x="53339" y="532130"/>
                                  </a:lnTo>
                                  <a:lnTo>
                                    <a:pt x="32385" y="527685"/>
                                  </a:lnTo>
                                  <a:lnTo>
                                    <a:pt x="15240" y="516255"/>
                                  </a:lnTo>
                                  <a:lnTo>
                                    <a:pt x="3810" y="499745"/>
                                  </a:lnTo>
                                  <a:lnTo>
                                    <a:pt x="0" y="478790"/>
                                  </a:lnTo>
                                  <a:lnTo>
                                    <a:pt x="0" y="53340"/>
                                  </a:lnTo>
                                  <a:close/>
                                </a:path>
                              </a:pathLst>
                            </a:custGeom>
                            <a:noFill/>
                            <a:ln cap="flat" cmpd="sng" w="12700">
                              <a:solidFill>
                                <a:srgbClr val="A6A6A6"/>
                              </a:solidFill>
                              <a:prstDash val="solid"/>
                              <a:round/>
                              <a:headEnd len="sm" w="sm" type="none"/>
                              <a:tailEnd len="sm" w="sm" type="none"/>
                            </a:ln>
                          </wps:spPr>
                          <wps:bodyPr anchorCtr="0" anchor="ctr" bIns="91425" lIns="91425" spcFirstLastPara="1" rIns="91425" wrap="square" tIns="91425">
                            <a:noAutofit/>
                          </wps:bodyPr>
                        </wps:wsp>
                        <wps:wsp>
                          <wps:cNvSpPr/>
                          <wps:cNvPr id="70" name="Shape 70"/>
                          <wps:spPr>
                            <a:xfrm>
                              <a:off x="3844925" y="1471930"/>
                              <a:ext cx="838200" cy="532130"/>
                            </a:xfrm>
                            <a:custGeom>
                              <a:rect b="b" l="l" r="r" t="t"/>
                              <a:pathLst>
                                <a:path extrusionOk="0" h="532130" w="838200">
                                  <a:moveTo>
                                    <a:pt x="784860" y="0"/>
                                  </a:moveTo>
                                  <a:lnTo>
                                    <a:pt x="53339" y="0"/>
                                  </a:lnTo>
                                  <a:lnTo>
                                    <a:pt x="32385" y="3810"/>
                                  </a:lnTo>
                                  <a:lnTo>
                                    <a:pt x="15875" y="15240"/>
                                  </a:lnTo>
                                  <a:lnTo>
                                    <a:pt x="4445" y="32385"/>
                                  </a:lnTo>
                                  <a:lnTo>
                                    <a:pt x="0" y="52705"/>
                                  </a:lnTo>
                                  <a:lnTo>
                                    <a:pt x="0" y="478790"/>
                                  </a:lnTo>
                                  <a:lnTo>
                                    <a:pt x="4445" y="499110"/>
                                  </a:lnTo>
                                  <a:lnTo>
                                    <a:pt x="15875" y="516255"/>
                                  </a:lnTo>
                                  <a:lnTo>
                                    <a:pt x="32385" y="527685"/>
                                  </a:lnTo>
                                  <a:lnTo>
                                    <a:pt x="53339" y="532130"/>
                                  </a:lnTo>
                                  <a:lnTo>
                                    <a:pt x="784860" y="532130"/>
                                  </a:lnTo>
                                  <a:lnTo>
                                    <a:pt x="805815" y="527685"/>
                                  </a:lnTo>
                                  <a:lnTo>
                                    <a:pt x="822325" y="516255"/>
                                  </a:lnTo>
                                  <a:lnTo>
                                    <a:pt x="833755" y="499110"/>
                                  </a:lnTo>
                                  <a:lnTo>
                                    <a:pt x="838200" y="478790"/>
                                  </a:lnTo>
                                  <a:lnTo>
                                    <a:pt x="838200" y="52705"/>
                                  </a:lnTo>
                                  <a:lnTo>
                                    <a:pt x="833755" y="32385"/>
                                  </a:lnTo>
                                  <a:lnTo>
                                    <a:pt x="822325" y="15240"/>
                                  </a:lnTo>
                                  <a:lnTo>
                                    <a:pt x="805815" y="3810"/>
                                  </a:lnTo>
                                  <a:lnTo>
                                    <a:pt x="784860" y="0"/>
                                  </a:lnTo>
                                  <a:close/>
                                </a:path>
                              </a:pathLst>
                            </a:custGeom>
                            <a:solidFill>
                              <a:srgbClr val="A6A6A6"/>
                            </a:solidFill>
                            <a:ln>
                              <a:noFill/>
                            </a:ln>
                          </wps:spPr>
                          <wps:bodyPr anchorCtr="0" anchor="ctr" bIns="91425" lIns="91425" spcFirstLastPara="1" rIns="91425" wrap="square" tIns="91425">
                            <a:noAutofit/>
                          </wps:bodyPr>
                        </wps:wsp>
                        <wps:wsp>
                          <wps:cNvSpPr/>
                          <wps:cNvPr id="71" name="Shape 71"/>
                          <wps:spPr>
                            <a:xfrm>
                              <a:off x="3844925" y="1471930"/>
                              <a:ext cx="838200" cy="532130"/>
                            </a:xfrm>
                            <a:custGeom>
                              <a:rect b="b" l="l" r="r" t="t"/>
                              <a:pathLst>
                                <a:path extrusionOk="0" h="532130" w="838200">
                                  <a:moveTo>
                                    <a:pt x="0" y="52705"/>
                                  </a:moveTo>
                                  <a:lnTo>
                                    <a:pt x="4445" y="32385"/>
                                  </a:lnTo>
                                  <a:lnTo>
                                    <a:pt x="15875" y="15240"/>
                                  </a:lnTo>
                                  <a:lnTo>
                                    <a:pt x="32385" y="3810"/>
                                  </a:lnTo>
                                  <a:lnTo>
                                    <a:pt x="53339" y="0"/>
                                  </a:lnTo>
                                  <a:lnTo>
                                    <a:pt x="784860" y="0"/>
                                  </a:lnTo>
                                  <a:lnTo>
                                    <a:pt x="805815" y="3810"/>
                                  </a:lnTo>
                                  <a:lnTo>
                                    <a:pt x="822325" y="15240"/>
                                  </a:lnTo>
                                  <a:lnTo>
                                    <a:pt x="833755" y="32385"/>
                                  </a:lnTo>
                                  <a:lnTo>
                                    <a:pt x="838200" y="52705"/>
                                  </a:lnTo>
                                  <a:lnTo>
                                    <a:pt x="838200" y="478790"/>
                                  </a:lnTo>
                                  <a:lnTo>
                                    <a:pt x="833755" y="499110"/>
                                  </a:lnTo>
                                  <a:lnTo>
                                    <a:pt x="822325" y="516255"/>
                                  </a:lnTo>
                                  <a:lnTo>
                                    <a:pt x="805815" y="527685"/>
                                  </a:lnTo>
                                  <a:lnTo>
                                    <a:pt x="784860" y="532130"/>
                                  </a:lnTo>
                                  <a:lnTo>
                                    <a:pt x="53339" y="532130"/>
                                  </a:lnTo>
                                  <a:lnTo>
                                    <a:pt x="32385" y="527685"/>
                                  </a:lnTo>
                                  <a:lnTo>
                                    <a:pt x="15875" y="516255"/>
                                  </a:lnTo>
                                  <a:lnTo>
                                    <a:pt x="4445" y="499110"/>
                                  </a:lnTo>
                                  <a:lnTo>
                                    <a:pt x="0" y="478790"/>
                                  </a:lnTo>
                                  <a:lnTo>
                                    <a:pt x="0" y="52705"/>
                                  </a:lnTo>
                                  <a:close/>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72" name="Shape 72"/>
                          <wps:spPr>
                            <a:xfrm>
                              <a:off x="3937635" y="1560195"/>
                              <a:ext cx="838200" cy="532130"/>
                            </a:xfrm>
                            <a:custGeom>
                              <a:rect b="b" l="l" r="r" t="t"/>
                              <a:pathLst>
                                <a:path extrusionOk="0" h="532130" w="838200">
                                  <a:moveTo>
                                    <a:pt x="784860" y="0"/>
                                  </a:moveTo>
                                  <a:lnTo>
                                    <a:pt x="53339" y="0"/>
                                  </a:lnTo>
                                  <a:lnTo>
                                    <a:pt x="32385" y="3810"/>
                                  </a:lnTo>
                                  <a:lnTo>
                                    <a:pt x="15240" y="15240"/>
                                  </a:lnTo>
                                  <a:lnTo>
                                    <a:pt x="3810" y="32385"/>
                                  </a:lnTo>
                                  <a:lnTo>
                                    <a:pt x="0" y="53340"/>
                                  </a:lnTo>
                                  <a:lnTo>
                                    <a:pt x="0" y="478790"/>
                                  </a:lnTo>
                                  <a:lnTo>
                                    <a:pt x="3810" y="499745"/>
                                  </a:lnTo>
                                  <a:lnTo>
                                    <a:pt x="15240" y="516255"/>
                                  </a:lnTo>
                                  <a:lnTo>
                                    <a:pt x="32385" y="527685"/>
                                  </a:lnTo>
                                  <a:lnTo>
                                    <a:pt x="53339" y="532130"/>
                                  </a:lnTo>
                                  <a:lnTo>
                                    <a:pt x="784860" y="532130"/>
                                  </a:lnTo>
                                  <a:lnTo>
                                    <a:pt x="805180" y="527685"/>
                                  </a:lnTo>
                                  <a:lnTo>
                                    <a:pt x="822325" y="516255"/>
                                  </a:lnTo>
                                  <a:lnTo>
                                    <a:pt x="833755" y="499745"/>
                                  </a:lnTo>
                                  <a:lnTo>
                                    <a:pt x="837565" y="478790"/>
                                  </a:lnTo>
                                  <a:lnTo>
                                    <a:pt x="837565" y="53340"/>
                                  </a:lnTo>
                                  <a:lnTo>
                                    <a:pt x="833755" y="32385"/>
                                  </a:lnTo>
                                  <a:lnTo>
                                    <a:pt x="822325" y="15240"/>
                                  </a:lnTo>
                                  <a:lnTo>
                                    <a:pt x="805180" y="3810"/>
                                  </a:lnTo>
                                  <a:lnTo>
                                    <a:pt x="784860" y="0"/>
                                  </a:lnTo>
                                  <a:close/>
                                </a:path>
                              </a:pathLst>
                            </a:custGeom>
                            <a:solidFill>
                              <a:srgbClr val="FFFFFF"/>
                            </a:solidFill>
                            <a:ln>
                              <a:noFill/>
                            </a:ln>
                          </wps:spPr>
                          <wps:bodyPr anchorCtr="0" anchor="ctr" bIns="91425" lIns="91425" spcFirstLastPara="1" rIns="91425" wrap="square" tIns="91425">
                            <a:noAutofit/>
                          </wps:bodyPr>
                        </wps:wsp>
                        <wps:wsp>
                          <wps:cNvSpPr/>
                          <wps:cNvPr id="73" name="Shape 73"/>
                          <wps:spPr>
                            <a:xfrm>
                              <a:off x="3937635" y="1560195"/>
                              <a:ext cx="838200" cy="532130"/>
                            </a:xfrm>
                            <a:custGeom>
                              <a:rect b="b" l="l" r="r" t="t"/>
                              <a:pathLst>
                                <a:path extrusionOk="0" h="532130" w="838200">
                                  <a:moveTo>
                                    <a:pt x="0" y="53340"/>
                                  </a:moveTo>
                                  <a:lnTo>
                                    <a:pt x="3810" y="32385"/>
                                  </a:lnTo>
                                  <a:lnTo>
                                    <a:pt x="15240" y="15240"/>
                                  </a:lnTo>
                                  <a:lnTo>
                                    <a:pt x="32385" y="3810"/>
                                  </a:lnTo>
                                  <a:lnTo>
                                    <a:pt x="53339" y="0"/>
                                  </a:lnTo>
                                  <a:lnTo>
                                    <a:pt x="784860" y="0"/>
                                  </a:lnTo>
                                  <a:lnTo>
                                    <a:pt x="805180" y="3810"/>
                                  </a:lnTo>
                                  <a:lnTo>
                                    <a:pt x="822325" y="15240"/>
                                  </a:lnTo>
                                  <a:lnTo>
                                    <a:pt x="833755" y="32385"/>
                                  </a:lnTo>
                                  <a:lnTo>
                                    <a:pt x="837565" y="53340"/>
                                  </a:lnTo>
                                  <a:lnTo>
                                    <a:pt x="837565" y="478790"/>
                                  </a:lnTo>
                                  <a:lnTo>
                                    <a:pt x="833755" y="499745"/>
                                  </a:lnTo>
                                  <a:lnTo>
                                    <a:pt x="822325" y="516255"/>
                                  </a:lnTo>
                                  <a:lnTo>
                                    <a:pt x="805180" y="527685"/>
                                  </a:lnTo>
                                  <a:lnTo>
                                    <a:pt x="784860" y="532130"/>
                                  </a:lnTo>
                                  <a:lnTo>
                                    <a:pt x="53339" y="532130"/>
                                  </a:lnTo>
                                  <a:lnTo>
                                    <a:pt x="32385" y="527685"/>
                                  </a:lnTo>
                                  <a:lnTo>
                                    <a:pt x="15240" y="516255"/>
                                  </a:lnTo>
                                  <a:lnTo>
                                    <a:pt x="3810" y="499745"/>
                                  </a:lnTo>
                                  <a:lnTo>
                                    <a:pt x="0" y="478790"/>
                                  </a:lnTo>
                                  <a:lnTo>
                                    <a:pt x="0" y="53340"/>
                                  </a:lnTo>
                                  <a:close/>
                                </a:path>
                              </a:pathLst>
                            </a:custGeom>
                            <a:noFill/>
                            <a:ln cap="flat" cmpd="sng" w="12700">
                              <a:solidFill>
                                <a:srgbClr val="A6A6A6"/>
                              </a:solidFill>
                              <a:prstDash val="solid"/>
                              <a:round/>
                              <a:headEnd len="sm" w="sm" type="none"/>
                              <a:tailEnd len="sm" w="sm" type="none"/>
                            </a:ln>
                          </wps:spPr>
                          <wps:bodyPr anchorCtr="0" anchor="ctr" bIns="91425" lIns="91425" spcFirstLastPara="1" rIns="91425" wrap="square" tIns="91425">
                            <a:noAutofit/>
                          </wps:bodyPr>
                        </wps:wsp>
                        <wps:wsp>
                          <wps:cNvSpPr/>
                          <wps:cNvPr id="74" name="Shape 74"/>
                          <wps:spPr>
                            <a:xfrm>
                              <a:off x="4869180" y="1471930"/>
                              <a:ext cx="838200" cy="532130"/>
                            </a:xfrm>
                            <a:custGeom>
                              <a:rect b="b" l="l" r="r" t="t"/>
                              <a:pathLst>
                                <a:path extrusionOk="0" h="532130" w="838200">
                                  <a:moveTo>
                                    <a:pt x="784860" y="0"/>
                                  </a:moveTo>
                                  <a:lnTo>
                                    <a:pt x="53339" y="0"/>
                                  </a:lnTo>
                                  <a:lnTo>
                                    <a:pt x="32385" y="3810"/>
                                  </a:lnTo>
                                  <a:lnTo>
                                    <a:pt x="15875" y="15240"/>
                                  </a:lnTo>
                                  <a:lnTo>
                                    <a:pt x="4445" y="32385"/>
                                  </a:lnTo>
                                  <a:lnTo>
                                    <a:pt x="0" y="52705"/>
                                  </a:lnTo>
                                  <a:lnTo>
                                    <a:pt x="0" y="478790"/>
                                  </a:lnTo>
                                  <a:lnTo>
                                    <a:pt x="4445" y="499110"/>
                                  </a:lnTo>
                                  <a:lnTo>
                                    <a:pt x="15875" y="516255"/>
                                  </a:lnTo>
                                  <a:lnTo>
                                    <a:pt x="32385" y="527685"/>
                                  </a:lnTo>
                                  <a:lnTo>
                                    <a:pt x="53339" y="532130"/>
                                  </a:lnTo>
                                  <a:lnTo>
                                    <a:pt x="784860" y="532130"/>
                                  </a:lnTo>
                                  <a:lnTo>
                                    <a:pt x="805815" y="527685"/>
                                  </a:lnTo>
                                  <a:lnTo>
                                    <a:pt x="822325" y="516255"/>
                                  </a:lnTo>
                                  <a:lnTo>
                                    <a:pt x="833755" y="499110"/>
                                  </a:lnTo>
                                  <a:lnTo>
                                    <a:pt x="838200" y="478790"/>
                                  </a:lnTo>
                                  <a:lnTo>
                                    <a:pt x="838200" y="52705"/>
                                  </a:lnTo>
                                  <a:lnTo>
                                    <a:pt x="833755" y="32385"/>
                                  </a:lnTo>
                                  <a:lnTo>
                                    <a:pt x="822325" y="15240"/>
                                  </a:lnTo>
                                  <a:lnTo>
                                    <a:pt x="805815" y="3810"/>
                                  </a:lnTo>
                                  <a:lnTo>
                                    <a:pt x="784860" y="0"/>
                                  </a:lnTo>
                                  <a:close/>
                                </a:path>
                              </a:pathLst>
                            </a:custGeom>
                            <a:solidFill>
                              <a:srgbClr val="A6A6A6"/>
                            </a:solidFill>
                            <a:ln>
                              <a:noFill/>
                            </a:ln>
                          </wps:spPr>
                          <wps:bodyPr anchorCtr="0" anchor="ctr" bIns="91425" lIns="91425" spcFirstLastPara="1" rIns="91425" wrap="square" tIns="91425">
                            <a:noAutofit/>
                          </wps:bodyPr>
                        </wps:wsp>
                        <wps:wsp>
                          <wps:cNvSpPr/>
                          <wps:cNvPr id="75" name="Shape 75"/>
                          <wps:spPr>
                            <a:xfrm>
                              <a:off x="4869180" y="1471930"/>
                              <a:ext cx="838200" cy="532130"/>
                            </a:xfrm>
                            <a:custGeom>
                              <a:rect b="b" l="l" r="r" t="t"/>
                              <a:pathLst>
                                <a:path extrusionOk="0" h="532130" w="838200">
                                  <a:moveTo>
                                    <a:pt x="0" y="52705"/>
                                  </a:moveTo>
                                  <a:lnTo>
                                    <a:pt x="4445" y="32385"/>
                                  </a:lnTo>
                                  <a:lnTo>
                                    <a:pt x="15875" y="15240"/>
                                  </a:lnTo>
                                  <a:lnTo>
                                    <a:pt x="32385" y="3810"/>
                                  </a:lnTo>
                                  <a:lnTo>
                                    <a:pt x="53339" y="0"/>
                                  </a:lnTo>
                                  <a:lnTo>
                                    <a:pt x="784860" y="0"/>
                                  </a:lnTo>
                                  <a:lnTo>
                                    <a:pt x="805815" y="3810"/>
                                  </a:lnTo>
                                  <a:lnTo>
                                    <a:pt x="822325" y="15240"/>
                                  </a:lnTo>
                                  <a:lnTo>
                                    <a:pt x="833755" y="32385"/>
                                  </a:lnTo>
                                  <a:lnTo>
                                    <a:pt x="838200" y="52705"/>
                                  </a:lnTo>
                                  <a:lnTo>
                                    <a:pt x="838200" y="478790"/>
                                  </a:lnTo>
                                  <a:lnTo>
                                    <a:pt x="833755" y="499110"/>
                                  </a:lnTo>
                                  <a:lnTo>
                                    <a:pt x="822325" y="516255"/>
                                  </a:lnTo>
                                  <a:lnTo>
                                    <a:pt x="805815" y="527685"/>
                                  </a:lnTo>
                                  <a:lnTo>
                                    <a:pt x="784860" y="532130"/>
                                  </a:lnTo>
                                  <a:lnTo>
                                    <a:pt x="53339" y="532130"/>
                                  </a:lnTo>
                                  <a:lnTo>
                                    <a:pt x="32385" y="527685"/>
                                  </a:lnTo>
                                  <a:lnTo>
                                    <a:pt x="15875" y="516255"/>
                                  </a:lnTo>
                                  <a:lnTo>
                                    <a:pt x="4445" y="499110"/>
                                  </a:lnTo>
                                  <a:lnTo>
                                    <a:pt x="0" y="478790"/>
                                  </a:lnTo>
                                  <a:lnTo>
                                    <a:pt x="0" y="52705"/>
                                  </a:lnTo>
                                  <a:close/>
                                </a:path>
                              </a:pathLst>
                            </a:custGeom>
                            <a:noFill/>
                            <a:ln cap="flat" cmpd="sng" w="1270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76" name="Shape 76"/>
                          <wps:spPr>
                            <a:xfrm>
                              <a:off x="4961890" y="1560195"/>
                              <a:ext cx="838200" cy="532130"/>
                            </a:xfrm>
                            <a:custGeom>
                              <a:rect b="b" l="l" r="r" t="t"/>
                              <a:pathLst>
                                <a:path extrusionOk="0" h="532130" w="838200">
                                  <a:moveTo>
                                    <a:pt x="784860" y="0"/>
                                  </a:moveTo>
                                  <a:lnTo>
                                    <a:pt x="53339" y="0"/>
                                  </a:lnTo>
                                  <a:lnTo>
                                    <a:pt x="32385" y="3810"/>
                                  </a:lnTo>
                                  <a:lnTo>
                                    <a:pt x="15240" y="15240"/>
                                  </a:lnTo>
                                  <a:lnTo>
                                    <a:pt x="3810" y="32385"/>
                                  </a:lnTo>
                                  <a:lnTo>
                                    <a:pt x="0" y="53340"/>
                                  </a:lnTo>
                                  <a:lnTo>
                                    <a:pt x="0" y="478790"/>
                                  </a:lnTo>
                                  <a:lnTo>
                                    <a:pt x="3810" y="499745"/>
                                  </a:lnTo>
                                  <a:lnTo>
                                    <a:pt x="15240" y="516255"/>
                                  </a:lnTo>
                                  <a:lnTo>
                                    <a:pt x="32385" y="527685"/>
                                  </a:lnTo>
                                  <a:lnTo>
                                    <a:pt x="53339" y="532130"/>
                                  </a:lnTo>
                                  <a:lnTo>
                                    <a:pt x="784860" y="532130"/>
                                  </a:lnTo>
                                  <a:lnTo>
                                    <a:pt x="805180" y="527685"/>
                                  </a:lnTo>
                                  <a:lnTo>
                                    <a:pt x="822325" y="516255"/>
                                  </a:lnTo>
                                  <a:lnTo>
                                    <a:pt x="833755" y="499745"/>
                                  </a:lnTo>
                                  <a:lnTo>
                                    <a:pt x="837565" y="478790"/>
                                  </a:lnTo>
                                  <a:lnTo>
                                    <a:pt x="837565" y="53340"/>
                                  </a:lnTo>
                                  <a:lnTo>
                                    <a:pt x="833755" y="32385"/>
                                  </a:lnTo>
                                  <a:lnTo>
                                    <a:pt x="822325" y="15240"/>
                                  </a:lnTo>
                                  <a:lnTo>
                                    <a:pt x="805180" y="3810"/>
                                  </a:lnTo>
                                  <a:lnTo>
                                    <a:pt x="784860" y="0"/>
                                  </a:lnTo>
                                  <a:close/>
                                </a:path>
                              </a:pathLst>
                            </a:custGeom>
                            <a:solidFill>
                              <a:srgbClr val="FFFFFF"/>
                            </a:solidFill>
                            <a:ln>
                              <a:noFill/>
                            </a:ln>
                          </wps:spPr>
                          <wps:bodyPr anchorCtr="0" anchor="ctr" bIns="91425" lIns="91425" spcFirstLastPara="1" rIns="91425" wrap="square" tIns="91425">
                            <a:noAutofit/>
                          </wps:bodyPr>
                        </wps:wsp>
                        <wps:wsp>
                          <wps:cNvSpPr/>
                          <wps:cNvPr id="77" name="Shape 77"/>
                          <wps:spPr>
                            <a:xfrm>
                              <a:off x="4961890" y="1560195"/>
                              <a:ext cx="838200" cy="532130"/>
                            </a:xfrm>
                            <a:custGeom>
                              <a:rect b="b" l="l" r="r" t="t"/>
                              <a:pathLst>
                                <a:path extrusionOk="0" h="532130" w="838200">
                                  <a:moveTo>
                                    <a:pt x="0" y="53340"/>
                                  </a:moveTo>
                                  <a:lnTo>
                                    <a:pt x="3810" y="32385"/>
                                  </a:lnTo>
                                  <a:lnTo>
                                    <a:pt x="15240" y="15240"/>
                                  </a:lnTo>
                                  <a:lnTo>
                                    <a:pt x="32385" y="3810"/>
                                  </a:lnTo>
                                  <a:lnTo>
                                    <a:pt x="53339" y="0"/>
                                  </a:lnTo>
                                  <a:lnTo>
                                    <a:pt x="784860" y="0"/>
                                  </a:lnTo>
                                  <a:lnTo>
                                    <a:pt x="805180" y="3810"/>
                                  </a:lnTo>
                                  <a:lnTo>
                                    <a:pt x="822325" y="15240"/>
                                  </a:lnTo>
                                  <a:lnTo>
                                    <a:pt x="833755" y="32385"/>
                                  </a:lnTo>
                                  <a:lnTo>
                                    <a:pt x="837565" y="53340"/>
                                  </a:lnTo>
                                  <a:lnTo>
                                    <a:pt x="837565" y="478790"/>
                                  </a:lnTo>
                                  <a:lnTo>
                                    <a:pt x="833755" y="499745"/>
                                  </a:lnTo>
                                  <a:lnTo>
                                    <a:pt x="822325" y="516255"/>
                                  </a:lnTo>
                                  <a:lnTo>
                                    <a:pt x="805180" y="527685"/>
                                  </a:lnTo>
                                  <a:lnTo>
                                    <a:pt x="784860" y="532130"/>
                                  </a:lnTo>
                                  <a:lnTo>
                                    <a:pt x="53339" y="532130"/>
                                  </a:lnTo>
                                  <a:lnTo>
                                    <a:pt x="32385" y="527685"/>
                                  </a:lnTo>
                                  <a:lnTo>
                                    <a:pt x="15240" y="516255"/>
                                  </a:lnTo>
                                  <a:lnTo>
                                    <a:pt x="3810" y="499745"/>
                                  </a:lnTo>
                                  <a:lnTo>
                                    <a:pt x="0" y="478790"/>
                                  </a:lnTo>
                                  <a:lnTo>
                                    <a:pt x="0" y="53340"/>
                                  </a:lnTo>
                                  <a:close/>
                                </a:path>
                              </a:pathLst>
                            </a:custGeom>
                            <a:noFill/>
                            <a:ln cap="flat" cmpd="sng" w="12700">
                              <a:solidFill>
                                <a:srgbClr val="A6A6A6"/>
                              </a:solidFill>
                              <a:prstDash val="solid"/>
                              <a:round/>
                              <a:headEnd len="sm" w="sm" type="none"/>
                              <a:tailEnd len="sm" w="sm" type="none"/>
                            </a:ln>
                          </wps:spPr>
                          <wps:bodyPr anchorCtr="0" anchor="ctr" bIns="91425" lIns="91425" spcFirstLastPara="1" rIns="91425" wrap="square" tIns="91425">
                            <a:noAutofit/>
                          </wps:bodyPr>
                        </wps:wsp>
                        <wps:wsp>
                          <wps:cNvSpPr/>
                          <wps:cNvPr id="78" name="Shape 78"/>
                          <wps:spPr>
                            <a:xfrm>
                              <a:off x="3611244" y="852170"/>
                              <a:ext cx="479425" cy="406400"/>
                            </a:xfrm>
                            <a:custGeom>
                              <a:rect b="b" l="l" r="r" t="t"/>
                              <a:pathLst>
                                <a:path extrusionOk="0" h="406400" w="479425">
                                  <a:moveTo>
                                    <a:pt x="0" y="0"/>
                                  </a:moveTo>
                                  <a:lnTo>
                                    <a:pt x="0" y="406400"/>
                                  </a:lnTo>
                                  <a:lnTo>
                                    <a:pt x="479425" y="406400"/>
                                  </a:lnTo>
                                  <a:lnTo>
                                    <a:pt x="479425" y="0"/>
                                  </a:lnTo>
                                  <a:close/>
                                </a:path>
                              </a:pathLst>
                            </a:custGeom>
                            <a:noFill/>
                            <a:ln>
                              <a:noFill/>
                            </a:ln>
                          </wps:spPr>
                          <wps:txbx>
                            <w:txbxContent>
                              <w:p w:rsidR="00000000" w:rsidDel="00000000" w:rsidP="00000000" w:rsidRDefault="00000000" w:rsidRPr="00000000">
                                <w:pPr>
                                  <w:spacing w:after="0" w:before="0" w:line="192.00000286102295"/>
                                  <w:ind w:left="111.99999809265137" w:right="130" w:firstLine="111.99999809265137"/>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Ketua</w:t>
                                </w:r>
                              </w:p>
                              <w:p w:rsidR="00000000" w:rsidDel="00000000" w:rsidP="00000000" w:rsidRDefault="00000000" w:rsidRPr="00000000">
                                <w:pPr>
                                  <w:spacing w:after="0" w:before="8.999999761581421" w:line="212.99999713897705"/>
                                  <w:ind w:left="0" w:right="17.999999523162842" w:firstLine="1.0000000149011612"/>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Pegawai Eksekutif</w:t>
                                </w:r>
                              </w:p>
                            </w:txbxContent>
                          </wps:txbx>
                          <wps:bodyPr anchorCtr="0" anchor="t" bIns="38100" lIns="88900" spcFirstLastPara="1" rIns="88900" wrap="square" tIns="38100">
                            <a:noAutofit/>
                          </wps:bodyPr>
                        </wps:wsp>
                        <wps:wsp>
                          <wps:cNvSpPr/>
                          <wps:cNvPr id="79" name="Shape 79"/>
                          <wps:spPr>
                            <a:xfrm>
                              <a:off x="2071370" y="1767840"/>
                              <a:ext cx="486409" cy="127000"/>
                            </a:xfrm>
                            <a:custGeom>
                              <a:rect b="b" l="l" r="r" t="t"/>
                              <a:pathLst>
                                <a:path extrusionOk="0" h="127000" w="486409">
                                  <a:moveTo>
                                    <a:pt x="0" y="0"/>
                                  </a:moveTo>
                                  <a:lnTo>
                                    <a:pt x="0" y="127000"/>
                                  </a:lnTo>
                                  <a:lnTo>
                                    <a:pt x="486409" y="127000"/>
                                  </a:lnTo>
                                  <a:lnTo>
                                    <a:pt x="486409" y="0"/>
                                  </a:lnTo>
                                  <a:close/>
                                </a:path>
                              </a:pathLst>
                            </a:custGeom>
                            <a:noFill/>
                            <a:ln>
                              <a:noFill/>
                            </a:ln>
                          </wps:spPr>
                          <wps:txbx>
                            <w:txbxContent>
                              <w:p w:rsidR="00000000" w:rsidDel="00000000" w:rsidP="00000000" w:rsidRDefault="00000000" w:rsidRPr="00000000">
                                <w:pPr>
                                  <w:spacing w:after="0" w:before="0" w:line="19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Kosmetik</w:t>
                                </w:r>
                              </w:p>
                            </w:txbxContent>
                          </wps:txbx>
                          <wps:bodyPr anchorCtr="0" anchor="t" bIns="38100" lIns="88900" spcFirstLastPara="1" rIns="88900" wrap="square" tIns="38100">
                            <a:noAutofit/>
                          </wps:bodyPr>
                        </wps:wsp>
                        <wps:wsp>
                          <wps:cNvSpPr/>
                          <wps:cNvPr id="80" name="Shape 80"/>
                          <wps:spPr>
                            <a:xfrm>
                              <a:off x="3131185" y="1767840"/>
                              <a:ext cx="414655" cy="127000"/>
                            </a:xfrm>
                            <a:custGeom>
                              <a:rect b="b" l="l" r="r" t="t"/>
                              <a:pathLst>
                                <a:path extrusionOk="0" h="127000" w="414655">
                                  <a:moveTo>
                                    <a:pt x="0" y="0"/>
                                  </a:moveTo>
                                  <a:lnTo>
                                    <a:pt x="0" y="127000"/>
                                  </a:lnTo>
                                  <a:lnTo>
                                    <a:pt x="414655" y="127000"/>
                                  </a:lnTo>
                                  <a:lnTo>
                                    <a:pt x="414655" y="0"/>
                                  </a:lnTo>
                                  <a:close/>
                                </a:path>
                              </a:pathLst>
                            </a:custGeom>
                            <a:noFill/>
                            <a:ln>
                              <a:noFill/>
                            </a:ln>
                          </wps:spPr>
                          <wps:txbx>
                            <w:txbxContent>
                              <w:p w:rsidR="00000000" w:rsidDel="00000000" w:rsidP="00000000" w:rsidRDefault="00000000" w:rsidRPr="00000000">
                                <w:pPr>
                                  <w:spacing w:after="0" w:before="0" w:line="19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Pakaian</w:t>
                                </w:r>
                              </w:p>
                            </w:txbxContent>
                          </wps:txbx>
                          <wps:bodyPr anchorCtr="0" anchor="t" bIns="38100" lIns="88900" spcFirstLastPara="1" rIns="88900" wrap="square" tIns="38100">
                            <a:noAutofit/>
                          </wps:bodyPr>
                        </wps:wsp>
                        <wps:wsp>
                          <wps:cNvSpPr/>
                          <wps:cNvPr id="81" name="Shape 81"/>
                          <wps:spPr>
                            <a:xfrm>
                              <a:off x="4215130" y="1767840"/>
                              <a:ext cx="297815" cy="127000"/>
                            </a:xfrm>
                            <a:custGeom>
                              <a:rect b="b" l="l" r="r" t="t"/>
                              <a:pathLst>
                                <a:path extrusionOk="0" h="127000" w="297815">
                                  <a:moveTo>
                                    <a:pt x="0" y="0"/>
                                  </a:moveTo>
                                  <a:lnTo>
                                    <a:pt x="0" y="127000"/>
                                  </a:lnTo>
                                  <a:lnTo>
                                    <a:pt x="297815" y="127000"/>
                                  </a:lnTo>
                                  <a:lnTo>
                                    <a:pt x="297815" y="0"/>
                                  </a:lnTo>
                                  <a:close/>
                                </a:path>
                              </a:pathLst>
                            </a:custGeom>
                            <a:noFill/>
                            <a:ln>
                              <a:noFill/>
                            </a:ln>
                          </wps:spPr>
                          <wps:txbx>
                            <w:txbxContent>
                              <w:p w:rsidR="00000000" w:rsidDel="00000000" w:rsidP="00000000" w:rsidRDefault="00000000" w:rsidRPr="00000000">
                                <w:pPr>
                                  <w:spacing w:after="0" w:before="0" w:line="19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Kasut</w:t>
                                </w:r>
                              </w:p>
                            </w:txbxContent>
                          </wps:txbx>
                          <wps:bodyPr anchorCtr="0" anchor="t" bIns="38100" lIns="88900" spcFirstLastPara="1" rIns="88900" wrap="square" tIns="38100">
                            <a:noAutofit/>
                          </wps:bodyPr>
                        </wps:wsp>
                        <wps:wsp>
                          <wps:cNvSpPr/>
                          <wps:cNvPr id="82" name="Shape 82"/>
                          <wps:spPr>
                            <a:xfrm>
                              <a:off x="5114290" y="1697990"/>
                              <a:ext cx="546735" cy="266700"/>
                            </a:xfrm>
                            <a:custGeom>
                              <a:rect b="b" l="l" r="r" t="t"/>
                              <a:pathLst>
                                <a:path extrusionOk="0" h="266700" w="546735">
                                  <a:moveTo>
                                    <a:pt x="0" y="0"/>
                                  </a:moveTo>
                                  <a:lnTo>
                                    <a:pt x="0" y="266700"/>
                                  </a:lnTo>
                                  <a:lnTo>
                                    <a:pt x="546735" y="266700"/>
                                  </a:lnTo>
                                  <a:lnTo>
                                    <a:pt x="546735" y="0"/>
                                  </a:lnTo>
                                  <a:close/>
                                </a:path>
                              </a:pathLst>
                            </a:custGeom>
                            <a:noFill/>
                            <a:ln>
                              <a:noFill/>
                            </a:ln>
                          </wps:spPr>
                          <wps:txbx>
                            <w:txbxContent>
                              <w:p w:rsidR="00000000" w:rsidDel="00000000" w:rsidP="00000000" w:rsidRDefault="00000000" w:rsidRPr="00000000">
                                <w:pPr>
                                  <w:spacing w:after="0" w:before="0" w:line="191.00000381469727"/>
                                  <w:ind w:left="1.0000000149011612" w:right="18.99999976158142" w:firstLine="1.0000000149011612"/>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Penjagaan</w:t>
                                </w:r>
                              </w:p>
                              <w:p w:rsidR="00000000" w:rsidDel="00000000" w:rsidP="00000000" w:rsidRDefault="00000000" w:rsidRPr="00000000">
                                <w:pPr>
                                  <w:spacing w:after="0" w:before="0" w:line="228.99999618530273"/>
                                  <w:ind w:left="1.0000000149011612" w:right="16.00000023841858" w:firstLine="1.0000000149011612"/>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Kulit</w:t>
                                </w:r>
                              </w:p>
                            </w:txbxContent>
                          </wps:txbx>
                          <wps:bodyPr anchorCtr="0" anchor="t" bIns="38100" lIns="88900" spcFirstLastPara="1" rIns="88900" wrap="square" tIns="38100">
                            <a:noAutofit/>
                          </wps:bodyPr>
                        </wps:wsp>
                        <wps:wsp>
                          <wps:cNvSpPr/>
                          <wps:cNvPr id="83" name="Shape 83"/>
                          <wps:spPr>
                            <a:xfrm>
                              <a:off x="466725" y="2404110"/>
                              <a:ext cx="621665" cy="405765"/>
                            </a:xfrm>
                            <a:custGeom>
                              <a:rect b="b" l="l" r="r" t="t"/>
                              <a:pathLst>
                                <a:path extrusionOk="0" h="405765" w="621665">
                                  <a:moveTo>
                                    <a:pt x="0" y="0"/>
                                  </a:moveTo>
                                  <a:lnTo>
                                    <a:pt x="0" y="405765"/>
                                  </a:lnTo>
                                  <a:lnTo>
                                    <a:pt x="621665" y="405765"/>
                                  </a:lnTo>
                                  <a:lnTo>
                                    <a:pt x="621665" y="0"/>
                                  </a:lnTo>
                                  <a:close/>
                                </a:path>
                              </a:pathLst>
                            </a:custGeom>
                            <a:noFill/>
                            <a:ln>
                              <a:noFill/>
                            </a:ln>
                          </wps:spPr>
                          <wps:txbx>
                            <w:txbxContent>
                              <w:p w:rsidR="00000000" w:rsidDel="00000000" w:rsidP="00000000" w:rsidRDefault="00000000" w:rsidRPr="00000000">
                                <w:pPr>
                                  <w:spacing w:after="0" w:before="0" w:line="191.00000381469727"/>
                                  <w:ind w:left="4.000000059604645" w:right="22.000000476837158" w:firstLine="4.000000059604645"/>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Pengurusan</w:t>
                                </w:r>
                              </w:p>
                              <w:p w:rsidR="00000000" w:rsidDel="00000000" w:rsidP="00000000" w:rsidRDefault="00000000" w:rsidRPr="00000000">
                                <w:pPr>
                                  <w:spacing w:after="0" w:before="8.999999761581421" w:line="212.99999713897705"/>
                                  <w:ind w:left="4.000000059604645" w:right="20.999999046325684" w:firstLine="4.000000059604645"/>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Sumber Manusia</w:t>
                                </w:r>
                              </w:p>
                            </w:txbxContent>
                          </wps:txbx>
                          <wps:bodyPr anchorCtr="0" anchor="t" bIns="38100" lIns="88900" spcFirstLastPara="1" rIns="88900" wrap="square" tIns="38100">
                            <a:noAutofit/>
                          </wps:bodyPr>
                        </wps:wsp>
                        <wps:wsp>
                          <wps:cNvSpPr/>
                          <wps:cNvPr id="84" name="Shape 84"/>
                          <wps:spPr>
                            <a:xfrm>
                              <a:off x="1510665" y="2543810"/>
                              <a:ext cx="583565" cy="127000"/>
                            </a:xfrm>
                            <a:custGeom>
                              <a:rect b="b" l="l" r="r" t="t"/>
                              <a:pathLst>
                                <a:path extrusionOk="0" h="127000" w="583565">
                                  <a:moveTo>
                                    <a:pt x="0" y="0"/>
                                  </a:moveTo>
                                  <a:lnTo>
                                    <a:pt x="0" y="127000"/>
                                  </a:lnTo>
                                  <a:lnTo>
                                    <a:pt x="583565" y="127000"/>
                                  </a:lnTo>
                                  <a:lnTo>
                                    <a:pt x="583565" y="0"/>
                                  </a:lnTo>
                                  <a:close/>
                                </a:path>
                              </a:pathLst>
                            </a:custGeom>
                            <a:noFill/>
                            <a:ln>
                              <a:noFill/>
                            </a:ln>
                          </wps:spPr>
                          <wps:txbx>
                            <w:txbxContent>
                              <w:p w:rsidR="00000000" w:rsidDel="00000000" w:rsidP="00000000" w:rsidRDefault="00000000" w:rsidRPr="00000000">
                                <w:pPr>
                                  <w:spacing w:after="0" w:before="0" w:line="19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Pemasaran</w:t>
                                </w:r>
                              </w:p>
                            </w:txbxContent>
                          </wps:txbx>
                          <wps:bodyPr anchorCtr="0" anchor="t" bIns="38100" lIns="88900" spcFirstLastPara="1" rIns="88900" wrap="square" tIns="38100">
                            <a:noAutofit/>
                          </wps:bodyPr>
                        </wps:wsp>
                        <wps:wsp>
                          <wps:cNvSpPr/>
                          <wps:cNvPr id="85" name="Shape 85"/>
                          <wps:spPr>
                            <a:xfrm>
                              <a:off x="2492375" y="2543810"/>
                              <a:ext cx="667385" cy="127000"/>
                            </a:xfrm>
                            <a:custGeom>
                              <a:rect b="b" l="l" r="r" t="t"/>
                              <a:pathLst>
                                <a:path extrusionOk="0" h="127000" w="667385">
                                  <a:moveTo>
                                    <a:pt x="0" y="0"/>
                                  </a:moveTo>
                                  <a:lnTo>
                                    <a:pt x="0" y="127000"/>
                                  </a:lnTo>
                                  <a:lnTo>
                                    <a:pt x="667385" y="127000"/>
                                  </a:lnTo>
                                  <a:lnTo>
                                    <a:pt x="667385" y="0"/>
                                  </a:lnTo>
                                  <a:close/>
                                </a:path>
                              </a:pathLst>
                            </a:custGeom>
                            <a:noFill/>
                            <a:ln>
                              <a:noFill/>
                            </a:ln>
                          </wps:spPr>
                          <wps:txbx>
                            <w:txbxContent>
                              <w:p w:rsidR="00000000" w:rsidDel="00000000" w:rsidP="00000000" w:rsidRDefault="00000000" w:rsidRPr="00000000">
                                <w:pPr>
                                  <w:spacing w:after="0" w:before="0" w:line="19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Penyelidikan</w:t>
                                </w:r>
                              </w:p>
                            </w:txbxContent>
                          </wps:txbx>
                          <wps:bodyPr anchorCtr="0" anchor="t" bIns="38100" lIns="88900" spcFirstLastPara="1" rIns="88900" wrap="square" tIns="38100">
                            <a:noAutofit/>
                          </wps:bodyPr>
                        </wps:wsp>
                        <wps:wsp>
                          <wps:cNvSpPr/>
                          <wps:cNvPr id="86" name="Shape 86"/>
                          <wps:spPr>
                            <a:xfrm>
                              <a:off x="3582670" y="2543810"/>
                              <a:ext cx="537845" cy="127000"/>
                            </a:xfrm>
                            <a:custGeom>
                              <a:rect b="b" l="l" r="r" t="t"/>
                              <a:pathLst>
                                <a:path extrusionOk="0" h="127000" w="537845">
                                  <a:moveTo>
                                    <a:pt x="0" y="0"/>
                                  </a:moveTo>
                                  <a:lnTo>
                                    <a:pt x="0" y="127000"/>
                                  </a:lnTo>
                                  <a:lnTo>
                                    <a:pt x="537845" y="127000"/>
                                  </a:lnTo>
                                  <a:lnTo>
                                    <a:pt x="537845" y="0"/>
                                  </a:lnTo>
                                  <a:close/>
                                </a:path>
                              </a:pathLst>
                            </a:custGeom>
                            <a:noFill/>
                            <a:ln>
                              <a:noFill/>
                            </a:ln>
                          </wps:spPr>
                          <wps:txbx>
                            <w:txbxContent>
                              <w:p w:rsidR="00000000" w:rsidDel="00000000" w:rsidP="00000000" w:rsidRDefault="00000000" w:rsidRPr="00000000">
                                <w:pPr>
                                  <w:spacing w:after="0" w:before="0" w:line="19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Perolehan</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139700</wp:posOffset>
                </wp:positionV>
                <wp:extent cx="6054725" cy="3438525"/>
                <wp:effectExtent b="0" l="0" r="0" t="0"/>
                <wp:wrapTopAndBottom distB="0" distT="0"/>
                <wp:docPr id="11" name="image26.png"/>
                <a:graphic>
                  <a:graphicData uri="http://schemas.openxmlformats.org/drawingml/2006/picture">
                    <pic:pic>
                      <pic:nvPicPr>
                        <pic:cNvPr id="0" name="image26.png"/>
                        <pic:cNvPicPr preferRelativeResize="0"/>
                      </pic:nvPicPr>
                      <pic:blipFill>
                        <a:blip r:embed="rId33"/>
                        <a:srcRect/>
                        <a:stretch>
                          <a:fillRect/>
                        </a:stretch>
                      </pic:blipFill>
                      <pic:spPr>
                        <a:xfrm>
                          <a:off x="0" y="0"/>
                          <a:ext cx="6054725" cy="3438525"/>
                        </a:xfrm>
                        <a:prstGeom prst="rect"/>
                        <a:ln/>
                      </pic:spPr>
                    </pic:pic>
                  </a:graphicData>
                </a:graphic>
              </wp:anchor>
            </w:drawing>
          </mc:Fallback>
        </mc:AlternateConten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35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10: Carta Organisasi Bahagian</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654"/>
        </w:tabs>
        <w:spacing w:after="0" w:before="0" w:line="240" w:lineRule="auto"/>
        <w:ind w:left="1653" w:right="0" w:hanging="448"/>
        <w:jc w:val="both"/>
        <w:rPr>
          <w:b w:val="0"/>
          <w:smallCaps w:val="0"/>
          <w:strike w:val="0"/>
          <w:color w:val="000000"/>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Flatarchy</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1653" w:right="488"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Dalam struktur organisasi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flatarchy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yang ditunjukkan pada Rajah 11, pekerja dialu-alukan untuk menyumbangkan ide baharu atau mengambil bahagian dalam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think tank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tanpa mengira kedudukan. Carta organisasi masih menyerupai hirarki dan terdapat penyelia, namun penyelia dan pekerja mungkin disatukan dalam kategori yang dipanggil ‘pasukan rata’. Dalam pasukan ini, semua orang sama pentingnya.</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360" w:lineRule="auto"/>
        <w:ind w:left="1653" w:right="49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Kekuatan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flatach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terletak pada idea-idea baharu yang tidak terhad kepada beberapa pilihan sahaja. Walau bagaimanapun, pernyataan misi dan visi yang kuat diperlukan untuk memastikan semua orang berada pada ‘halaman yang sama’ untuk mengelakkan mengejar idea dalam terlalu banyak arah yang berbeza sekaligus.</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127000</wp:posOffset>
                </wp:positionV>
                <wp:extent cx="3319145" cy="2133600"/>
                <wp:effectExtent b="0" l="0" r="0" t="0"/>
                <wp:wrapTopAndBottom distB="0" distT="0"/>
                <wp:docPr id="5" name=""/>
                <a:graphic>
                  <a:graphicData uri="http://schemas.microsoft.com/office/word/2010/wordprocessingGroup">
                    <wpg:wgp>
                      <wpg:cNvGrpSpPr/>
                      <wpg:grpSpPr>
                        <a:xfrm>
                          <a:off x="4270625" y="2713175"/>
                          <a:ext cx="3319145" cy="2133600"/>
                          <a:chOff x="4270625" y="2713175"/>
                          <a:chExt cx="3319150" cy="2133625"/>
                        </a:xfrm>
                      </wpg:grpSpPr>
                      <wpg:grpSp>
                        <wpg:cNvGrpSpPr/>
                        <wpg:grpSpPr>
                          <a:xfrm>
                            <a:off x="4270628" y="2713200"/>
                            <a:ext cx="3319125" cy="2133600"/>
                            <a:chOff x="0" y="0"/>
                            <a:chExt cx="3319125" cy="2133600"/>
                          </a:xfrm>
                        </wpg:grpSpPr>
                        <wps:wsp>
                          <wps:cNvSpPr/>
                          <wps:cNvPr id="5" name="Shape 5"/>
                          <wps:spPr>
                            <a:xfrm>
                              <a:off x="0" y="0"/>
                              <a:ext cx="3319125" cy="213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9525" y="9525"/>
                              <a:ext cx="3300095" cy="211455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925829" y="1863090"/>
                              <a:ext cx="2195195" cy="21463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925829" y="1863090"/>
                              <a:ext cx="2195195" cy="214630"/>
                            </a:xfrm>
                            <a:prstGeom prst="rect">
                              <a:avLst/>
                            </a:prstGeom>
                            <a:noFill/>
                            <a:ln cap="flat" cmpd="sng" w="12700">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925829" y="1863090"/>
                              <a:ext cx="2195195" cy="214630"/>
                            </a:xfrm>
                            <a:custGeom>
                              <a:rect b="b" l="l" r="r" t="t"/>
                              <a:pathLst>
                                <a:path extrusionOk="0" h="214630" w="2195195">
                                  <a:moveTo>
                                    <a:pt x="0" y="0"/>
                                  </a:moveTo>
                                  <a:lnTo>
                                    <a:pt x="0" y="214630"/>
                                  </a:lnTo>
                                  <a:lnTo>
                                    <a:pt x="2195195" y="214630"/>
                                  </a:lnTo>
                                  <a:lnTo>
                                    <a:pt x="2195195" y="0"/>
                                  </a:lnTo>
                                  <a:close/>
                                </a:path>
                              </a:pathLst>
                            </a:custGeom>
                            <a:noFill/>
                            <a:ln>
                              <a:noFill/>
                            </a:ln>
                          </wps:spPr>
                          <wps:txbx>
                            <w:txbxContent>
                              <w:p w:rsidR="00000000" w:rsidDel="00000000" w:rsidP="00000000" w:rsidRDefault="00000000" w:rsidRPr="00000000">
                                <w:pPr>
                                  <w:spacing w:after="0" w:before="80" w:line="240"/>
                                  <w:ind w:left="151.00000381469727" w:right="0" w:firstLine="151.00000381469727"/>
                                  <w:jc w:val="left"/>
                                  <w:textDirection w:val="btLr"/>
                                </w:pPr>
                                <w:r w:rsidDel="00000000" w:rsidR="00000000" w:rsidRPr="00000000">
                                  <w:rPr>
                                    <w:rFonts w:ascii="Arial" w:cs="Arial" w:eastAsia="Arial" w:hAnsi="Arial"/>
                                    <w:b w:val="0"/>
                                    <w:i w:val="0"/>
                                    <w:smallCaps w:val="0"/>
                                    <w:strike w:val="0"/>
                                    <w:color w:val="000000"/>
                                    <w:sz w:val="12"/>
                                    <w:vertAlign w:val="baseline"/>
                                  </w:rPr>
                                  <w:t xml:space="preserve">Sumber: Jacob Morgan (thefutureorganisation.com)</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127000</wp:posOffset>
                </wp:positionV>
                <wp:extent cx="3319145" cy="2133600"/>
                <wp:effectExtent b="0" l="0" r="0" t="0"/>
                <wp:wrapTopAndBottom distB="0" distT="0"/>
                <wp:docPr id="5" name="image19.png"/>
                <a:graphic>
                  <a:graphicData uri="http://schemas.openxmlformats.org/drawingml/2006/picture">
                    <pic:pic>
                      <pic:nvPicPr>
                        <pic:cNvPr id="0" name="image19.png"/>
                        <pic:cNvPicPr preferRelativeResize="0"/>
                      </pic:nvPicPr>
                      <pic:blipFill>
                        <a:blip r:embed="rId34"/>
                        <a:srcRect/>
                        <a:stretch>
                          <a:fillRect/>
                        </a:stretch>
                      </pic:blipFill>
                      <pic:spPr>
                        <a:xfrm>
                          <a:off x="0" y="0"/>
                          <a:ext cx="3319145" cy="21336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297180</wp:posOffset>
            </wp:positionH>
            <wp:positionV relativeFrom="paragraph">
              <wp:posOffset>19050</wp:posOffset>
            </wp:positionV>
            <wp:extent cx="3065780" cy="2095500"/>
            <wp:effectExtent b="0" l="0" r="0" t="0"/>
            <wp:wrapNone/>
            <wp:docPr id="37" name="image18.jpg"/>
            <a:graphic>
              <a:graphicData uri="http://schemas.openxmlformats.org/drawingml/2006/picture">
                <pic:pic>
                  <pic:nvPicPr>
                    <pic:cNvPr id="0" name="image18.jpg"/>
                    <pic:cNvPicPr preferRelativeResize="0"/>
                  </pic:nvPicPr>
                  <pic:blipFill>
                    <a:blip r:embed="rId35"/>
                    <a:srcRect b="0" l="0" r="0" t="0"/>
                    <a:stretch>
                      <a:fillRect/>
                    </a:stretch>
                  </pic:blipFill>
                  <pic:spPr>
                    <a:xfrm>
                      <a:off x="0" y="0"/>
                      <a:ext cx="3065780" cy="2095500"/>
                    </a:xfrm>
                    <a:prstGeom prst="rect"/>
                    <a:ln/>
                  </pic:spPr>
                </pic:pic>
              </a:graphicData>
            </a:graphic>
          </wp:anchor>
        </w:drawing>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3600"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280" w:top="1120" w:left="920" w:right="640" w:header="595" w:footer="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Rajah 11: Carta Organisasi Flatarchy</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pStyle w:val="Heading1"/>
        <w:spacing w:before="212" w:lineRule="auto"/>
        <w:ind w:firstLine="0"/>
        <w:rPr/>
      </w:pPr>
      <w:r w:rsidDel="00000000" w:rsidR="00000000" w:rsidRPr="00000000">
        <w:rPr>
          <w:rtl w:val="0"/>
        </w:rPr>
        <w:t xml:space="preserve">SOALAN:</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9"/>
        </w:tabs>
        <w:spacing w:after="0" w:before="0" w:line="240" w:lineRule="auto"/>
        <w:ind w:left="738" w:right="0" w:hanging="361"/>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yang dimaksudkan dengan perniagaan?</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635000</wp:posOffset>
                </wp:positionV>
                <wp:extent cx="5673090" cy="12700"/>
                <wp:effectExtent b="0" l="0" r="0" t="0"/>
                <wp:wrapTopAndBottom distB="0" distT="0"/>
                <wp:docPr id="23" name=""/>
                <a:graphic>
                  <a:graphicData uri="http://schemas.microsoft.com/office/word/2010/wordprocessingShape">
                    <wps:wsp>
                      <wps:cNvSpPr/>
                      <wps:cNvPr id="105" name="Shape 105"/>
                      <wps:spPr>
                        <a:xfrm>
                          <a:off x="30936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635000</wp:posOffset>
                </wp:positionV>
                <wp:extent cx="5673090" cy="12700"/>
                <wp:effectExtent b="0" l="0" r="0" t="0"/>
                <wp:wrapTopAndBottom distB="0" distT="0"/>
                <wp:docPr id="23" name="image38.png"/>
                <a:graphic>
                  <a:graphicData uri="http://schemas.openxmlformats.org/drawingml/2006/picture">
                    <pic:pic>
                      <pic:nvPicPr>
                        <pic:cNvPr id="0" name="image38.png"/>
                        <pic:cNvPicPr preferRelativeResize="0"/>
                      </pic:nvPicPr>
                      <pic:blipFill>
                        <a:blip r:embed="rId36"/>
                        <a:srcRect/>
                        <a:stretch>
                          <a:fillRect/>
                        </a:stretch>
                      </pic:blipFill>
                      <pic:spPr>
                        <a:xfrm>
                          <a:off x="0" y="0"/>
                          <a:ext cx="5673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368300</wp:posOffset>
                </wp:positionV>
                <wp:extent cx="5673090" cy="12700"/>
                <wp:effectExtent b="0" l="0" r="0" t="0"/>
                <wp:wrapTopAndBottom distB="0" distT="0"/>
                <wp:docPr id="21" name=""/>
                <a:graphic>
                  <a:graphicData uri="http://schemas.microsoft.com/office/word/2010/wordprocessingShape">
                    <wps:wsp>
                      <wps:cNvSpPr/>
                      <wps:cNvPr id="102" name="Shape 102"/>
                      <wps:spPr>
                        <a:xfrm>
                          <a:off x="30936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368300</wp:posOffset>
                </wp:positionV>
                <wp:extent cx="5673090" cy="12700"/>
                <wp:effectExtent b="0" l="0" r="0" t="0"/>
                <wp:wrapTopAndBottom distB="0" distT="0"/>
                <wp:docPr id="21" name="image36.png"/>
                <a:graphic>
                  <a:graphicData uri="http://schemas.openxmlformats.org/drawingml/2006/picture">
                    <pic:pic>
                      <pic:nvPicPr>
                        <pic:cNvPr id="0" name="image36.png"/>
                        <pic:cNvPicPr preferRelativeResize="0"/>
                      </pic:nvPicPr>
                      <pic:blipFill>
                        <a:blip r:embed="rId37"/>
                        <a:srcRect/>
                        <a:stretch>
                          <a:fillRect/>
                        </a:stretch>
                      </pic:blipFill>
                      <pic:spPr>
                        <a:xfrm>
                          <a:off x="0" y="0"/>
                          <a:ext cx="5673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101600</wp:posOffset>
                </wp:positionV>
                <wp:extent cx="5673090" cy="12700"/>
                <wp:effectExtent b="0" l="0" r="0" t="0"/>
                <wp:wrapTopAndBottom distB="0" distT="0"/>
                <wp:docPr id="28" name=""/>
                <a:graphic>
                  <a:graphicData uri="http://schemas.microsoft.com/office/word/2010/wordprocessingShape">
                    <wps:wsp>
                      <wps:cNvSpPr/>
                      <wps:cNvPr id="110" name="Shape 110"/>
                      <wps:spPr>
                        <a:xfrm>
                          <a:off x="30936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101600</wp:posOffset>
                </wp:positionV>
                <wp:extent cx="5673090" cy="12700"/>
                <wp:effectExtent b="0" l="0" r="0" t="0"/>
                <wp:wrapTopAndBottom distB="0" distT="0"/>
                <wp:docPr id="28" name="image43.png"/>
                <a:graphic>
                  <a:graphicData uri="http://schemas.openxmlformats.org/drawingml/2006/picture">
                    <pic:pic>
                      <pic:nvPicPr>
                        <pic:cNvPr id="0" name="image43.png"/>
                        <pic:cNvPicPr preferRelativeResize="0"/>
                      </pic:nvPicPr>
                      <pic:blipFill>
                        <a:blip r:embed="rId38"/>
                        <a:srcRect/>
                        <a:stretch>
                          <a:fillRect/>
                        </a:stretch>
                      </pic:blipFill>
                      <pic:spPr>
                        <a:xfrm>
                          <a:off x="0" y="0"/>
                          <a:ext cx="5673090" cy="12700"/>
                        </a:xfrm>
                        <a:prstGeom prst="rect"/>
                        <a:ln/>
                      </pic:spPr>
                    </pic:pic>
                  </a:graphicData>
                </a:graphic>
              </wp:anchor>
            </w:drawing>
          </mc:Fallback>
        </mc:AlternateConten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8"/>
          <w:tab w:val="left" w:leader="none" w:pos="739"/>
        </w:tabs>
        <w:spacing w:after="0" w:before="93" w:line="240" w:lineRule="auto"/>
        <w:ind w:left="738" w:right="0" w:hanging="567"/>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Nyatakan lima (5) jenis perniagaan.</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622300</wp:posOffset>
                </wp:positionV>
                <wp:extent cx="5588000" cy="12700"/>
                <wp:effectExtent b="0" l="0" r="0" t="0"/>
                <wp:wrapTopAndBottom distB="0" distT="0"/>
                <wp:docPr id="13" name=""/>
                <a:graphic>
                  <a:graphicData uri="http://schemas.microsoft.com/office/word/2010/wordprocessingShape">
                    <wps:wsp>
                      <wps:cNvSpPr/>
                      <wps:cNvPr id="88" name="Shape 88"/>
                      <wps:spPr>
                        <a:xfrm>
                          <a:off x="3136200" y="3779365"/>
                          <a:ext cx="5588000" cy="1270"/>
                        </a:xfrm>
                        <a:custGeom>
                          <a:rect b="b" l="l" r="r" t="t"/>
                          <a:pathLst>
                            <a:path extrusionOk="0" h="1270" w="5588000">
                              <a:moveTo>
                                <a:pt x="0" y="0"/>
                              </a:moveTo>
                              <a:lnTo>
                                <a:pt x="558800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622300</wp:posOffset>
                </wp:positionV>
                <wp:extent cx="5588000" cy="12700"/>
                <wp:effectExtent b="0" l="0" r="0" t="0"/>
                <wp:wrapTopAndBottom distB="0" distT="0"/>
                <wp:docPr id="13" name="image28.png"/>
                <a:graphic>
                  <a:graphicData uri="http://schemas.openxmlformats.org/drawingml/2006/picture">
                    <pic:pic>
                      <pic:nvPicPr>
                        <pic:cNvPr id="0" name="image28.png"/>
                        <pic:cNvPicPr preferRelativeResize="0"/>
                      </pic:nvPicPr>
                      <pic:blipFill>
                        <a:blip r:embed="rId39"/>
                        <a:srcRect/>
                        <a:stretch>
                          <a:fillRect/>
                        </a:stretch>
                      </pic:blipFill>
                      <pic:spPr>
                        <a:xfrm>
                          <a:off x="0" y="0"/>
                          <a:ext cx="55880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355600</wp:posOffset>
                </wp:positionV>
                <wp:extent cx="5673090" cy="12700"/>
                <wp:effectExtent b="0" l="0" r="0" t="0"/>
                <wp:wrapTopAndBottom distB="0" distT="0"/>
                <wp:docPr id="19" name=""/>
                <a:graphic>
                  <a:graphicData uri="http://schemas.microsoft.com/office/word/2010/wordprocessingShape">
                    <wps:wsp>
                      <wps:cNvSpPr/>
                      <wps:cNvPr id="100" name="Shape 100"/>
                      <wps:spPr>
                        <a:xfrm>
                          <a:off x="30936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355600</wp:posOffset>
                </wp:positionV>
                <wp:extent cx="5673090" cy="12700"/>
                <wp:effectExtent b="0" l="0" r="0" t="0"/>
                <wp:wrapTopAndBottom distB="0" distT="0"/>
                <wp:docPr id="19" name="image34.png"/>
                <a:graphic>
                  <a:graphicData uri="http://schemas.openxmlformats.org/drawingml/2006/picture">
                    <pic:pic>
                      <pic:nvPicPr>
                        <pic:cNvPr id="0" name="image34.png"/>
                        <pic:cNvPicPr preferRelativeResize="0"/>
                      </pic:nvPicPr>
                      <pic:blipFill>
                        <a:blip r:embed="rId40"/>
                        <a:srcRect/>
                        <a:stretch>
                          <a:fillRect/>
                        </a:stretch>
                      </pic:blipFill>
                      <pic:spPr>
                        <a:xfrm>
                          <a:off x="0" y="0"/>
                          <a:ext cx="5673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101600</wp:posOffset>
                </wp:positionV>
                <wp:extent cx="5673090" cy="12700"/>
                <wp:effectExtent b="0" l="0" r="0" t="0"/>
                <wp:wrapTopAndBottom distB="0" distT="0"/>
                <wp:docPr id="12" name=""/>
                <a:graphic>
                  <a:graphicData uri="http://schemas.microsoft.com/office/word/2010/wordprocessingShape">
                    <wps:wsp>
                      <wps:cNvSpPr/>
                      <wps:cNvPr id="87" name="Shape 87"/>
                      <wps:spPr>
                        <a:xfrm>
                          <a:off x="30936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101600</wp:posOffset>
                </wp:positionV>
                <wp:extent cx="5673090" cy="12700"/>
                <wp:effectExtent b="0" l="0" r="0" t="0"/>
                <wp:wrapTopAndBottom distB="0" distT="0"/>
                <wp:docPr id="12" name="image27.png"/>
                <a:graphic>
                  <a:graphicData uri="http://schemas.openxmlformats.org/drawingml/2006/picture">
                    <pic:pic>
                      <pic:nvPicPr>
                        <pic:cNvPr id="0" name="image27.png"/>
                        <pic:cNvPicPr preferRelativeResize="0"/>
                      </pic:nvPicPr>
                      <pic:blipFill>
                        <a:blip r:embed="rId41"/>
                        <a:srcRect/>
                        <a:stretch>
                          <a:fillRect/>
                        </a:stretch>
                      </pic:blipFill>
                      <pic:spPr>
                        <a:xfrm>
                          <a:off x="0" y="0"/>
                          <a:ext cx="5673090" cy="12700"/>
                        </a:xfrm>
                        <a:prstGeom prst="rect"/>
                        <a:ln/>
                      </pic:spPr>
                    </pic:pic>
                  </a:graphicData>
                </a:graphic>
              </wp:anchor>
            </w:drawing>
          </mc:Fallback>
        </mc:AlternateConten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8"/>
          <w:tab w:val="left" w:leader="none" w:pos="739"/>
        </w:tabs>
        <w:spacing w:after="0" w:before="92" w:line="240" w:lineRule="auto"/>
        <w:ind w:left="738" w:right="0" w:hanging="567"/>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yang dimaksudkan dengan komunikasi?</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622300</wp:posOffset>
                </wp:positionV>
                <wp:extent cx="5673090" cy="12700"/>
                <wp:effectExtent b="0" l="0" r="0" t="0"/>
                <wp:wrapTopAndBottom distB="0" distT="0"/>
                <wp:docPr id="7" name=""/>
                <a:graphic>
                  <a:graphicData uri="http://schemas.microsoft.com/office/word/2010/wordprocessingShape">
                    <wps:wsp>
                      <wps:cNvSpPr/>
                      <wps:cNvPr id="28" name="Shape 28"/>
                      <wps:spPr>
                        <a:xfrm>
                          <a:off x="30936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622300</wp:posOffset>
                </wp:positionV>
                <wp:extent cx="5673090" cy="12700"/>
                <wp:effectExtent b="0" l="0" r="0" t="0"/>
                <wp:wrapTopAndBottom distB="0" distT="0"/>
                <wp:docPr id="7" name="image21.png"/>
                <a:graphic>
                  <a:graphicData uri="http://schemas.openxmlformats.org/drawingml/2006/picture">
                    <pic:pic>
                      <pic:nvPicPr>
                        <pic:cNvPr id="0" name="image21.png"/>
                        <pic:cNvPicPr preferRelativeResize="0"/>
                      </pic:nvPicPr>
                      <pic:blipFill>
                        <a:blip r:embed="rId42"/>
                        <a:srcRect/>
                        <a:stretch>
                          <a:fillRect/>
                        </a:stretch>
                      </pic:blipFill>
                      <pic:spPr>
                        <a:xfrm>
                          <a:off x="0" y="0"/>
                          <a:ext cx="5673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355600</wp:posOffset>
                </wp:positionV>
                <wp:extent cx="5673090" cy="12700"/>
                <wp:effectExtent b="0" l="0" r="0" t="0"/>
                <wp:wrapTopAndBottom distB="0" distT="0"/>
                <wp:docPr id="20" name=""/>
                <a:graphic>
                  <a:graphicData uri="http://schemas.microsoft.com/office/word/2010/wordprocessingShape">
                    <wps:wsp>
                      <wps:cNvSpPr/>
                      <wps:cNvPr id="101" name="Shape 101"/>
                      <wps:spPr>
                        <a:xfrm>
                          <a:off x="30936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355600</wp:posOffset>
                </wp:positionV>
                <wp:extent cx="5673090" cy="12700"/>
                <wp:effectExtent b="0" l="0" r="0" t="0"/>
                <wp:wrapTopAndBottom distB="0" distT="0"/>
                <wp:docPr id="20" name="image35.png"/>
                <a:graphic>
                  <a:graphicData uri="http://schemas.openxmlformats.org/drawingml/2006/picture">
                    <pic:pic>
                      <pic:nvPicPr>
                        <pic:cNvPr id="0" name="image35.png"/>
                        <pic:cNvPicPr preferRelativeResize="0"/>
                      </pic:nvPicPr>
                      <pic:blipFill>
                        <a:blip r:embed="rId43"/>
                        <a:srcRect/>
                        <a:stretch>
                          <a:fillRect/>
                        </a:stretch>
                      </pic:blipFill>
                      <pic:spPr>
                        <a:xfrm>
                          <a:off x="0" y="0"/>
                          <a:ext cx="5673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101600</wp:posOffset>
                </wp:positionV>
                <wp:extent cx="5673090" cy="12700"/>
                <wp:effectExtent b="0" l="0" r="0" t="0"/>
                <wp:wrapTopAndBottom distB="0" distT="0"/>
                <wp:docPr id="24" name=""/>
                <a:graphic>
                  <a:graphicData uri="http://schemas.microsoft.com/office/word/2010/wordprocessingShape">
                    <wps:wsp>
                      <wps:cNvSpPr/>
                      <wps:cNvPr id="106" name="Shape 106"/>
                      <wps:spPr>
                        <a:xfrm>
                          <a:off x="30936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101600</wp:posOffset>
                </wp:positionV>
                <wp:extent cx="5673090" cy="12700"/>
                <wp:effectExtent b="0" l="0" r="0" t="0"/>
                <wp:wrapTopAndBottom distB="0" distT="0"/>
                <wp:docPr id="24" name="image39.png"/>
                <a:graphic>
                  <a:graphicData uri="http://schemas.openxmlformats.org/drawingml/2006/picture">
                    <pic:pic>
                      <pic:nvPicPr>
                        <pic:cNvPr id="0" name="image39.png"/>
                        <pic:cNvPicPr preferRelativeResize="0"/>
                      </pic:nvPicPr>
                      <pic:blipFill>
                        <a:blip r:embed="rId44"/>
                        <a:srcRect/>
                        <a:stretch>
                          <a:fillRect/>
                        </a:stretch>
                      </pic:blipFill>
                      <pic:spPr>
                        <a:xfrm>
                          <a:off x="0" y="0"/>
                          <a:ext cx="5673090" cy="12700"/>
                        </a:xfrm>
                        <a:prstGeom prst="rect"/>
                        <a:ln/>
                      </pic:spPr>
                    </pic:pic>
                  </a:graphicData>
                </a:graphic>
              </wp:anchor>
            </w:drawing>
          </mc:Fallback>
        </mc:AlternateConten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8"/>
          <w:tab w:val="left" w:leader="none" w:pos="739"/>
        </w:tabs>
        <w:spacing w:after="0" w:before="111" w:line="240" w:lineRule="auto"/>
        <w:ind w:left="738" w:right="0" w:hanging="567"/>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Jelaskan fungsi carta organisasi.</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622300</wp:posOffset>
                </wp:positionV>
                <wp:extent cx="5673090" cy="12700"/>
                <wp:effectExtent b="0" l="0" r="0" t="0"/>
                <wp:wrapTopAndBottom distB="0" distT="0"/>
                <wp:docPr id="26" name=""/>
                <a:graphic>
                  <a:graphicData uri="http://schemas.microsoft.com/office/word/2010/wordprocessingShape">
                    <wps:wsp>
                      <wps:cNvSpPr/>
                      <wps:cNvPr id="108" name="Shape 108"/>
                      <wps:spPr>
                        <a:xfrm>
                          <a:off x="30936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622300</wp:posOffset>
                </wp:positionV>
                <wp:extent cx="5673090" cy="12700"/>
                <wp:effectExtent b="0" l="0" r="0" t="0"/>
                <wp:wrapTopAndBottom distB="0" distT="0"/>
                <wp:docPr id="26" name="image41.png"/>
                <a:graphic>
                  <a:graphicData uri="http://schemas.openxmlformats.org/drawingml/2006/picture">
                    <pic:pic>
                      <pic:nvPicPr>
                        <pic:cNvPr id="0" name="image41.png"/>
                        <pic:cNvPicPr preferRelativeResize="0"/>
                      </pic:nvPicPr>
                      <pic:blipFill>
                        <a:blip r:embed="rId45"/>
                        <a:srcRect/>
                        <a:stretch>
                          <a:fillRect/>
                        </a:stretch>
                      </pic:blipFill>
                      <pic:spPr>
                        <a:xfrm>
                          <a:off x="0" y="0"/>
                          <a:ext cx="5673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355600</wp:posOffset>
                </wp:positionV>
                <wp:extent cx="5673090" cy="12700"/>
                <wp:effectExtent b="0" l="0" r="0" t="0"/>
                <wp:wrapTopAndBottom distB="0" distT="0"/>
                <wp:docPr id="25" name=""/>
                <a:graphic>
                  <a:graphicData uri="http://schemas.microsoft.com/office/word/2010/wordprocessingShape">
                    <wps:wsp>
                      <wps:cNvSpPr/>
                      <wps:cNvPr id="107" name="Shape 107"/>
                      <wps:spPr>
                        <a:xfrm>
                          <a:off x="3093655" y="3779365"/>
                          <a:ext cx="5673090" cy="1270"/>
                        </a:xfrm>
                        <a:custGeom>
                          <a:rect b="b" l="l" r="r" t="t"/>
                          <a:pathLst>
                            <a:path extrusionOk="0" h="1270" w="5673090">
                              <a:moveTo>
                                <a:pt x="0" y="0"/>
                              </a:moveTo>
                              <a:lnTo>
                                <a:pt x="567309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355600</wp:posOffset>
                </wp:positionV>
                <wp:extent cx="5673090" cy="12700"/>
                <wp:effectExtent b="0" l="0" r="0" t="0"/>
                <wp:wrapTopAndBottom distB="0" distT="0"/>
                <wp:docPr id="25" name="image40.png"/>
                <a:graphic>
                  <a:graphicData uri="http://schemas.openxmlformats.org/drawingml/2006/picture">
                    <pic:pic>
                      <pic:nvPicPr>
                        <pic:cNvPr id="0" name="image40.png"/>
                        <pic:cNvPicPr preferRelativeResize="0"/>
                      </pic:nvPicPr>
                      <pic:blipFill>
                        <a:blip r:embed="rId46"/>
                        <a:srcRect/>
                        <a:stretch>
                          <a:fillRect/>
                        </a:stretch>
                      </pic:blipFill>
                      <pic:spPr>
                        <a:xfrm>
                          <a:off x="0" y="0"/>
                          <a:ext cx="5673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101600</wp:posOffset>
                </wp:positionV>
                <wp:extent cx="5675630" cy="12700"/>
                <wp:effectExtent b="0" l="0" r="0" t="0"/>
                <wp:wrapTopAndBottom distB="0" distT="0"/>
                <wp:docPr id="2" name=""/>
                <a:graphic>
                  <a:graphicData uri="http://schemas.microsoft.com/office/word/2010/wordprocessingShape">
                    <wps:wsp>
                      <wps:cNvSpPr/>
                      <wps:cNvPr id="3" name="Shape 3"/>
                      <wps:spPr>
                        <a:xfrm>
                          <a:off x="3092385" y="3779365"/>
                          <a:ext cx="5675630" cy="1270"/>
                        </a:xfrm>
                        <a:custGeom>
                          <a:rect b="b" l="l" r="r" t="t"/>
                          <a:pathLst>
                            <a:path extrusionOk="0" h="1270" w="5675630">
                              <a:moveTo>
                                <a:pt x="0" y="0"/>
                              </a:moveTo>
                              <a:lnTo>
                                <a:pt x="1608455" y="0"/>
                              </a:lnTo>
                              <a:moveTo>
                                <a:pt x="1610995" y="0"/>
                              </a:moveTo>
                              <a:lnTo>
                                <a:pt x="5674995"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101600</wp:posOffset>
                </wp:positionV>
                <wp:extent cx="5675630" cy="12700"/>
                <wp:effectExtent b="0" l="0" r="0" t="0"/>
                <wp:wrapTopAndBottom distB="0" distT="0"/>
                <wp:docPr id="2" name="image9.png"/>
                <a:graphic>
                  <a:graphicData uri="http://schemas.openxmlformats.org/drawingml/2006/picture">
                    <pic:pic>
                      <pic:nvPicPr>
                        <pic:cNvPr id="0" name="image9.png"/>
                        <pic:cNvPicPr preferRelativeResize="0"/>
                      </pic:nvPicPr>
                      <pic:blipFill>
                        <a:blip r:embed="rId47"/>
                        <a:srcRect/>
                        <a:stretch>
                          <a:fillRect/>
                        </a:stretch>
                      </pic:blipFill>
                      <pic:spPr>
                        <a:xfrm>
                          <a:off x="0" y="0"/>
                          <a:ext cx="5675630" cy="12700"/>
                        </a:xfrm>
                        <a:prstGeom prst="rect"/>
                        <a:ln/>
                      </pic:spPr>
                    </pic:pic>
                  </a:graphicData>
                </a:graphic>
              </wp:anchor>
            </w:drawing>
          </mc:Fallback>
        </mc:AlternateConten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38"/>
          <w:tab w:val="left" w:leader="none" w:pos="739"/>
        </w:tabs>
        <w:spacing w:after="0" w:before="92" w:line="240" w:lineRule="auto"/>
        <w:ind w:left="738" w:right="0" w:hanging="567"/>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Nyatakan empat (4) jenis carta organisasi.</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635000</wp:posOffset>
                </wp:positionV>
                <wp:extent cx="5504180" cy="12700"/>
                <wp:effectExtent b="0" l="0" r="0" t="0"/>
                <wp:wrapTopAndBottom distB="0" distT="0"/>
                <wp:docPr id="10" name=""/>
                <a:graphic>
                  <a:graphicData uri="http://schemas.microsoft.com/office/word/2010/wordprocessingShape">
                    <wps:wsp>
                      <wps:cNvSpPr/>
                      <wps:cNvPr id="36" name="Shape 36"/>
                      <wps:spPr>
                        <a:xfrm>
                          <a:off x="3178110" y="3779365"/>
                          <a:ext cx="5504180" cy="1270"/>
                        </a:xfrm>
                        <a:custGeom>
                          <a:rect b="b" l="l" r="r" t="t"/>
                          <a:pathLst>
                            <a:path extrusionOk="0" h="1270" w="5504180">
                              <a:moveTo>
                                <a:pt x="0" y="0"/>
                              </a:moveTo>
                              <a:lnTo>
                                <a:pt x="550418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635000</wp:posOffset>
                </wp:positionV>
                <wp:extent cx="5504180" cy="12700"/>
                <wp:effectExtent b="0" l="0" r="0" t="0"/>
                <wp:wrapTopAndBottom distB="0" distT="0"/>
                <wp:docPr id="10" name="image25.png"/>
                <a:graphic>
                  <a:graphicData uri="http://schemas.openxmlformats.org/drawingml/2006/picture">
                    <pic:pic>
                      <pic:nvPicPr>
                        <pic:cNvPr id="0" name="image25.png"/>
                        <pic:cNvPicPr preferRelativeResize="0"/>
                      </pic:nvPicPr>
                      <pic:blipFill>
                        <a:blip r:embed="rId48"/>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368300</wp:posOffset>
                </wp:positionV>
                <wp:extent cx="5504180" cy="12700"/>
                <wp:effectExtent b="0" l="0" r="0" t="0"/>
                <wp:wrapTopAndBottom distB="0" distT="0"/>
                <wp:docPr id="17" name=""/>
                <a:graphic>
                  <a:graphicData uri="http://schemas.microsoft.com/office/word/2010/wordprocessingShape">
                    <wps:wsp>
                      <wps:cNvSpPr/>
                      <wps:cNvPr id="97" name="Shape 97"/>
                      <wps:spPr>
                        <a:xfrm>
                          <a:off x="3178110" y="3779365"/>
                          <a:ext cx="5504180" cy="1270"/>
                        </a:xfrm>
                        <a:custGeom>
                          <a:rect b="b" l="l" r="r" t="t"/>
                          <a:pathLst>
                            <a:path extrusionOk="0" h="1270" w="5504180">
                              <a:moveTo>
                                <a:pt x="0" y="0"/>
                              </a:moveTo>
                              <a:lnTo>
                                <a:pt x="550418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368300</wp:posOffset>
                </wp:positionV>
                <wp:extent cx="5504180" cy="12700"/>
                <wp:effectExtent b="0" l="0" r="0" t="0"/>
                <wp:wrapTopAndBottom distB="0" distT="0"/>
                <wp:docPr id="17" name="image32.png"/>
                <a:graphic>
                  <a:graphicData uri="http://schemas.openxmlformats.org/drawingml/2006/picture">
                    <pic:pic>
                      <pic:nvPicPr>
                        <pic:cNvPr id="0" name="image32.png"/>
                        <pic:cNvPicPr preferRelativeResize="0"/>
                      </pic:nvPicPr>
                      <pic:blipFill>
                        <a:blip r:embed="rId49"/>
                        <a:srcRect/>
                        <a:stretch>
                          <a:fillRect/>
                        </a:stretch>
                      </pic:blipFill>
                      <pic:spPr>
                        <a:xfrm>
                          <a:off x="0" y="0"/>
                          <a:ext cx="550418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101600</wp:posOffset>
                </wp:positionV>
                <wp:extent cx="5504180" cy="12700"/>
                <wp:effectExtent b="0" l="0" r="0" t="0"/>
                <wp:wrapTopAndBottom distB="0" distT="0"/>
                <wp:docPr id="4" name=""/>
                <a:graphic>
                  <a:graphicData uri="http://schemas.microsoft.com/office/word/2010/wordprocessingShape">
                    <wps:wsp>
                      <wps:cNvSpPr/>
                      <wps:cNvPr id="20" name="Shape 20"/>
                      <wps:spPr>
                        <a:xfrm>
                          <a:off x="3178110" y="3779365"/>
                          <a:ext cx="5504180" cy="1270"/>
                        </a:xfrm>
                        <a:custGeom>
                          <a:rect b="b" l="l" r="r" t="t"/>
                          <a:pathLst>
                            <a:path extrusionOk="0" h="1270" w="5504180">
                              <a:moveTo>
                                <a:pt x="0" y="0"/>
                              </a:moveTo>
                              <a:lnTo>
                                <a:pt x="550418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101600</wp:posOffset>
                </wp:positionV>
                <wp:extent cx="5504180" cy="12700"/>
                <wp:effectExtent b="0" l="0" r="0" t="0"/>
                <wp:wrapTopAndBottom distB="0" distT="0"/>
                <wp:docPr id="4" name="image14.png"/>
                <a:graphic>
                  <a:graphicData uri="http://schemas.openxmlformats.org/drawingml/2006/picture">
                    <pic:pic>
                      <pic:nvPicPr>
                        <pic:cNvPr id="0" name="image14.png"/>
                        <pic:cNvPicPr preferRelativeResize="0"/>
                      </pic:nvPicPr>
                      <pic:blipFill>
                        <a:blip r:embed="rId50"/>
                        <a:srcRect/>
                        <a:stretch>
                          <a:fillRect/>
                        </a:stretch>
                      </pic:blipFill>
                      <pic:spPr>
                        <a:xfrm>
                          <a:off x="0" y="0"/>
                          <a:ext cx="5504180" cy="12700"/>
                        </a:xfrm>
                        <a:prstGeom prst="rect"/>
                        <a:ln/>
                      </pic:spPr>
                    </pic:pic>
                  </a:graphicData>
                </a:graphic>
              </wp:anchor>
            </w:drawing>
          </mc:Fallback>
        </mc:AlternateConten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sectPr>
          <w:type w:val="nextPage"/>
          <w:pgSz w:h="16840" w:w="11910" w:orient="portrait"/>
          <w:pgMar w:bottom="280" w:top="1120" w:left="920" w:right="640" w:header="595" w:footer="0"/>
        </w:sect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10198.0" w:type="dxa"/>
        <w:jc w:val="left"/>
        <w:tblInd w:w="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5233"/>
        <w:gridCol w:w="2085"/>
        <w:tblGridChange w:id="0">
          <w:tblGrid>
            <w:gridCol w:w="2880"/>
            <w:gridCol w:w="5233"/>
            <w:gridCol w:w="2085"/>
          </w:tblGrid>
        </w:tblGridChange>
      </w:tblGrid>
      <w:tr>
        <w:trPr>
          <w:cantSplit w:val="0"/>
          <w:trHeight w:val="515" w:hRule="atLeast"/>
          <w:tblHeader w:val="0"/>
        </w:trPr>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KOD &amp; NAMA KURSUS</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CBF1132 PERKHIDMATAN KAUNTER HADAPAN</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Muka Surat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20/20</w:t>
            </w:r>
          </w:p>
        </w:tc>
      </w:tr>
    </w:tbl>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124">
      <w:pPr>
        <w:pStyle w:val="Heading1"/>
        <w:spacing w:before="92" w:lineRule="auto"/>
        <w:ind w:left="378" w:firstLine="0"/>
        <w:rPr/>
      </w:pPr>
      <w:r w:rsidDel="00000000" w:rsidR="00000000" w:rsidRPr="00000000">
        <w:rPr>
          <w:rtl w:val="0"/>
        </w:rPr>
        <w:t xml:space="preserve">RUJUKAN:</w:t>
      </w:r>
    </w:p>
    <w:p w:rsidR="00000000" w:rsidDel="00000000" w:rsidP="00000000" w:rsidRDefault="00000000" w:rsidRPr="00000000" w14:paraId="00000125">
      <w:pPr>
        <w:tabs>
          <w:tab w:val="left" w:leader="none" w:pos="1098"/>
          <w:tab w:val="left" w:leader="none" w:pos="1099"/>
        </w:tabs>
        <w:spacing w:before="138" w:line="360" w:lineRule="auto"/>
        <w:ind w:left="993" w:right="956" w:hanging="567"/>
        <w:rPr>
          <w:sz w:val="24"/>
          <w:szCs w:val="24"/>
        </w:rPr>
      </w:pPr>
      <w:r w:rsidDel="00000000" w:rsidR="00000000" w:rsidRPr="00000000">
        <w:rPr>
          <w:sz w:val="24"/>
          <w:szCs w:val="24"/>
          <w:rtl w:val="0"/>
        </w:rPr>
        <w:t xml:space="preserve">Cole, K. (2018). Business Administration. Cengage Learning Australia Pty Ltd. ISBN 9780170387033.</w:t>
      </w:r>
    </w:p>
    <w:p w:rsidR="00000000" w:rsidDel="00000000" w:rsidP="00000000" w:rsidRDefault="00000000" w:rsidRPr="00000000" w14:paraId="00000126">
      <w:pPr>
        <w:tabs>
          <w:tab w:val="left" w:leader="none" w:pos="1098"/>
          <w:tab w:val="left" w:leader="none" w:pos="1099"/>
        </w:tabs>
        <w:spacing w:line="360" w:lineRule="auto"/>
        <w:ind w:left="851" w:right="801" w:hanging="425"/>
        <w:rPr>
          <w:sz w:val="24"/>
          <w:szCs w:val="24"/>
        </w:rPr>
      </w:pPr>
      <w:r w:rsidDel="00000000" w:rsidR="00000000" w:rsidRPr="00000000">
        <w:rPr>
          <w:sz w:val="24"/>
          <w:szCs w:val="24"/>
          <w:rtl w:val="0"/>
        </w:rPr>
        <w:t xml:space="preserve">Dwyer, J. (2019). </w:t>
      </w:r>
      <w:r w:rsidDel="00000000" w:rsidR="00000000" w:rsidRPr="00000000">
        <w:rPr>
          <w:rFonts w:ascii="Arial" w:cs="Arial" w:eastAsia="Arial" w:hAnsi="Arial"/>
          <w:i w:val="1"/>
          <w:sz w:val="24"/>
          <w:szCs w:val="24"/>
          <w:rtl w:val="0"/>
        </w:rPr>
        <w:t xml:space="preserve">The Business Communication Handbook </w:t>
      </w:r>
      <w:r w:rsidDel="00000000" w:rsidR="00000000" w:rsidRPr="00000000">
        <w:rPr>
          <w:sz w:val="24"/>
          <w:szCs w:val="24"/>
          <w:rtl w:val="0"/>
        </w:rPr>
        <w:t xml:space="preserve">(11th ed.). Cengage Learning Australia.ISBN 9780170419499.</w:t>
      </w:r>
    </w:p>
    <w:p w:rsidR="00000000" w:rsidDel="00000000" w:rsidP="00000000" w:rsidRDefault="00000000" w:rsidRPr="00000000" w14:paraId="00000127">
      <w:pPr>
        <w:tabs>
          <w:tab w:val="left" w:leader="none" w:pos="1098"/>
          <w:tab w:val="left" w:leader="none" w:pos="1099"/>
        </w:tabs>
        <w:spacing w:line="360" w:lineRule="auto"/>
        <w:ind w:left="851" w:right="1264" w:hanging="425"/>
        <w:rPr>
          <w:sz w:val="24"/>
          <w:szCs w:val="24"/>
        </w:rPr>
      </w:pPr>
      <w:r w:rsidDel="00000000" w:rsidR="00000000" w:rsidRPr="00000000">
        <w:rPr>
          <w:sz w:val="24"/>
          <w:szCs w:val="24"/>
          <w:rtl w:val="0"/>
        </w:rPr>
        <w:t xml:space="preserve">Guffey, M. E., &amp; Loewy, D. (2019). </w:t>
      </w:r>
      <w:r w:rsidDel="00000000" w:rsidR="00000000" w:rsidRPr="00000000">
        <w:rPr>
          <w:rFonts w:ascii="Arial" w:cs="Arial" w:eastAsia="Arial" w:hAnsi="Arial"/>
          <w:i w:val="1"/>
          <w:sz w:val="24"/>
          <w:szCs w:val="24"/>
          <w:rtl w:val="0"/>
        </w:rPr>
        <w:t xml:space="preserve">Essentials Of Business Communication</w:t>
      </w:r>
      <w:r w:rsidDel="00000000" w:rsidR="00000000" w:rsidRPr="00000000">
        <w:rPr>
          <w:sz w:val="24"/>
          <w:szCs w:val="24"/>
          <w:rtl w:val="0"/>
        </w:rPr>
        <w:t xml:space="preserve">. Cengage Learning, Inc. ISBN 9781337386494.</w:t>
      </w:r>
    </w:p>
    <w:p w:rsidR="00000000" w:rsidDel="00000000" w:rsidP="00000000" w:rsidRDefault="00000000" w:rsidRPr="00000000" w14:paraId="00000128">
      <w:pPr>
        <w:tabs>
          <w:tab w:val="left" w:leader="none" w:pos="1098"/>
          <w:tab w:val="left" w:leader="none" w:pos="1099"/>
        </w:tabs>
        <w:spacing w:line="360" w:lineRule="auto"/>
        <w:ind w:left="851" w:right="2084" w:hanging="425"/>
        <w:rPr>
          <w:sz w:val="24"/>
          <w:szCs w:val="24"/>
        </w:rPr>
      </w:pPr>
      <w:r w:rsidDel="00000000" w:rsidR="00000000" w:rsidRPr="00000000">
        <w:rPr>
          <w:sz w:val="24"/>
          <w:szCs w:val="24"/>
          <w:rtl w:val="0"/>
        </w:rPr>
        <w:t xml:space="preserve">Perry, L., &amp; Miller, T. (2018). </w:t>
      </w:r>
      <w:r w:rsidDel="00000000" w:rsidR="00000000" w:rsidRPr="00000000">
        <w:rPr>
          <w:rFonts w:ascii="Arial" w:cs="Arial" w:eastAsia="Arial" w:hAnsi="Arial"/>
          <w:i w:val="1"/>
          <w:sz w:val="24"/>
          <w:szCs w:val="24"/>
          <w:rtl w:val="0"/>
        </w:rPr>
        <w:t xml:space="preserve">Business Communication</w:t>
      </w:r>
      <w:r w:rsidDel="00000000" w:rsidR="00000000" w:rsidRPr="00000000">
        <w:rPr>
          <w:sz w:val="24"/>
          <w:szCs w:val="24"/>
          <w:rtl w:val="0"/>
        </w:rPr>
        <w:t xml:space="preserve">. Scientific e- Resources.ISBN 978-1788822893.</w:t>
      </w:r>
    </w:p>
    <w:p w:rsidR="00000000" w:rsidDel="00000000" w:rsidP="00000000" w:rsidRDefault="00000000" w:rsidRPr="00000000" w14:paraId="00000129">
      <w:pPr>
        <w:tabs>
          <w:tab w:val="left" w:leader="none" w:pos="1098"/>
          <w:tab w:val="left" w:leader="none" w:pos="1099"/>
        </w:tabs>
        <w:spacing w:line="360" w:lineRule="auto"/>
        <w:ind w:left="851" w:right="1275" w:hanging="425"/>
        <w:rPr>
          <w:sz w:val="24"/>
          <w:szCs w:val="24"/>
        </w:rPr>
      </w:pPr>
      <w:r w:rsidDel="00000000" w:rsidR="00000000" w:rsidRPr="00000000">
        <w:rPr>
          <w:sz w:val="24"/>
          <w:szCs w:val="24"/>
          <w:rtl w:val="0"/>
        </w:rPr>
        <w:t xml:space="preserve">Stroman, J., Wilson, K., Wauson, J., &amp; American Management Association. (2014). </w:t>
      </w:r>
      <w:r w:rsidDel="00000000" w:rsidR="00000000" w:rsidRPr="00000000">
        <w:rPr>
          <w:rFonts w:ascii="Arial" w:cs="Arial" w:eastAsia="Arial" w:hAnsi="Arial"/>
          <w:i w:val="1"/>
          <w:sz w:val="24"/>
          <w:szCs w:val="24"/>
          <w:rtl w:val="0"/>
        </w:rPr>
        <w:t xml:space="preserve">Administrative Assistant’s And Secretary’s Handbook</w:t>
      </w:r>
      <w:r w:rsidDel="00000000" w:rsidR="00000000" w:rsidRPr="00000000">
        <w:rPr>
          <w:sz w:val="24"/>
          <w:szCs w:val="24"/>
          <w:rtl w:val="0"/>
        </w:rPr>
        <w:t xml:space="preserve">. Amacom.ISBN 9780814433522.</w:t>
      </w:r>
    </w:p>
    <w:sectPr>
      <w:headerReference r:id="rId51" w:type="default"/>
      <w:type w:val="nextPage"/>
      <w:pgSz w:h="16840" w:w="11910" w:orient="portrait"/>
      <w:pgMar w:bottom="280" w:top="440" w:left="920" w:right="6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4"/>
      <w:tblpPr w:leftFromText="180" w:rightFromText="180" w:topFromText="0" w:bottomFromText="0" w:vertAnchor="page" w:horzAnchor="page" w:tblpX="998" w:tblpY="657"/>
      <w:tblW w:w="10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5233"/>
      <w:gridCol w:w="2085"/>
      <w:tblGridChange w:id="0">
        <w:tblGrid>
          <w:gridCol w:w="2880"/>
          <w:gridCol w:w="5233"/>
          <w:gridCol w:w="2085"/>
        </w:tblGrid>
      </w:tblGridChange>
    </w:tblGrid>
    <w:tr>
      <w:trPr>
        <w:cantSplit w:val="0"/>
        <w:trHeight w:val="515" w:hRule="atLeast"/>
        <w:tblHeader w:val="0"/>
      </w:trPr>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KOD &amp; NAMA KURSUS</w:t>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CBF1132 PERKHIDMATAN KAUNTER HADAPAN</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Muka Surat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714058</wp:posOffset>
              </wp:positionH>
              <wp:positionV relativeFrom="page">
                <wp:posOffset>369888</wp:posOffset>
              </wp:positionV>
              <wp:extent cx="6274435" cy="460375"/>
              <wp:effectExtent b="0" l="0" r="0" t="0"/>
              <wp:wrapNone/>
              <wp:docPr id="27" name=""/>
              <a:graphic>
                <a:graphicData uri="http://schemas.microsoft.com/office/word/2010/wordprocessingShape">
                  <wps:wsp>
                    <wps:cNvSpPr/>
                    <wps:cNvPr id="109" name="Shape 109"/>
                    <wps:spPr>
                      <a:xfrm>
                        <a:off x="2213545" y="3554575"/>
                        <a:ext cx="6264910" cy="450850"/>
                      </a:xfrm>
                      <a:custGeom>
                        <a:rect b="b" l="l" r="r" t="t"/>
                        <a:pathLst>
                          <a:path extrusionOk="0" h="450850" w="6264910">
                            <a:moveTo>
                              <a:pt x="0" y="0"/>
                            </a:moveTo>
                            <a:lnTo>
                              <a:pt x="0" y="450850"/>
                            </a:lnTo>
                            <a:lnTo>
                              <a:pt x="6264910" y="450850"/>
                            </a:lnTo>
                            <a:lnTo>
                              <a:pt x="6264910"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714058</wp:posOffset>
              </wp:positionH>
              <wp:positionV relativeFrom="page">
                <wp:posOffset>369888</wp:posOffset>
              </wp:positionV>
              <wp:extent cx="6274435" cy="460375"/>
              <wp:effectExtent b="0" l="0" r="0" t="0"/>
              <wp:wrapNone/>
              <wp:docPr id="27" name="image42.png"/>
              <a:graphic>
                <a:graphicData uri="http://schemas.openxmlformats.org/drawingml/2006/picture">
                  <pic:pic>
                    <pic:nvPicPr>
                      <pic:cNvPr id="0" name="image42.png"/>
                      <pic:cNvPicPr preferRelativeResize="0"/>
                    </pic:nvPicPr>
                    <pic:blipFill>
                      <a:blip r:embed="rId1"/>
                      <a:srcRect/>
                      <a:stretch>
                        <a:fillRect/>
                      </a:stretch>
                    </pic:blipFill>
                    <pic:spPr>
                      <a:xfrm>
                        <a:off x="0" y="0"/>
                        <a:ext cx="6274435" cy="46037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10198.0" w:type="dxa"/>
      <w:jc w:val="left"/>
      <w:tblInd w:w="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5233"/>
      <w:gridCol w:w="2085"/>
      <w:tblGridChange w:id="0">
        <w:tblGrid>
          <w:gridCol w:w="2880"/>
          <w:gridCol w:w="5233"/>
          <w:gridCol w:w="2085"/>
        </w:tblGrid>
      </w:tblGridChange>
    </w:tblGrid>
    <w:tr>
      <w:trPr>
        <w:cantSplit w:val="0"/>
        <w:trHeight w:val="515" w:hRule="atLeast"/>
        <w:tblHeader w:val="0"/>
      </w:trPr>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KOD &amp; NAMA KURSUS</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CBF1132 PERKHIDMATAN KAUNTER HADAPAN</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Muka Surat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714058</wp:posOffset>
              </wp:positionH>
              <wp:positionV relativeFrom="page">
                <wp:posOffset>369888</wp:posOffset>
              </wp:positionV>
              <wp:extent cx="6274435" cy="374015"/>
              <wp:effectExtent b="0" l="0" r="0" t="0"/>
              <wp:wrapNone/>
              <wp:docPr id="9" name=""/>
              <a:graphic>
                <a:graphicData uri="http://schemas.microsoft.com/office/word/2010/wordprocessingShape">
                  <wps:wsp>
                    <wps:cNvSpPr/>
                    <wps:cNvPr id="35" name="Shape 35"/>
                    <wps:spPr>
                      <a:xfrm>
                        <a:off x="2213545" y="3597755"/>
                        <a:ext cx="6264910" cy="364490"/>
                      </a:xfrm>
                      <a:custGeom>
                        <a:rect b="b" l="l" r="r" t="t"/>
                        <a:pathLst>
                          <a:path extrusionOk="0" h="364490" w="6264910">
                            <a:moveTo>
                              <a:pt x="0" y="0"/>
                            </a:moveTo>
                            <a:lnTo>
                              <a:pt x="0" y="364490"/>
                            </a:lnTo>
                            <a:lnTo>
                              <a:pt x="6264910" y="364490"/>
                            </a:lnTo>
                            <a:lnTo>
                              <a:pt x="6264910"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714058</wp:posOffset>
              </wp:positionH>
              <wp:positionV relativeFrom="page">
                <wp:posOffset>369888</wp:posOffset>
              </wp:positionV>
              <wp:extent cx="6274435" cy="374015"/>
              <wp:effectExtent b="0" l="0" r="0" t="0"/>
              <wp:wrapNone/>
              <wp:docPr id="9"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6274435" cy="37401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573" w:hanging="467.00000000000006"/>
      </w:pPr>
      <w:rPr>
        <w:rFonts w:ascii="Arial" w:cs="Arial" w:eastAsia="Arial" w:hAnsi="Arial"/>
        <w:b w:val="1"/>
        <w:sz w:val="24"/>
        <w:szCs w:val="24"/>
      </w:rPr>
    </w:lvl>
    <w:lvl w:ilvl="1">
      <w:start w:val="1"/>
      <w:numFmt w:val="decimal"/>
      <w:lvlText w:val="%1.%2)"/>
      <w:lvlJc w:val="left"/>
      <w:pPr>
        <w:ind w:left="1346" w:hanging="773"/>
      </w:pPr>
      <w:rPr>
        <w:rFonts w:ascii="Arial" w:cs="Arial" w:eastAsia="Arial" w:hAnsi="Arial"/>
        <w:b w:val="1"/>
        <w:i w:val="0"/>
        <w:sz w:val="24"/>
        <w:szCs w:val="24"/>
      </w:rPr>
    </w:lvl>
    <w:lvl w:ilvl="2">
      <w:start w:val="1"/>
      <w:numFmt w:val="lowerLetter"/>
      <w:lvlText w:val="%3)"/>
      <w:lvlJc w:val="left"/>
      <w:pPr>
        <w:ind w:left="1655" w:hanging="360"/>
      </w:pPr>
      <w:rPr>
        <w:rFonts w:ascii="Arial" w:cs="Arial" w:eastAsia="Arial" w:hAnsi="Arial"/>
        <w:i w:val="0"/>
        <w:sz w:val="24"/>
        <w:szCs w:val="24"/>
      </w:rPr>
    </w:lvl>
    <w:lvl w:ilvl="3">
      <w:start w:val="1"/>
      <w:numFmt w:val="lowerRoman"/>
      <w:lvlText w:val="%4)"/>
      <w:lvlJc w:val="left"/>
      <w:pPr>
        <w:ind w:left="2046" w:hanging="360"/>
      </w:pPr>
      <w:rPr>
        <w:rFonts w:ascii="Arial" w:cs="Arial" w:eastAsia="Arial" w:hAnsi="Arial"/>
        <w:sz w:val="24"/>
        <w:szCs w:val="24"/>
      </w:rPr>
    </w:lvl>
    <w:lvl w:ilvl="4">
      <w:start w:val="0"/>
      <w:numFmt w:val="bullet"/>
      <w:lvlText w:val="•"/>
      <w:lvlJc w:val="left"/>
      <w:pPr>
        <w:ind w:left="1660" w:hanging="360"/>
      </w:pPr>
      <w:rPr/>
    </w:lvl>
    <w:lvl w:ilvl="5">
      <w:start w:val="0"/>
      <w:numFmt w:val="bullet"/>
      <w:lvlText w:val="•"/>
      <w:lvlJc w:val="left"/>
      <w:pPr>
        <w:ind w:left="1780" w:hanging="360"/>
      </w:pPr>
      <w:rPr/>
    </w:lvl>
    <w:lvl w:ilvl="6">
      <w:start w:val="0"/>
      <w:numFmt w:val="bullet"/>
      <w:lvlText w:val="•"/>
      <w:lvlJc w:val="left"/>
      <w:pPr>
        <w:ind w:left="2040" w:hanging="360"/>
      </w:pPr>
      <w:rPr/>
    </w:lvl>
    <w:lvl w:ilvl="7">
      <w:start w:val="0"/>
      <w:numFmt w:val="bullet"/>
      <w:lvlText w:val="•"/>
      <w:lvlJc w:val="left"/>
      <w:pPr>
        <w:ind w:left="2140" w:hanging="360"/>
      </w:pPr>
      <w:rPr/>
    </w:lvl>
    <w:lvl w:ilvl="8">
      <w:start w:val="0"/>
      <w:numFmt w:val="bullet"/>
      <w:lvlText w:val="•"/>
      <w:lvlJc w:val="left"/>
      <w:pPr>
        <w:ind w:left="4876" w:hanging="360"/>
      </w:pPr>
      <w:rPr/>
    </w:lvl>
  </w:abstractNum>
  <w:abstractNum w:abstractNumId="4">
    <w:lvl w:ilvl="0">
      <w:start w:val="1"/>
      <w:numFmt w:val="decimal"/>
      <w:lvlText w:val="%1."/>
      <w:lvlJc w:val="left"/>
      <w:pPr>
        <w:ind w:left="738" w:hanging="360"/>
      </w:pPr>
      <w:rPr>
        <w:rFonts w:ascii="Arial" w:cs="Arial" w:eastAsia="Arial" w:hAnsi="Arial"/>
        <w:sz w:val="24"/>
        <w:szCs w:val="24"/>
      </w:rPr>
    </w:lvl>
    <w:lvl w:ilvl="1">
      <w:start w:val="1"/>
      <w:numFmt w:val="decimal"/>
      <w:lvlText w:val="%2."/>
      <w:lvlJc w:val="left"/>
      <w:pPr>
        <w:ind w:left="1818" w:hanging="560"/>
      </w:pPr>
      <w:rPr>
        <w:rFonts w:ascii="Arial" w:cs="Arial" w:eastAsia="Arial" w:hAnsi="Arial"/>
        <w:sz w:val="24"/>
        <w:szCs w:val="24"/>
      </w:rPr>
    </w:lvl>
    <w:lvl w:ilvl="2">
      <w:start w:val="0"/>
      <w:numFmt w:val="bullet"/>
      <w:lvlText w:val="•"/>
      <w:lvlJc w:val="left"/>
      <w:pPr>
        <w:ind w:left="2767" w:hanging="560"/>
      </w:pPr>
      <w:rPr/>
    </w:lvl>
    <w:lvl w:ilvl="3">
      <w:start w:val="0"/>
      <w:numFmt w:val="bullet"/>
      <w:lvlText w:val="•"/>
      <w:lvlJc w:val="left"/>
      <w:pPr>
        <w:ind w:left="3715" w:hanging="560"/>
      </w:pPr>
      <w:rPr/>
    </w:lvl>
    <w:lvl w:ilvl="4">
      <w:start w:val="0"/>
      <w:numFmt w:val="bullet"/>
      <w:lvlText w:val="•"/>
      <w:lvlJc w:val="left"/>
      <w:pPr>
        <w:ind w:left="4662" w:hanging="560"/>
      </w:pPr>
      <w:rPr/>
    </w:lvl>
    <w:lvl w:ilvl="5">
      <w:start w:val="0"/>
      <w:numFmt w:val="bullet"/>
      <w:lvlText w:val="•"/>
      <w:lvlJc w:val="left"/>
      <w:pPr>
        <w:ind w:left="5610" w:hanging="560"/>
      </w:pPr>
      <w:rPr/>
    </w:lvl>
    <w:lvl w:ilvl="6">
      <w:start w:val="0"/>
      <w:numFmt w:val="bullet"/>
      <w:lvlText w:val="•"/>
      <w:lvlJc w:val="left"/>
      <w:pPr>
        <w:ind w:left="6558" w:hanging="560"/>
      </w:pPr>
      <w:rPr/>
    </w:lvl>
    <w:lvl w:ilvl="7">
      <w:start w:val="0"/>
      <w:numFmt w:val="bullet"/>
      <w:lvlText w:val="•"/>
      <w:lvlJc w:val="left"/>
      <w:pPr>
        <w:ind w:left="7505" w:hanging="560"/>
      </w:pPr>
      <w:rPr/>
    </w:lvl>
    <w:lvl w:ilvl="8">
      <w:start w:val="0"/>
      <w:numFmt w:val="bullet"/>
      <w:lvlText w:val="•"/>
      <w:lvlJc w:val="left"/>
      <w:pPr>
        <w:ind w:left="8453" w:hanging="5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m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12" w:hanging="721"/>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4.png"/><Relationship Id="rId42" Type="http://schemas.openxmlformats.org/officeDocument/2006/relationships/image" Target="media/image21.png"/><Relationship Id="rId41" Type="http://schemas.openxmlformats.org/officeDocument/2006/relationships/image" Target="media/image27.png"/><Relationship Id="rId44" Type="http://schemas.openxmlformats.org/officeDocument/2006/relationships/image" Target="media/image39.png"/><Relationship Id="rId43" Type="http://schemas.openxmlformats.org/officeDocument/2006/relationships/image" Target="media/image35.png"/><Relationship Id="rId46" Type="http://schemas.openxmlformats.org/officeDocument/2006/relationships/image" Target="media/image40.png"/><Relationship Id="rId45" Type="http://schemas.openxmlformats.org/officeDocument/2006/relationships/image" Target="media/image4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48" Type="http://schemas.openxmlformats.org/officeDocument/2006/relationships/image" Target="media/image25.png"/><Relationship Id="rId47" Type="http://schemas.openxmlformats.org/officeDocument/2006/relationships/image" Target="media/image9.png"/><Relationship Id="rId49" Type="http://schemas.openxmlformats.org/officeDocument/2006/relationships/image" Target="media/image32.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1.png"/><Relationship Id="rId8" Type="http://schemas.openxmlformats.org/officeDocument/2006/relationships/image" Target="media/image5.png"/><Relationship Id="rId31" Type="http://schemas.openxmlformats.org/officeDocument/2006/relationships/image" Target="media/image10.png"/><Relationship Id="rId30" Type="http://schemas.openxmlformats.org/officeDocument/2006/relationships/image" Target="media/image37.png"/><Relationship Id="rId33" Type="http://schemas.openxmlformats.org/officeDocument/2006/relationships/image" Target="media/image26.png"/><Relationship Id="rId32" Type="http://schemas.openxmlformats.org/officeDocument/2006/relationships/image" Target="media/image13.png"/><Relationship Id="rId35" Type="http://schemas.openxmlformats.org/officeDocument/2006/relationships/image" Target="media/image18.jpg"/><Relationship Id="rId34" Type="http://schemas.openxmlformats.org/officeDocument/2006/relationships/image" Target="media/image19.png"/><Relationship Id="rId37" Type="http://schemas.openxmlformats.org/officeDocument/2006/relationships/image" Target="media/image36.png"/><Relationship Id="rId36" Type="http://schemas.openxmlformats.org/officeDocument/2006/relationships/image" Target="media/image38.png"/><Relationship Id="rId39" Type="http://schemas.openxmlformats.org/officeDocument/2006/relationships/image" Target="media/image28.png"/><Relationship Id="rId38" Type="http://schemas.openxmlformats.org/officeDocument/2006/relationships/image" Target="media/image43.png"/><Relationship Id="rId20" Type="http://schemas.openxmlformats.org/officeDocument/2006/relationships/image" Target="media/image4.jpg"/><Relationship Id="rId22" Type="http://schemas.openxmlformats.org/officeDocument/2006/relationships/image" Target="media/image3.jpg"/><Relationship Id="rId21" Type="http://schemas.openxmlformats.org/officeDocument/2006/relationships/image" Target="media/image33.png"/><Relationship Id="rId24" Type="http://schemas.openxmlformats.org/officeDocument/2006/relationships/image" Target="media/image8.png"/><Relationship Id="rId23" Type="http://schemas.openxmlformats.org/officeDocument/2006/relationships/image" Target="media/image44.png"/><Relationship Id="rId26" Type="http://schemas.openxmlformats.org/officeDocument/2006/relationships/image" Target="media/image2.png"/><Relationship Id="rId25" Type="http://schemas.openxmlformats.org/officeDocument/2006/relationships/image" Target="media/image7.png"/><Relationship Id="rId28" Type="http://schemas.openxmlformats.org/officeDocument/2006/relationships/image" Target="media/image30.png"/><Relationship Id="rId27" Type="http://schemas.openxmlformats.org/officeDocument/2006/relationships/hyperlink" Target="http://www.yellowpages.my/" TargetMode="External"/><Relationship Id="rId29" Type="http://schemas.openxmlformats.org/officeDocument/2006/relationships/image" Target="media/image11.png"/><Relationship Id="rId51" Type="http://schemas.openxmlformats.org/officeDocument/2006/relationships/header" Target="header3.xml"/><Relationship Id="rId50" Type="http://schemas.openxmlformats.org/officeDocument/2006/relationships/image" Target="media/image14.png"/><Relationship Id="rId11" Type="http://schemas.openxmlformats.org/officeDocument/2006/relationships/image" Target="media/image22.jpg"/><Relationship Id="rId10" Type="http://schemas.openxmlformats.org/officeDocument/2006/relationships/image" Target="media/image29.png"/><Relationship Id="rId13" Type="http://schemas.openxmlformats.org/officeDocument/2006/relationships/image" Target="media/image20.png"/><Relationship Id="rId12" Type="http://schemas.openxmlformats.org/officeDocument/2006/relationships/header" Target="header2.xml"/><Relationship Id="rId15" Type="http://schemas.openxmlformats.org/officeDocument/2006/relationships/image" Target="media/image12.png"/><Relationship Id="rId14" Type="http://schemas.openxmlformats.org/officeDocument/2006/relationships/image" Target="media/image17.png"/><Relationship Id="rId17" Type="http://schemas.openxmlformats.org/officeDocument/2006/relationships/image" Target="media/image31.png"/><Relationship Id="rId16" Type="http://schemas.openxmlformats.org/officeDocument/2006/relationships/image" Target="media/image16.png"/><Relationship Id="rId19" Type="http://schemas.openxmlformats.org/officeDocument/2006/relationships/image" Target="media/image23.png"/><Relationship Id="rId18" Type="http://schemas.openxmlformats.org/officeDocument/2006/relationships/image" Target="media/image15.jpg"/></Relationships>
</file>

<file path=word/_rels/header1.xml.rels><?xml version="1.0" encoding="UTF-8" standalone="yes"?><Relationships xmlns="http://schemas.openxmlformats.org/package/2006/relationships"><Relationship Id="rId1"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2023-03-03T00:00:00Z</vt:lpwstr>
  </property>
  <property fmtid="{D5CDD505-2E9C-101B-9397-08002B2CF9AE}" pid="3" name="Creator">
    <vt:lpwstr>Microsoft® Word 2019</vt:lpwstr>
  </property>
  <property fmtid="{D5CDD505-2E9C-101B-9397-08002B2CF9AE}" pid="4" name="LastSaved">
    <vt:lpwstr>2024-09-25T00:00:00Z</vt:lpwstr>
  </property>
  <property fmtid="{D5CDD505-2E9C-101B-9397-08002B2CF9AE}" pid="5" name="KSOProductBuildVer">
    <vt:lpwstr>1033-12.2.0.13472</vt:lpwstr>
  </property>
  <property fmtid="{D5CDD505-2E9C-101B-9397-08002B2CF9AE}" pid="6" name="ICV">
    <vt:lpwstr>F407AE82D7824C0F92729B8A7293E516_13</vt:lpwstr>
  </property>
</Properties>
</file>